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3120"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1B6FD6" w:rsidRDefault="00B057CF" w:rsidP="001D50D1">
      <w:pPr>
        <w:ind w:left="-1134"/>
        <w:jc w:val="center"/>
        <w:rPr>
          <w:rFonts w:ascii="Times New Roman" w:hAnsi="Times New Roman" w:cs="Times New Roman"/>
          <w:b/>
          <w:color w:val="00B0F0"/>
          <w:sz w:val="72"/>
          <w:szCs w:val="72"/>
        </w:rPr>
      </w:pPr>
      <w:r w:rsidRPr="001B6FD6">
        <w:rPr>
          <w:rFonts w:ascii="Times New Roman" w:hAnsi="Times New Roman" w:cs="Times New Roman"/>
          <w:b/>
          <w:color w:val="00B0F0"/>
          <w:sz w:val="72"/>
          <w:szCs w:val="72"/>
        </w:rPr>
        <w:t>Weekly</w:t>
      </w:r>
      <w:r w:rsidR="00EE3317" w:rsidRPr="001B6FD6">
        <w:rPr>
          <w:rFonts w:ascii="Times New Roman" w:hAnsi="Times New Roman" w:cs="Times New Roman"/>
          <w:b/>
          <w:color w:val="00B0F0"/>
          <w:sz w:val="72"/>
          <w:szCs w:val="72"/>
        </w:rPr>
        <w:t xml:space="preserve"> </w:t>
      </w:r>
      <w:r w:rsidRPr="001B6FD6">
        <w:rPr>
          <w:rFonts w:ascii="Times New Roman" w:hAnsi="Times New Roman" w:cs="Times New Roman"/>
          <w:b/>
          <w:color w:val="00B0F0"/>
          <w:sz w:val="72"/>
          <w:szCs w:val="72"/>
        </w:rPr>
        <w:t>Notice Sheet</w:t>
      </w:r>
    </w:p>
    <w:p w14:paraId="36E3E23A" w14:textId="7F149D97" w:rsidR="004A1D72" w:rsidRPr="001B6FD6" w:rsidRDefault="001D0B99" w:rsidP="00C262CB">
      <w:pPr>
        <w:ind w:left="-1134"/>
        <w:jc w:val="center"/>
        <w:rPr>
          <w:rFonts w:ascii="Times New Roman" w:hAnsi="Times New Roman" w:cs="Times New Roman"/>
          <w:b/>
          <w:color w:val="00B0F0"/>
          <w:sz w:val="72"/>
          <w:szCs w:val="72"/>
        </w:rPr>
      </w:pPr>
      <w:r w:rsidRPr="001B6FD6">
        <w:rPr>
          <w:rFonts w:ascii="Times New Roman" w:hAnsi="Times New Roman" w:cs="Times New Roman"/>
          <w:b/>
          <w:color w:val="00B0F0"/>
          <w:sz w:val="72"/>
          <w:szCs w:val="72"/>
        </w:rPr>
        <w:t>F</w:t>
      </w:r>
      <w:r w:rsidR="00844972" w:rsidRPr="001B6FD6">
        <w:rPr>
          <w:rFonts w:ascii="Times New Roman" w:hAnsi="Times New Roman" w:cs="Times New Roman"/>
          <w:b/>
          <w:color w:val="00B0F0"/>
          <w:sz w:val="72"/>
          <w:szCs w:val="72"/>
        </w:rPr>
        <w:t>or</w:t>
      </w:r>
      <w:r w:rsidRPr="001B6FD6">
        <w:rPr>
          <w:rFonts w:ascii="Times New Roman" w:hAnsi="Times New Roman" w:cs="Times New Roman"/>
          <w:b/>
          <w:color w:val="00B0F0"/>
          <w:sz w:val="72"/>
          <w:szCs w:val="72"/>
        </w:rPr>
        <w:t xml:space="preserve"> </w:t>
      </w:r>
      <w:r w:rsidR="0091109D">
        <w:rPr>
          <w:rFonts w:ascii="Times New Roman" w:hAnsi="Times New Roman" w:cs="Times New Roman"/>
          <w:b/>
          <w:color w:val="00B0F0"/>
          <w:sz w:val="72"/>
          <w:szCs w:val="72"/>
        </w:rPr>
        <w:t>14</w:t>
      </w:r>
      <w:r w:rsidR="005F4073" w:rsidRPr="005F4073">
        <w:rPr>
          <w:rFonts w:ascii="Times New Roman" w:hAnsi="Times New Roman" w:cs="Times New Roman"/>
          <w:b/>
          <w:color w:val="00B0F0"/>
          <w:sz w:val="72"/>
          <w:szCs w:val="72"/>
          <w:vertAlign w:val="superscript"/>
        </w:rPr>
        <w:t>th</w:t>
      </w:r>
      <w:r w:rsidR="005F4073">
        <w:rPr>
          <w:rFonts w:ascii="Times New Roman" w:hAnsi="Times New Roman" w:cs="Times New Roman"/>
          <w:b/>
          <w:color w:val="00B0F0"/>
          <w:sz w:val="72"/>
          <w:szCs w:val="72"/>
        </w:rPr>
        <w:t xml:space="preserve"> February</w:t>
      </w:r>
      <w:r w:rsidR="001B6FD6" w:rsidRPr="001B6FD6">
        <w:rPr>
          <w:rFonts w:ascii="Times New Roman" w:hAnsi="Times New Roman" w:cs="Times New Roman"/>
          <w:b/>
          <w:color w:val="00B0F0"/>
          <w:sz w:val="72"/>
          <w:szCs w:val="72"/>
        </w:rPr>
        <w:t xml:space="preserve"> 2021</w:t>
      </w:r>
      <w:r w:rsidR="00F619B6" w:rsidRPr="001B6FD6">
        <w:rPr>
          <w:rFonts w:ascii="Times New Roman" w:hAnsi="Times New Roman" w:cs="Times New Roman"/>
          <w:b/>
          <w:color w:val="00B0F0"/>
          <w:sz w:val="72"/>
          <w:szCs w:val="72"/>
        </w:rPr>
        <w:t xml:space="preserve">  </w:t>
      </w:r>
    </w:p>
    <w:p w14:paraId="0275E8BE" w14:textId="1B62085E" w:rsidR="00B93A59" w:rsidRPr="00B42ACE" w:rsidRDefault="00BB6AA0" w:rsidP="00BB6AA0">
      <w:pPr>
        <w:ind w:left="-1134"/>
        <w:rPr>
          <w:color w:val="00B050"/>
          <w:sz w:val="8"/>
          <w:szCs w:val="2"/>
        </w:rPr>
      </w:pPr>
      <w:r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2549B6D4" w:rsidR="00D91BA2" w:rsidRPr="00B13476" w:rsidRDefault="00A91E9A" w:rsidP="001D50D1">
      <w:pPr>
        <w:ind w:right="-1056"/>
        <w:rPr>
          <w:color w:val="7030A0"/>
          <w:sz w:val="8"/>
          <w:szCs w:val="2"/>
        </w:rPr>
      </w:pPr>
      <w:r>
        <w:rPr>
          <w:noProof/>
          <w:color w:val="7030A0"/>
          <w:sz w:val="8"/>
          <w:szCs w:val="2"/>
        </w:rPr>
        <mc:AlternateContent>
          <mc:Choice Requires="wps">
            <w:drawing>
              <wp:anchor distT="0" distB="0" distL="114300" distR="114300" simplePos="0" relativeHeight="251661312" behindDoc="0" locked="0" layoutInCell="1" allowOverlap="1" wp14:anchorId="38FE5022" wp14:editId="7AD0C709">
                <wp:simplePos x="0" y="0"/>
                <wp:positionH relativeFrom="column">
                  <wp:posOffset>878840</wp:posOffset>
                </wp:positionH>
                <wp:positionV relativeFrom="paragraph">
                  <wp:posOffset>58420</wp:posOffset>
                </wp:positionV>
                <wp:extent cx="3996690" cy="4486759"/>
                <wp:effectExtent l="19050" t="19050" r="22860" b="28575"/>
                <wp:wrapNone/>
                <wp:docPr id="2" name="Text Box 2"/>
                <wp:cNvGraphicFramePr/>
                <a:graphic xmlns:a="http://schemas.openxmlformats.org/drawingml/2006/main">
                  <a:graphicData uri="http://schemas.microsoft.com/office/word/2010/wordprocessingShape">
                    <wps:wsp>
                      <wps:cNvSpPr txBox="1"/>
                      <wps:spPr>
                        <a:xfrm>
                          <a:off x="0" y="0"/>
                          <a:ext cx="3996690" cy="4486759"/>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495099D9" w14:textId="41DD4238" w:rsidR="00A91E9A" w:rsidRDefault="00A91E9A"/>
                          <w:p w14:paraId="60422F31" w14:textId="11B2F5E8" w:rsidR="000E470C" w:rsidRDefault="00C333BB">
                            <w:r>
                              <w:rPr>
                                <w:noProof/>
                              </w:rPr>
                              <w:drawing>
                                <wp:inline distT="0" distB="0" distL="0" distR="0" wp14:anchorId="19907649" wp14:editId="484A852B">
                                  <wp:extent cx="3775075" cy="4168140"/>
                                  <wp:effectExtent l="0" t="0" r="0" b="381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0344" cy="4173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margin-left:69.2pt;margin-top:4.6pt;width:314.7pt;height:353.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" fillcolor="white [3201]" strokecolor="#00b0f0" strokeweight="3pt">
                <v:textbox>
                  <w:txbxContent>
                    <w:p w14:paraId="495099D9" w14:textId="41DD4238" w:rsidR="00A91E9A" w:rsidRDefault="00A91E9A"/>
                    <w:p w14:paraId="60422F31" w14:textId="11B2F5E8" w:rsidR="000E470C" w:rsidRDefault="00C333BB">
                      <w:r>
                        <w:rPr>
                          <w:noProof/>
                        </w:rPr>
                        <w:drawing>
                          <wp:inline distT="0" distB="0" distL="0" distR="0" wp14:anchorId="19907649" wp14:editId="484A852B">
                            <wp:extent cx="3775075" cy="4168140"/>
                            <wp:effectExtent l="0" t="0" r="0" b="381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344" cy="4173958"/>
                                    </a:xfrm>
                                    <a:prstGeom prst="rect">
                                      <a:avLst/>
                                    </a:prstGeom>
                                    <a:noFill/>
                                    <a:ln>
                                      <a:noFill/>
                                    </a:ln>
                                  </pic:spPr>
                                </pic:pic>
                              </a:graphicData>
                            </a:graphic>
                          </wp:inline>
                        </w:drawing>
                      </w:r>
                    </w:p>
                  </w:txbxContent>
                </v:textbox>
              </v:shape>
            </w:pict>
          </mc:Fallback>
        </mc:AlternateConten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4D7C641E" w:rsidR="00B7784B" w:rsidRDefault="00821F28"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1072" behindDoc="0" locked="0" layoutInCell="1" allowOverlap="1" wp14:anchorId="77A1DDE4" wp14:editId="2DB24C07">
                <wp:simplePos x="0" y="0"/>
                <wp:positionH relativeFrom="margin">
                  <wp:posOffset>-235921</wp:posOffset>
                </wp:positionH>
                <wp:positionV relativeFrom="paragraph">
                  <wp:posOffset>103378</wp:posOffset>
                </wp:positionV>
                <wp:extent cx="6530340" cy="1433232"/>
                <wp:effectExtent l="19050" t="19050" r="22860" b="14605"/>
                <wp:wrapNone/>
                <wp:docPr id="7" name="Text Box 7"/>
                <wp:cNvGraphicFramePr/>
                <a:graphic xmlns:a="http://schemas.openxmlformats.org/drawingml/2006/main">
                  <a:graphicData uri="http://schemas.microsoft.com/office/word/2010/wordprocessingShape">
                    <wps:wsp>
                      <wps:cNvSpPr txBox="1"/>
                      <wps:spPr>
                        <a:xfrm>
                          <a:off x="0" y="0"/>
                          <a:ext cx="6530340" cy="1433232"/>
                        </a:xfrm>
                        <a:prstGeom prst="rect">
                          <a:avLst/>
                        </a:prstGeom>
                        <a:solidFill>
                          <a:sysClr val="window" lastClr="FFFFFF"/>
                        </a:solidFill>
                        <a:ln w="38100" cap="flat" cmpd="sng" algn="ctr">
                          <a:solidFill>
                            <a:srgbClr val="C0504D"/>
                          </a:solidFill>
                          <a:prstDash val="solid"/>
                        </a:ln>
                        <a:effectLst/>
                      </wps:spPr>
                      <wps:txbx>
                        <w:txbxContent>
                          <w:p w14:paraId="44304EE9" w14:textId="2F498100"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Pr="00821F28">
                              <w:rPr>
                                <w:rFonts w:ascii="Times New Roman" w:hAnsi="Times New Roman" w:cs="Times New Roman"/>
                                <w:b/>
                                <w:bCs/>
                                <w:color w:val="FF0000"/>
                                <w:sz w:val="40"/>
                                <w:szCs w:val="40"/>
                              </w:rPr>
                              <w:t xml:space="preserve">Tuesday evening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6pt;margin-top:8.15pt;width:514.2pt;height:112.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" fillcolor="window" strokecolor="#c0504d" strokeweight="3pt">
                <v:textbox>
                  <w:txbxContent>
                    <w:p w14:paraId="44304EE9" w14:textId="2F498100"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Pr="00821F28">
                        <w:rPr>
                          <w:rFonts w:ascii="Times New Roman" w:hAnsi="Times New Roman" w:cs="Times New Roman"/>
                          <w:b/>
                          <w:bCs/>
                          <w:color w:val="FF0000"/>
                          <w:sz w:val="40"/>
                          <w:szCs w:val="40"/>
                        </w:rPr>
                        <w:t xml:space="preserve">Tuesday evening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7B9B5D65" w14:textId="25F54B4C" w:rsidR="0054781C" w:rsidRDefault="0054781C" w:rsidP="00C23AF1">
      <w:pPr>
        <w:ind w:left="284" w:right="1134"/>
        <w:jc w:val="center"/>
        <w:rPr>
          <w:sz w:val="8"/>
          <w:szCs w:val="2"/>
        </w:rPr>
      </w:pPr>
    </w:p>
    <w:p w14:paraId="42750041" w14:textId="58B90833" w:rsidR="0054781C" w:rsidRDefault="0054781C" w:rsidP="00C23AF1">
      <w:pPr>
        <w:ind w:left="284" w:right="1134"/>
        <w:jc w:val="center"/>
        <w:rPr>
          <w:sz w:val="8"/>
          <w:szCs w:val="2"/>
        </w:rPr>
      </w:pPr>
    </w:p>
    <w:p w14:paraId="5CF01F6C" w14:textId="31903AC0" w:rsidR="0054781C" w:rsidRDefault="0054781C" w:rsidP="00C23AF1">
      <w:pPr>
        <w:ind w:left="284" w:right="1134"/>
        <w:jc w:val="center"/>
        <w:rPr>
          <w:sz w:val="8"/>
          <w:szCs w:val="2"/>
        </w:rPr>
      </w:pPr>
    </w:p>
    <w:p w14:paraId="6CEE8F6F" w14:textId="04EACFFE" w:rsidR="00196A4A" w:rsidRDefault="00196A4A" w:rsidP="00C23AF1">
      <w:pPr>
        <w:ind w:left="284" w:right="1134"/>
        <w:jc w:val="center"/>
        <w:rPr>
          <w:sz w:val="8"/>
          <w:szCs w:val="2"/>
        </w:rPr>
      </w:pPr>
    </w:p>
    <w:p w14:paraId="3181DCFF" w14:textId="4F80DF5E" w:rsidR="00196A4A" w:rsidRDefault="00196A4A" w:rsidP="00C23AF1">
      <w:pPr>
        <w:ind w:left="284" w:right="1134"/>
        <w:jc w:val="center"/>
        <w:rPr>
          <w:sz w:val="8"/>
          <w:szCs w:val="2"/>
        </w:rPr>
      </w:pP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47503663" w:rsidR="008A376A" w:rsidRDefault="00CA3EEC"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Pr>
          <w:b/>
          <w:noProof/>
          <w:sz w:val="14"/>
        </w:rPr>
        <w:lastRenderedPageBreak/>
        <mc:AlternateContent>
          <mc:Choice Requires="wps">
            <w:drawing>
              <wp:anchor distT="0" distB="0" distL="114300" distR="114300" simplePos="0" relativeHeight="251656192" behindDoc="0" locked="0" layoutInCell="1" allowOverlap="1" wp14:anchorId="6D5EC5EC" wp14:editId="3563CA49">
                <wp:simplePos x="0" y="0"/>
                <wp:positionH relativeFrom="column">
                  <wp:posOffset>-473710</wp:posOffset>
                </wp:positionH>
                <wp:positionV relativeFrom="paragraph">
                  <wp:posOffset>1407795</wp:posOffset>
                </wp:positionV>
                <wp:extent cx="6705600" cy="1104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705600" cy="1104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5AF78D" w14:textId="77777777" w:rsidR="00A400B0" w:rsidRPr="001E6E27" w:rsidRDefault="00A400B0" w:rsidP="00A400B0">
                            <w:pPr>
                              <w:rPr>
                                <w:rFonts w:ascii="Times New Roman" w:hAnsi="Times New Roman" w:cs="Times New Roman"/>
                                <w:b/>
                                <w:bCs/>
                                <w:color w:val="FF0000"/>
                                <w:sz w:val="52"/>
                                <w:szCs w:val="52"/>
                              </w:rPr>
                            </w:pPr>
                            <w:r w:rsidRPr="001E6E27">
                              <w:rPr>
                                <w:rFonts w:ascii="Times New Roman" w:hAnsi="Times New Roman" w:cs="Times New Roman"/>
                                <w:b/>
                                <w:bCs/>
                                <w:color w:val="FF0000"/>
                                <w:sz w:val="52"/>
                                <w:szCs w:val="52"/>
                              </w:rPr>
                              <w:t>If you need someone to pray with, a chat or need any help Please ring any elder.</w:t>
                            </w:r>
                          </w:p>
                          <w:p w14:paraId="0DD79E8A" w14:textId="77777777" w:rsidR="00A400B0" w:rsidRDefault="00A400B0" w:rsidP="00A400B0">
                            <w:pPr>
                              <w:rPr>
                                <w:rFonts w:ascii="Times New Roman" w:hAnsi="Times New Roman" w:cs="Times New Roman"/>
                                <w:sz w:val="44"/>
                                <w:szCs w:val="44"/>
                              </w:rPr>
                            </w:pPr>
                          </w:p>
                          <w:p w14:paraId="23E9BE18" w14:textId="77777777" w:rsidR="00A400B0" w:rsidRDefault="00A400B0" w:rsidP="00A400B0">
                            <w:pPr>
                              <w:rPr>
                                <w:rFonts w:ascii="Times New Roman" w:hAnsi="Times New Roman" w:cs="Times New Roman"/>
                                <w:sz w:val="44"/>
                                <w:szCs w:val="44"/>
                              </w:rPr>
                            </w:pPr>
                          </w:p>
                          <w:p w14:paraId="76F51259" w14:textId="77777777" w:rsidR="00A400B0" w:rsidRDefault="00A40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EC5EC" id="Text Box 9" o:spid="_x0000_s1028" type="#_x0000_t202" style="position:absolute;margin-left:-37.3pt;margin-top:110.85pt;width:528pt;height: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" fillcolor="white [3201]" strokecolor="#4f81bd [3204]" strokeweight="2pt">
                <v:textbox>
                  <w:txbxContent>
                    <w:p w14:paraId="055AF78D" w14:textId="77777777" w:rsidR="00A400B0" w:rsidRPr="001E6E27" w:rsidRDefault="00A400B0" w:rsidP="00A400B0">
                      <w:pPr>
                        <w:rPr>
                          <w:rFonts w:ascii="Times New Roman" w:hAnsi="Times New Roman" w:cs="Times New Roman"/>
                          <w:b/>
                          <w:bCs/>
                          <w:color w:val="FF0000"/>
                          <w:sz w:val="52"/>
                          <w:szCs w:val="52"/>
                        </w:rPr>
                      </w:pPr>
                      <w:r w:rsidRPr="001E6E27">
                        <w:rPr>
                          <w:rFonts w:ascii="Times New Roman" w:hAnsi="Times New Roman" w:cs="Times New Roman"/>
                          <w:b/>
                          <w:bCs/>
                          <w:color w:val="FF0000"/>
                          <w:sz w:val="52"/>
                          <w:szCs w:val="52"/>
                        </w:rPr>
                        <w:t>If you need someone to pray with, a chat or need any help Please ring any elder.</w:t>
                      </w:r>
                    </w:p>
                    <w:p w14:paraId="0DD79E8A" w14:textId="77777777" w:rsidR="00A400B0" w:rsidRDefault="00A400B0" w:rsidP="00A400B0">
                      <w:pPr>
                        <w:rPr>
                          <w:rFonts w:ascii="Times New Roman" w:hAnsi="Times New Roman" w:cs="Times New Roman"/>
                          <w:sz w:val="44"/>
                          <w:szCs w:val="44"/>
                        </w:rPr>
                      </w:pPr>
                    </w:p>
                    <w:p w14:paraId="23E9BE18" w14:textId="77777777" w:rsidR="00A400B0" w:rsidRDefault="00A400B0" w:rsidP="00A400B0">
                      <w:pPr>
                        <w:rPr>
                          <w:rFonts w:ascii="Times New Roman" w:hAnsi="Times New Roman" w:cs="Times New Roman"/>
                          <w:sz w:val="44"/>
                          <w:szCs w:val="44"/>
                        </w:rPr>
                      </w:pPr>
                    </w:p>
                    <w:p w14:paraId="76F51259" w14:textId="77777777" w:rsidR="00A400B0" w:rsidRDefault="00A400B0"/>
                  </w:txbxContent>
                </v:textbox>
              </v:shape>
            </w:pict>
          </mc:Fallback>
        </mc:AlternateContent>
      </w:r>
      <w:r w:rsidR="00A21AB8" w:rsidRPr="00E65D52">
        <w:rPr>
          <w:rFonts w:ascii="Times New Roman" w:hAnsi="Times New Roman"/>
          <w:b/>
          <w:bCs/>
          <w:color w:val="7030A0"/>
          <w:sz w:val="44"/>
          <w:szCs w:val="44"/>
        </w:rPr>
        <w:t>Westfield elders invite you to use the readings, prayers and reflections at 10.30am Sunday morning to help us worship together in Spirit.</w:t>
      </w:r>
      <w:r w:rsidR="00C41572" w:rsidRPr="00E65D52">
        <w:rPr>
          <w:rFonts w:ascii="Times New Roman" w:hAnsi="Times New Roman"/>
          <w:b/>
          <w:bCs/>
          <w:color w:val="7030A0"/>
          <w:sz w:val="44"/>
          <w:szCs w:val="44"/>
        </w:rPr>
        <w:t xml:space="preserve"> </w:t>
      </w:r>
      <w:r w:rsidR="00A21AB8" w:rsidRPr="00E65D52">
        <w:rPr>
          <w:rFonts w:ascii="Times New Roman" w:hAnsi="Times New Roman"/>
          <w:b/>
          <w:bCs/>
          <w:color w:val="7030A0"/>
          <w:sz w:val="44"/>
          <w:szCs w:val="44"/>
        </w:rPr>
        <w:t>This week</w:t>
      </w:r>
      <w:r w:rsidR="0091109D">
        <w:rPr>
          <w:rFonts w:ascii="Times New Roman" w:hAnsi="Times New Roman"/>
          <w:b/>
          <w:bCs/>
          <w:color w:val="7030A0"/>
          <w:sz w:val="44"/>
          <w:szCs w:val="44"/>
        </w:rPr>
        <w:t xml:space="preserve"> Andrew</w:t>
      </w:r>
      <w:r w:rsidR="00A8242B">
        <w:rPr>
          <w:rFonts w:ascii="Times New Roman" w:hAnsi="Times New Roman"/>
          <w:b/>
          <w:bCs/>
          <w:color w:val="7030A0"/>
          <w:sz w:val="44"/>
          <w:szCs w:val="44"/>
        </w:rPr>
        <w:t xml:space="preserve"> </w:t>
      </w:r>
      <w:r w:rsidR="005763D7" w:rsidRPr="00E65D52">
        <w:rPr>
          <w:rFonts w:ascii="Times New Roman" w:hAnsi="Times New Roman"/>
          <w:b/>
          <w:bCs/>
          <w:color w:val="7030A0"/>
          <w:sz w:val="44"/>
          <w:szCs w:val="44"/>
        </w:rPr>
        <w:t>share</w:t>
      </w:r>
      <w:r w:rsidR="00BF4317">
        <w:rPr>
          <w:rFonts w:ascii="Times New Roman" w:hAnsi="Times New Roman"/>
          <w:b/>
          <w:bCs/>
          <w:color w:val="7030A0"/>
          <w:sz w:val="44"/>
          <w:szCs w:val="44"/>
        </w:rPr>
        <w:t>s</w:t>
      </w:r>
      <w:r w:rsidR="005763D7" w:rsidRPr="00E65D52">
        <w:rPr>
          <w:rFonts w:ascii="Times New Roman" w:hAnsi="Times New Roman"/>
          <w:b/>
          <w:bCs/>
          <w:color w:val="7030A0"/>
          <w:sz w:val="44"/>
          <w:szCs w:val="44"/>
        </w:rPr>
        <w:t xml:space="preserve"> with u</w:t>
      </w:r>
      <w:r w:rsidR="000F7767">
        <w:rPr>
          <w:rFonts w:ascii="Times New Roman" w:hAnsi="Times New Roman"/>
          <w:b/>
          <w:bCs/>
          <w:color w:val="7030A0"/>
          <w:sz w:val="44"/>
          <w:szCs w:val="44"/>
        </w:rPr>
        <w:t>s</w:t>
      </w:r>
      <w:r w:rsidR="00A8242B">
        <w:rPr>
          <w:rFonts w:ascii="Times New Roman" w:hAnsi="Times New Roman"/>
          <w:b/>
          <w:bCs/>
          <w:color w:val="7030A0"/>
          <w:sz w:val="44"/>
          <w:szCs w:val="44"/>
        </w:rPr>
        <w:t>.</w: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EB3AEF" w14:paraId="355C6DBF" w14:textId="77777777" w:rsidTr="001A0DEA">
        <w:trPr>
          <w:trHeight w:val="774"/>
        </w:trPr>
        <w:tc>
          <w:tcPr>
            <w:tcW w:w="2192" w:type="dxa"/>
          </w:tcPr>
          <w:p w14:paraId="297B7AA1" w14:textId="1DF2BE55" w:rsidR="001A0DEA" w:rsidRPr="00DF0AEE" w:rsidRDefault="001A0DEA" w:rsidP="00051334">
            <w:pPr>
              <w:rPr>
                <w:rFonts w:ascii="Times New Roman" w:hAnsi="Times New Roman" w:cs="Times New Roman"/>
                <w:sz w:val="18"/>
                <w:szCs w:val="18"/>
              </w:rPr>
            </w:pPr>
            <w:bookmarkStart w:id="0" w:name="_Hlk501099045"/>
          </w:p>
        </w:tc>
        <w:tc>
          <w:tcPr>
            <w:tcW w:w="1494" w:type="dxa"/>
          </w:tcPr>
          <w:p w14:paraId="0F118ABF" w14:textId="1F5B3F13" w:rsidR="001A0DEA" w:rsidRPr="00F97730" w:rsidRDefault="001A0DEA" w:rsidP="00A22E14">
            <w:pPr>
              <w:rPr>
                <w:rFonts w:ascii="Times New Roman" w:hAnsi="Times New Roman" w:cs="Times New Roman"/>
                <w:sz w:val="44"/>
                <w:szCs w:val="44"/>
              </w:rPr>
            </w:pPr>
          </w:p>
        </w:tc>
        <w:tc>
          <w:tcPr>
            <w:tcW w:w="6193" w:type="dxa"/>
          </w:tcPr>
          <w:p w14:paraId="4BD118E6" w14:textId="77777777" w:rsidR="001A0DEA" w:rsidRPr="00D71A19" w:rsidRDefault="001A0DEA" w:rsidP="001B1A65">
            <w:pPr>
              <w:ind w:right="-455"/>
              <w:rPr>
                <w:rFonts w:ascii="Times New Roman" w:hAnsi="Times New Roman" w:cs="Times New Roman"/>
                <w:sz w:val="44"/>
                <w:szCs w:val="44"/>
              </w:rPr>
            </w:pPr>
          </w:p>
        </w:tc>
        <w:tc>
          <w:tcPr>
            <w:tcW w:w="6193" w:type="dxa"/>
          </w:tcPr>
          <w:p w14:paraId="066FD73D" w14:textId="56A9D159" w:rsidR="001A0DEA" w:rsidRPr="00D71A19" w:rsidRDefault="001A0DEA" w:rsidP="001B1A65">
            <w:pPr>
              <w:ind w:right="-455"/>
              <w:rPr>
                <w:rFonts w:ascii="Times New Roman" w:hAnsi="Times New Roman" w:cs="Times New Roman"/>
                <w:sz w:val="44"/>
                <w:szCs w:val="44"/>
              </w:rPr>
            </w:pPr>
          </w:p>
        </w:tc>
        <w:tc>
          <w:tcPr>
            <w:tcW w:w="6193" w:type="dxa"/>
          </w:tcPr>
          <w:p w14:paraId="21829C0F" w14:textId="00B3A28E" w:rsidR="001A0DEA" w:rsidRPr="00D71A19" w:rsidRDefault="001A0DEA" w:rsidP="001B1A65">
            <w:pPr>
              <w:ind w:right="-455"/>
              <w:rPr>
                <w:rFonts w:ascii="Times New Roman" w:hAnsi="Times New Roman" w:cs="Times New Roman"/>
                <w:sz w:val="44"/>
                <w:szCs w:val="44"/>
              </w:rPr>
            </w:pPr>
          </w:p>
        </w:tc>
      </w:tr>
      <w:bookmarkEnd w:id="0"/>
    </w:tbl>
    <w:p w14:paraId="43F4B3CE" w14:textId="3C5C623D" w:rsidR="000144B3" w:rsidRDefault="000144B3" w:rsidP="001D50D1">
      <w:pPr>
        <w:tabs>
          <w:tab w:val="left" w:pos="5604"/>
          <w:tab w:val="left" w:pos="8647"/>
        </w:tabs>
        <w:ind w:right="752"/>
        <w:rPr>
          <w:b/>
          <w:sz w:val="14"/>
        </w:rPr>
      </w:pPr>
    </w:p>
    <w:p w14:paraId="0749E567" w14:textId="56CE3FED" w:rsidR="000144B3" w:rsidRDefault="000144B3" w:rsidP="001D50D1">
      <w:pPr>
        <w:tabs>
          <w:tab w:val="left" w:pos="5604"/>
          <w:tab w:val="left" w:pos="8647"/>
        </w:tabs>
        <w:ind w:right="752"/>
        <w:rPr>
          <w:b/>
          <w:sz w:val="14"/>
        </w:rPr>
      </w:pPr>
    </w:p>
    <w:p w14:paraId="44BFBBE5" w14:textId="7A235C08" w:rsidR="000144B3" w:rsidRDefault="000144B3" w:rsidP="001D50D1">
      <w:pPr>
        <w:tabs>
          <w:tab w:val="left" w:pos="5604"/>
          <w:tab w:val="left" w:pos="8647"/>
        </w:tabs>
        <w:ind w:right="752"/>
        <w:rPr>
          <w:b/>
          <w:sz w:val="14"/>
        </w:rPr>
      </w:pPr>
    </w:p>
    <w:p w14:paraId="0A649CFA" w14:textId="210D2E86" w:rsidR="000144B3" w:rsidRDefault="000144B3" w:rsidP="001D50D1">
      <w:pPr>
        <w:tabs>
          <w:tab w:val="left" w:pos="5604"/>
          <w:tab w:val="left" w:pos="8647"/>
        </w:tabs>
        <w:ind w:right="752"/>
        <w:rPr>
          <w:b/>
          <w:sz w:val="14"/>
        </w:rPr>
      </w:pPr>
    </w:p>
    <w:p w14:paraId="411A05E8" w14:textId="5E4FD833" w:rsidR="000144B3" w:rsidRDefault="000144B3" w:rsidP="001D50D1">
      <w:pPr>
        <w:tabs>
          <w:tab w:val="left" w:pos="5604"/>
          <w:tab w:val="left" w:pos="8647"/>
        </w:tabs>
        <w:ind w:right="752"/>
        <w:rPr>
          <w:b/>
          <w:sz w:val="14"/>
        </w:rPr>
      </w:pPr>
    </w:p>
    <w:p w14:paraId="17D1ADE4" w14:textId="71EE7B46" w:rsidR="000144B3" w:rsidRDefault="000144B3" w:rsidP="001D50D1">
      <w:pPr>
        <w:tabs>
          <w:tab w:val="left" w:pos="5604"/>
          <w:tab w:val="left" w:pos="8647"/>
        </w:tabs>
        <w:ind w:right="752"/>
        <w:rPr>
          <w:b/>
          <w:sz w:val="14"/>
        </w:rPr>
      </w:pPr>
    </w:p>
    <w:p w14:paraId="029286D7" w14:textId="6963BB2A" w:rsidR="000144B3" w:rsidRDefault="000144B3" w:rsidP="001D50D1">
      <w:pPr>
        <w:tabs>
          <w:tab w:val="left" w:pos="5604"/>
          <w:tab w:val="left" w:pos="8647"/>
        </w:tabs>
        <w:ind w:right="752"/>
        <w:rPr>
          <w:b/>
          <w:sz w:val="14"/>
        </w:rPr>
      </w:pPr>
    </w:p>
    <w:p w14:paraId="522FF0B7" w14:textId="6D4AE75E" w:rsidR="000144B3" w:rsidRDefault="000144B3" w:rsidP="001D50D1">
      <w:pPr>
        <w:tabs>
          <w:tab w:val="left" w:pos="5604"/>
          <w:tab w:val="left" w:pos="8647"/>
        </w:tabs>
        <w:ind w:right="752"/>
        <w:rPr>
          <w:b/>
          <w:sz w:val="14"/>
        </w:rPr>
      </w:pPr>
    </w:p>
    <w:p w14:paraId="70258B9F" w14:textId="1F3223DA" w:rsidR="000144B3" w:rsidRDefault="00CA3EEC"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2096" behindDoc="0" locked="0" layoutInCell="1" allowOverlap="1" wp14:anchorId="34FF1F57" wp14:editId="3911CE65">
                <wp:simplePos x="0" y="0"/>
                <wp:positionH relativeFrom="margin">
                  <wp:align>right</wp:align>
                </wp:positionH>
                <wp:positionV relativeFrom="paragraph">
                  <wp:posOffset>104140</wp:posOffset>
                </wp:positionV>
                <wp:extent cx="6607810" cy="1417320"/>
                <wp:effectExtent l="0" t="0" r="21590" b="11430"/>
                <wp:wrapNone/>
                <wp:docPr id="10" name="Text Box 10"/>
                <wp:cNvGraphicFramePr/>
                <a:graphic xmlns:a="http://schemas.openxmlformats.org/drawingml/2006/main">
                  <a:graphicData uri="http://schemas.microsoft.com/office/word/2010/wordprocessingShape">
                    <wps:wsp>
                      <wps:cNvSpPr txBox="1"/>
                      <wps:spPr>
                        <a:xfrm>
                          <a:off x="0" y="0"/>
                          <a:ext cx="6607810" cy="1417320"/>
                        </a:xfrm>
                        <a:prstGeom prst="rect">
                          <a:avLst/>
                        </a:prstGeom>
                        <a:ln/>
                      </wps:spPr>
                      <wps:style>
                        <a:lnRef idx="2">
                          <a:schemeClr val="dk1"/>
                        </a:lnRef>
                        <a:fillRef idx="1">
                          <a:schemeClr val="lt1"/>
                        </a:fillRef>
                        <a:effectRef idx="0">
                          <a:schemeClr val="dk1"/>
                        </a:effectRef>
                        <a:fontRef idx="minor">
                          <a:schemeClr val="dk1"/>
                        </a:fontRef>
                      </wps:style>
                      <wps:txbx>
                        <w:txbxContent>
                          <w:p w14:paraId="5EE8DD6F" w14:textId="471F7AE2" w:rsidR="0014262C" w:rsidRPr="00767947" w:rsidRDefault="003B6AE1" w:rsidP="00767947">
                            <w:pPr>
                              <w:jc w:val="center"/>
                              <w:rPr>
                                <w:rFonts w:ascii="Times New Roman" w:hAnsi="Times New Roman" w:cs="Times New Roman"/>
                                <w:b/>
                                <w:bCs/>
                                <w:color w:val="FFC000"/>
                                <w:sz w:val="72"/>
                                <w:szCs w:val="72"/>
                              </w:rPr>
                            </w:pPr>
                            <w:r w:rsidRPr="00767947">
                              <w:rPr>
                                <w:rFonts w:ascii="Times New Roman" w:hAnsi="Times New Roman" w:cs="Times New Roman"/>
                                <w:b/>
                                <w:bCs/>
                                <w:color w:val="FFC000"/>
                                <w:sz w:val="56"/>
                                <w:szCs w:val="56"/>
                              </w:rPr>
                              <w:t>A big thankyou to</w:t>
                            </w:r>
                            <w:r w:rsidR="001B39CA" w:rsidRPr="00767947">
                              <w:rPr>
                                <w:rFonts w:ascii="Times New Roman" w:hAnsi="Times New Roman" w:cs="Times New Roman"/>
                                <w:b/>
                                <w:bCs/>
                                <w:color w:val="FFC000"/>
                                <w:sz w:val="56"/>
                                <w:szCs w:val="56"/>
                              </w:rPr>
                              <w:t xml:space="preserve"> Carol, Kath &amp; Andrew for delivering weekly sheets since last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F1F57" id="Text Box 10" o:spid="_x0000_s1029" type="#_x0000_t202" style="position:absolute;margin-left:469.1pt;margin-top:8.2pt;width:520.3pt;height:111.6pt;z-index:251653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" fillcolor="white [3201]" strokecolor="black [3200]" strokeweight="2pt">
                <v:textbox>
                  <w:txbxContent>
                    <w:p w14:paraId="5EE8DD6F" w14:textId="471F7AE2" w:rsidR="0014262C" w:rsidRPr="00767947" w:rsidRDefault="003B6AE1" w:rsidP="00767947">
                      <w:pPr>
                        <w:jc w:val="center"/>
                        <w:rPr>
                          <w:rFonts w:ascii="Times New Roman" w:hAnsi="Times New Roman" w:cs="Times New Roman"/>
                          <w:b/>
                          <w:bCs/>
                          <w:color w:val="FFC000"/>
                          <w:sz w:val="72"/>
                          <w:szCs w:val="72"/>
                        </w:rPr>
                      </w:pPr>
                      <w:r w:rsidRPr="00767947">
                        <w:rPr>
                          <w:rFonts w:ascii="Times New Roman" w:hAnsi="Times New Roman" w:cs="Times New Roman"/>
                          <w:b/>
                          <w:bCs/>
                          <w:color w:val="FFC000"/>
                          <w:sz w:val="56"/>
                          <w:szCs w:val="56"/>
                        </w:rPr>
                        <w:t>A big thankyou to</w:t>
                      </w:r>
                      <w:r w:rsidR="001B39CA" w:rsidRPr="00767947">
                        <w:rPr>
                          <w:rFonts w:ascii="Times New Roman" w:hAnsi="Times New Roman" w:cs="Times New Roman"/>
                          <w:b/>
                          <w:bCs/>
                          <w:color w:val="FFC000"/>
                          <w:sz w:val="56"/>
                          <w:szCs w:val="56"/>
                        </w:rPr>
                        <w:t xml:space="preserve"> Carol, Kath &amp; Andrew for delivering weekly sheets since last March.</w:t>
                      </w:r>
                    </w:p>
                  </w:txbxContent>
                </v:textbox>
                <w10:wrap anchorx="margin"/>
              </v:shape>
            </w:pict>
          </mc:Fallback>
        </mc:AlternateContent>
      </w:r>
    </w:p>
    <w:p w14:paraId="661520E5" w14:textId="505DB641" w:rsidR="000144B3" w:rsidRDefault="000144B3" w:rsidP="001D50D1">
      <w:pPr>
        <w:tabs>
          <w:tab w:val="left" w:pos="5604"/>
          <w:tab w:val="left" w:pos="8647"/>
        </w:tabs>
        <w:ind w:right="752"/>
        <w:rPr>
          <w:b/>
          <w:sz w:val="14"/>
        </w:rPr>
      </w:pPr>
    </w:p>
    <w:p w14:paraId="0EEAB653" w14:textId="0ADE8F46" w:rsidR="00B3636F" w:rsidRDefault="00B3636F" w:rsidP="001D50D1">
      <w:pPr>
        <w:tabs>
          <w:tab w:val="left" w:pos="5604"/>
          <w:tab w:val="left" w:pos="8647"/>
        </w:tabs>
        <w:ind w:right="752"/>
        <w:rPr>
          <w:b/>
          <w:sz w:val="14"/>
        </w:rPr>
      </w:pPr>
    </w:p>
    <w:p w14:paraId="1F748DC8" w14:textId="7DFA5D85" w:rsidR="000144B3" w:rsidRDefault="000144B3" w:rsidP="001D50D1">
      <w:pPr>
        <w:tabs>
          <w:tab w:val="left" w:pos="5604"/>
          <w:tab w:val="left" w:pos="8647"/>
        </w:tabs>
        <w:ind w:right="752"/>
        <w:rPr>
          <w:b/>
          <w:sz w:val="14"/>
        </w:rPr>
      </w:pPr>
    </w:p>
    <w:p w14:paraId="4270C71B" w14:textId="6D982B25" w:rsidR="000144B3" w:rsidRDefault="000144B3" w:rsidP="001D50D1">
      <w:pPr>
        <w:tabs>
          <w:tab w:val="left" w:pos="5604"/>
          <w:tab w:val="left" w:pos="8647"/>
        </w:tabs>
        <w:ind w:right="752"/>
        <w:rPr>
          <w:b/>
          <w:sz w:val="14"/>
        </w:rPr>
      </w:pPr>
    </w:p>
    <w:p w14:paraId="5B4D847D" w14:textId="6DBF9A9B" w:rsidR="000144B3" w:rsidRDefault="000144B3" w:rsidP="001D50D1">
      <w:pPr>
        <w:tabs>
          <w:tab w:val="left" w:pos="5604"/>
          <w:tab w:val="left" w:pos="8647"/>
        </w:tabs>
        <w:ind w:right="752"/>
        <w:rPr>
          <w:b/>
          <w:sz w:val="14"/>
        </w:rPr>
      </w:pPr>
    </w:p>
    <w:p w14:paraId="0EDE0CD1" w14:textId="2B5FEA63" w:rsidR="000144B3" w:rsidRDefault="000144B3" w:rsidP="001D50D1">
      <w:pPr>
        <w:tabs>
          <w:tab w:val="left" w:pos="5604"/>
          <w:tab w:val="left" w:pos="8647"/>
        </w:tabs>
        <w:ind w:right="752"/>
        <w:rPr>
          <w:b/>
          <w:sz w:val="14"/>
        </w:rPr>
      </w:pPr>
    </w:p>
    <w:p w14:paraId="14DA1DC3" w14:textId="52974CD6" w:rsidR="000144B3" w:rsidRDefault="000144B3" w:rsidP="001D50D1">
      <w:pPr>
        <w:tabs>
          <w:tab w:val="left" w:pos="5604"/>
          <w:tab w:val="left" w:pos="8647"/>
        </w:tabs>
        <w:ind w:right="752"/>
        <w:rPr>
          <w:b/>
          <w:sz w:val="14"/>
        </w:rPr>
      </w:pPr>
    </w:p>
    <w:p w14:paraId="3CC8ED4E" w14:textId="76C1F645" w:rsidR="000144B3" w:rsidRDefault="000144B3" w:rsidP="001D50D1">
      <w:pPr>
        <w:tabs>
          <w:tab w:val="left" w:pos="5604"/>
          <w:tab w:val="left" w:pos="8647"/>
        </w:tabs>
        <w:ind w:right="752"/>
        <w:rPr>
          <w:b/>
          <w:sz w:val="14"/>
        </w:rPr>
      </w:pPr>
    </w:p>
    <w:p w14:paraId="79631BF8" w14:textId="5909185E" w:rsidR="000144B3" w:rsidRDefault="000144B3" w:rsidP="001D50D1">
      <w:pPr>
        <w:tabs>
          <w:tab w:val="left" w:pos="5604"/>
          <w:tab w:val="left" w:pos="8647"/>
        </w:tabs>
        <w:ind w:right="752"/>
        <w:rPr>
          <w:b/>
          <w:sz w:val="14"/>
        </w:rPr>
      </w:pPr>
    </w:p>
    <w:p w14:paraId="09CBE9A3" w14:textId="4AE7DFF6" w:rsidR="000144B3" w:rsidRDefault="000144B3" w:rsidP="001D50D1">
      <w:pPr>
        <w:tabs>
          <w:tab w:val="left" w:pos="5604"/>
          <w:tab w:val="left" w:pos="8647"/>
        </w:tabs>
        <w:ind w:right="752"/>
        <w:rPr>
          <w:b/>
          <w:sz w:val="14"/>
        </w:rPr>
      </w:pPr>
    </w:p>
    <w:p w14:paraId="0F0CB742" w14:textId="0FFB9517" w:rsidR="000144B3" w:rsidRDefault="000144B3" w:rsidP="001D50D1">
      <w:pPr>
        <w:tabs>
          <w:tab w:val="left" w:pos="5604"/>
          <w:tab w:val="left" w:pos="8647"/>
        </w:tabs>
        <w:ind w:right="752"/>
        <w:rPr>
          <w:b/>
          <w:sz w:val="14"/>
        </w:rPr>
      </w:pPr>
    </w:p>
    <w:p w14:paraId="0B662BB6" w14:textId="4B4504B9" w:rsidR="000144B3" w:rsidRDefault="000144B3" w:rsidP="001D50D1">
      <w:pPr>
        <w:tabs>
          <w:tab w:val="left" w:pos="5604"/>
          <w:tab w:val="left" w:pos="8647"/>
        </w:tabs>
        <w:ind w:right="752"/>
        <w:rPr>
          <w:b/>
          <w:sz w:val="14"/>
        </w:rPr>
      </w:pPr>
    </w:p>
    <w:p w14:paraId="611D41C7" w14:textId="3EBBF6F1" w:rsidR="005E10EA" w:rsidRDefault="00E83331" w:rsidP="001D50D1">
      <w:pPr>
        <w:tabs>
          <w:tab w:val="left" w:pos="5604"/>
          <w:tab w:val="left" w:pos="8647"/>
        </w:tabs>
        <w:ind w:right="752"/>
        <w:rPr>
          <w:b/>
          <w:sz w:val="14"/>
        </w:rPr>
      </w:pPr>
      <w:r w:rsidRPr="003224B9">
        <w:rPr>
          <w:bCs/>
          <w:noProof/>
          <w:sz w:val="14"/>
        </w:rPr>
        <mc:AlternateContent>
          <mc:Choice Requires="wps">
            <w:drawing>
              <wp:anchor distT="0" distB="0" distL="114300" distR="114300" simplePos="0" relativeHeight="251654144" behindDoc="0" locked="0" layoutInCell="1" allowOverlap="1" wp14:anchorId="66E00B9D" wp14:editId="320C052C">
                <wp:simplePos x="0" y="0"/>
                <wp:positionH relativeFrom="column">
                  <wp:posOffset>-412750</wp:posOffset>
                </wp:positionH>
                <wp:positionV relativeFrom="paragraph">
                  <wp:posOffset>171450</wp:posOffset>
                </wp:positionV>
                <wp:extent cx="6553835" cy="2004060"/>
                <wp:effectExtent l="0" t="0" r="18415" b="15240"/>
                <wp:wrapNone/>
                <wp:docPr id="16" name="Text Box 16"/>
                <wp:cNvGraphicFramePr/>
                <a:graphic xmlns:a="http://schemas.openxmlformats.org/drawingml/2006/main">
                  <a:graphicData uri="http://schemas.microsoft.com/office/word/2010/wordprocessingShape">
                    <wps:wsp>
                      <wps:cNvSpPr txBox="1"/>
                      <wps:spPr>
                        <a:xfrm>
                          <a:off x="0" y="0"/>
                          <a:ext cx="6553835" cy="200406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4F8B7867" w14:textId="4D307F26" w:rsidR="00A76D35" w:rsidRPr="003556B2" w:rsidRDefault="003556B2">
                            <w:pPr>
                              <w:rPr>
                                <w:rFonts w:ascii="Times New Roman" w:hAnsi="Times New Roman" w:cs="Times New Roman"/>
                                <w:color w:val="7030A0"/>
                                <w:sz w:val="52"/>
                                <w:szCs w:val="52"/>
                              </w:rPr>
                            </w:pPr>
                            <w:r w:rsidRPr="003556B2">
                              <w:rPr>
                                <w:rFonts w:ascii="Times New Roman" w:hAnsi="Times New Roman" w:cs="Times New Roman"/>
                                <w:color w:val="FF0000"/>
                                <w:sz w:val="52"/>
                                <w:szCs w:val="52"/>
                              </w:rPr>
                              <w:t>Due to the current lockdown &amp; URC advice our opening date has moved to Sunday 7</w:t>
                            </w:r>
                            <w:r w:rsidRPr="003556B2">
                              <w:rPr>
                                <w:rFonts w:ascii="Times New Roman" w:hAnsi="Times New Roman" w:cs="Times New Roman"/>
                                <w:color w:val="FF0000"/>
                                <w:sz w:val="52"/>
                                <w:szCs w:val="52"/>
                                <w:vertAlign w:val="superscript"/>
                              </w:rPr>
                              <w:t>th</w:t>
                            </w:r>
                            <w:r w:rsidRPr="003556B2">
                              <w:rPr>
                                <w:rFonts w:ascii="Times New Roman" w:hAnsi="Times New Roman" w:cs="Times New Roman"/>
                                <w:color w:val="FF0000"/>
                                <w:sz w:val="52"/>
                                <w:szCs w:val="52"/>
                              </w:rPr>
                              <w:t xml:space="preserve"> March</w:t>
                            </w:r>
                            <w:r w:rsidRPr="003556B2">
                              <w:rPr>
                                <w:rFonts w:ascii="Times New Roman" w:hAnsi="Times New Roman" w:cs="Times New Roman"/>
                                <w:color w:val="FF0000"/>
                                <w:sz w:val="52"/>
                                <w:szCs w:val="52"/>
                              </w:rPr>
                              <w:t>.</w:t>
                            </w:r>
                          </w:p>
                          <w:p w14:paraId="22F9078C" w14:textId="0A26D2E4" w:rsidR="00F436CC" w:rsidRPr="00E83331" w:rsidRDefault="00F436CC">
                            <w:pPr>
                              <w:rPr>
                                <w:rFonts w:ascii="Times New Roman" w:hAnsi="Times New Roman" w:cs="Times New Roman"/>
                                <w:color w:val="FF0000"/>
                                <w:sz w:val="52"/>
                                <w:szCs w:val="52"/>
                              </w:rPr>
                            </w:pPr>
                            <w:r w:rsidRPr="00E83331">
                              <w:rPr>
                                <w:rFonts w:ascii="Times New Roman" w:hAnsi="Times New Roman" w:cs="Times New Roman"/>
                                <w:color w:val="FF0000"/>
                                <w:sz w:val="52"/>
                                <w:szCs w:val="52"/>
                              </w:rPr>
                              <w:t>We trust in God for His plan for our future and</w:t>
                            </w:r>
                            <w:r w:rsidR="00C542B2" w:rsidRPr="00E83331">
                              <w:rPr>
                                <w:rFonts w:ascii="Times New Roman" w:hAnsi="Times New Roman" w:cs="Times New Roman"/>
                                <w:color w:val="FF0000"/>
                                <w:sz w:val="52"/>
                                <w:szCs w:val="52"/>
                              </w:rPr>
                              <w:t xml:space="preserve"> look forward to the time that we can </w:t>
                            </w:r>
                            <w:r w:rsidR="005C7E79" w:rsidRPr="00E83331">
                              <w:rPr>
                                <w:rFonts w:ascii="Times New Roman" w:hAnsi="Times New Roman" w:cs="Times New Roman"/>
                                <w:color w:val="FF0000"/>
                                <w:sz w:val="52"/>
                                <w:szCs w:val="52"/>
                              </w:rPr>
                              <w:t xml:space="preserve">physically </w:t>
                            </w:r>
                            <w:r w:rsidR="00C542B2" w:rsidRPr="00E83331">
                              <w:rPr>
                                <w:rFonts w:ascii="Times New Roman" w:hAnsi="Times New Roman" w:cs="Times New Roman"/>
                                <w:color w:val="FF0000"/>
                                <w:sz w:val="52"/>
                                <w:szCs w:val="52"/>
                              </w:rPr>
                              <w:t xml:space="preserve">worship together </w:t>
                            </w:r>
                            <w:r w:rsidR="005C7E79" w:rsidRPr="00E83331">
                              <w:rPr>
                                <w:rFonts w:ascii="Times New Roman" w:hAnsi="Times New Roman" w:cs="Times New Roman"/>
                                <w:color w:val="FF0000"/>
                                <w:sz w:val="52"/>
                                <w:szCs w:val="52"/>
                              </w:rPr>
                              <w:t>again.</w:t>
                            </w:r>
                          </w:p>
                          <w:p w14:paraId="186E9EA6" w14:textId="7FA62235" w:rsidR="00D90FBD" w:rsidRPr="00BE1653" w:rsidRDefault="00D90FBD">
                            <w:pPr>
                              <w:rPr>
                                <w:rFonts w:ascii="Times New Roman" w:hAnsi="Times New Roman" w:cs="Times New Roman"/>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E00B9D" id="_x0000_t202" coordsize="21600,21600" o:spt="202" path="m,l,21600r21600,l21600,xe">
                <v:stroke joinstyle="miter"/>
                <v:path gradientshapeok="t" o:connecttype="rect"/>
              </v:shapetype>
              <v:shape id="Text Box 16" o:spid="_x0000_s1030" type="#_x0000_t202" style="position:absolute;margin-left:-32.5pt;margin-top:13.5pt;width:516.05pt;height:157.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" fillcolor="white [3201]" strokecolor="#f79646 [3209]" strokeweight="2pt">
                <v:textbox>
                  <w:txbxContent>
                    <w:p w14:paraId="4F8B7867" w14:textId="4D307F26" w:rsidR="00A76D35" w:rsidRPr="003556B2" w:rsidRDefault="003556B2">
                      <w:pPr>
                        <w:rPr>
                          <w:rFonts w:ascii="Times New Roman" w:hAnsi="Times New Roman" w:cs="Times New Roman"/>
                          <w:color w:val="7030A0"/>
                          <w:sz w:val="52"/>
                          <w:szCs w:val="52"/>
                        </w:rPr>
                      </w:pPr>
                      <w:r w:rsidRPr="003556B2">
                        <w:rPr>
                          <w:rFonts w:ascii="Times New Roman" w:hAnsi="Times New Roman" w:cs="Times New Roman"/>
                          <w:color w:val="FF0000"/>
                          <w:sz w:val="52"/>
                          <w:szCs w:val="52"/>
                        </w:rPr>
                        <w:t>Due to the current lockdown &amp; URC advice our opening date has moved to Sunday 7</w:t>
                      </w:r>
                      <w:r w:rsidRPr="003556B2">
                        <w:rPr>
                          <w:rFonts w:ascii="Times New Roman" w:hAnsi="Times New Roman" w:cs="Times New Roman"/>
                          <w:color w:val="FF0000"/>
                          <w:sz w:val="52"/>
                          <w:szCs w:val="52"/>
                          <w:vertAlign w:val="superscript"/>
                        </w:rPr>
                        <w:t>th</w:t>
                      </w:r>
                      <w:r w:rsidRPr="003556B2">
                        <w:rPr>
                          <w:rFonts w:ascii="Times New Roman" w:hAnsi="Times New Roman" w:cs="Times New Roman"/>
                          <w:color w:val="FF0000"/>
                          <w:sz w:val="52"/>
                          <w:szCs w:val="52"/>
                        </w:rPr>
                        <w:t xml:space="preserve"> March</w:t>
                      </w:r>
                      <w:r w:rsidRPr="003556B2">
                        <w:rPr>
                          <w:rFonts w:ascii="Times New Roman" w:hAnsi="Times New Roman" w:cs="Times New Roman"/>
                          <w:color w:val="FF0000"/>
                          <w:sz w:val="52"/>
                          <w:szCs w:val="52"/>
                        </w:rPr>
                        <w:t>.</w:t>
                      </w:r>
                    </w:p>
                    <w:p w14:paraId="22F9078C" w14:textId="0A26D2E4" w:rsidR="00F436CC" w:rsidRPr="00E83331" w:rsidRDefault="00F436CC">
                      <w:pPr>
                        <w:rPr>
                          <w:rFonts w:ascii="Times New Roman" w:hAnsi="Times New Roman" w:cs="Times New Roman"/>
                          <w:color w:val="FF0000"/>
                          <w:sz w:val="52"/>
                          <w:szCs w:val="52"/>
                        </w:rPr>
                      </w:pPr>
                      <w:r w:rsidRPr="00E83331">
                        <w:rPr>
                          <w:rFonts w:ascii="Times New Roman" w:hAnsi="Times New Roman" w:cs="Times New Roman"/>
                          <w:color w:val="FF0000"/>
                          <w:sz w:val="52"/>
                          <w:szCs w:val="52"/>
                        </w:rPr>
                        <w:t>We trust in God for His plan for our future and</w:t>
                      </w:r>
                      <w:r w:rsidR="00C542B2" w:rsidRPr="00E83331">
                        <w:rPr>
                          <w:rFonts w:ascii="Times New Roman" w:hAnsi="Times New Roman" w:cs="Times New Roman"/>
                          <w:color w:val="FF0000"/>
                          <w:sz w:val="52"/>
                          <w:szCs w:val="52"/>
                        </w:rPr>
                        <w:t xml:space="preserve"> look forward to the time that we can </w:t>
                      </w:r>
                      <w:r w:rsidR="005C7E79" w:rsidRPr="00E83331">
                        <w:rPr>
                          <w:rFonts w:ascii="Times New Roman" w:hAnsi="Times New Roman" w:cs="Times New Roman"/>
                          <w:color w:val="FF0000"/>
                          <w:sz w:val="52"/>
                          <w:szCs w:val="52"/>
                        </w:rPr>
                        <w:t xml:space="preserve">physically </w:t>
                      </w:r>
                      <w:r w:rsidR="00C542B2" w:rsidRPr="00E83331">
                        <w:rPr>
                          <w:rFonts w:ascii="Times New Roman" w:hAnsi="Times New Roman" w:cs="Times New Roman"/>
                          <w:color w:val="FF0000"/>
                          <w:sz w:val="52"/>
                          <w:szCs w:val="52"/>
                        </w:rPr>
                        <w:t xml:space="preserve">worship together </w:t>
                      </w:r>
                      <w:r w:rsidR="005C7E79" w:rsidRPr="00E83331">
                        <w:rPr>
                          <w:rFonts w:ascii="Times New Roman" w:hAnsi="Times New Roman" w:cs="Times New Roman"/>
                          <w:color w:val="FF0000"/>
                          <w:sz w:val="52"/>
                          <w:szCs w:val="52"/>
                        </w:rPr>
                        <w:t>again.</w:t>
                      </w:r>
                    </w:p>
                    <w:p w14:paraId="186E9EA6" w14:textId="7FA62235" w:rsidR="00D90FBD" w:rsidRPr="00BE1653" w:rsidRDefault="00D90FBD">
                      <w:pPr>
                        <w:rPr>
                          <w:rFonts w:ascii="Times New Roman" w:hAnsi="Times New Roman" w:cs="Times New Roman"/>
                          <w:sz w:val="56"/>
                          <w:szCs w:val="56"/>
                        </w:rPr>
                      </w:pPr>
                    </w:p>
                  </w:txbxContent>
                </v:textbox>
              </v:shape>
            </w:pict>
          </mc:Fallback>
        </mc:AlternateContent>
      </w:r>
    </w:p>
    <w:p w14:paraId="2792392E" w14:textId="5D2710CA" w:rsidR="005E10EA" w:rsidRPr="003224B9" w:rsidRDefault="005E10EA" w:rsidP="001D50D1">
      <w:pPr>
        <w:tabs>
          <w:tab w:val="left" w:pos="5604"/>
          <w:tab w:val="left" w:pos="8647"/>
        </w:tabs>
        <w:ind w:right="752"/>
        <w:rPr>
          <w:bCs/>
          <w:sz w:val="14"/>
        </w:rPr>
      </w:pPr>
    </w:p>
    <w:p w14:paraId="628AF168" w14:textId="1D19F798" w:rsidR="005E10EA" w:rsidRPr="003224B9" w:rsidRDefault="005E10EA" w:rsidP="001D50D1">
      <w:pPr>
        <w:tabs>
          <w:tab w:val="left" w:pos="5604"/>
          <w:tab w:val="left" w:pos="8647"/>
        </w:tabs>
        <w:ind w:right="752"/>
        <w:rPr>
          <w:bCs/>
          <w:sz w:val="14"/>
        </w:rPr>
      </w:pPr>
    </w:p>
    <w:p w14:paraId="45A7EEB2" w14:textId="6C6171AD" w:rsidR="006E7122" w:rsidRPr="003224B9" w:rsidRDefault="006E7122" w:rsidP="001D50D1">
      <w:pPr>
        <w:tabs>
          <w:tab w:val="left" w:pos="5604"/>
          <w:tab w:val="left" w:pos="8647"/>
        </w:tabs>
        <w:ind w:right="752"/>
        <w:rPr>
          <w:bCs/>
          <w:sz w:val="14"/>
        </w:rPr>
      </w:pPr>
    </w:p>
    <w:p w14:paraId="72A04745" w14:textId="50DBD76B" w:rsidR="005E10EA" w:rsidRPr="003224B9" w:rsidRDefault="005E10EA" w:rsidP="001D50D1">
      <w:pPr>
        <w:tabs>
          <w:tab w:val="left" w:pos="5604"/>
          <w:tab w:val="left" w:pos="8647"/>
        </w:tabs>
        <w:ind w:right="752"/>
        <w:rPr>
          <w:bCs/>
          <w:sz w:val="14"/>
        </w:rPr>
      </w:pPr>
    </w:p>
    <w:p w14:paraId="369084E2" w14:textId="03ED5C8B" w:rsidR="005E10EA" w:rsidRDefault="005E10EA" w:rsidP="001D50D1">
      <w:pPr>
        <w:tabs>
          <w:tab w:val="left" w:pos="5604"/>
          <w:tab w:val="left" w:pos="8647"/>
        </w:tabs>
        <w:ind w:right="752"/>
        <w:rPr>
          <w:b/>
          <w:sz w:val="14"/>
        </w:rPr>
      </w:pPr>
    </w:p>
    <w:p w14:paraId="32554E58" w14:textId="3A563190" w:rsidR="00E7785A" w:rsidRDefault="00E7785A" w:rsidP="001D50D1">
      <w:pPr>
        <w:tabs>
          <w:tab w:val="left" w:pos="5604"/>
          <w:tab w:val="left" w:pos="8647"/>
        </w:tabs>
        <w:ind w:right="752"/>
        <w:rPr>
          <w:b/>
          <w:sz w:val="14"/>
        </w:rPr>
      </w:pPr>
    </w:p>
    <w:p w14:paraId="00FD8B98" w14:textId="5A2B6A1D" w:rsidR="00E7785A" w:rsidRDefault="00E7785A" w:rsidP="001D50D1">
      <w:pPr>
        <w:tabs>
          <w:tab w:val="left" w:pos="5604"/>
          <w:tab w:val="left" w:pos="8647"/>
        </w:tabs>
        <w:ind w:right="752"/>
        <w:rPr>
          <w:b/>
          <w:sz w:val="14"/>
        </w:rPr>
      </w:pPr>
    </w:p>
    <w:p w14:paraId="6525E6DD" w14:textId="1D6ADA9E" w:rsidR="00E7785A" w:rsidRDefault="00E7785A" w:rsidP="001D50D1">
      <w:pPr>
        <w:tabs>
          <w:tab w:val="left" w:pos="5604"/>
          <w:tab w:val="left" w:pos="8647"/>
        </w:tabs>
        <w:ind w:right="752"/>
        <w:rPr>
          <w:b/>
          <w:sz w:val="14"/>
        </w:rPr>
      </w:pPr>
    </w:p>
    <w:p w14:paraId="50111992" w14:textId="7B9AF65B" w:rsidR="00E7785A" w:rsidRDefault="00E7785A" w:rsidP="001D50D1">
      <w:pPr>
        <w:tabs>
          <w:tab w:val="left" w:pos="5604"/>
          <w:tab w:val="left" w:pos="8647"/>
        </w:tabs>
        <w:ind w:right="752"/>
        <w:rPr>
          <w:b/>
          <w:sz w:val="14"/>
        </w:rPr>
      </w:pPr>
    </w:p>
    <w:p w14:paraId="3B3E76D3" w14:textId="606E77FB" w:rsidR="007533C0" w:rsidRDefault="007533C0" w:rsidP="001D50D1">
      <w:pPr>
        <w:tabs>
          <w:tab w:val="left" w:pos="5604"/>
          <w:tab w:val="left" w:pos="8647"/>
        </w:tabs>
        <w:ind w:right="752"/>
        <w:rPr>
          <w:b/>
          <w:sz w:val="14"/>
        </w:rPr>
      </w:pPr>
    </w:p>
    <w:p w14:paraId="748DC5B3" w14:textId="2EF36BB2" w:rsidR="007533C0" w:rsidRDefault="007533C0" w:rsidP="001D50D1">
      <w:pPr>
        <w:tabs>
          <w:tab w:val="left" w:pos="5604"/>
          <w:tab w:val="left" w:pos="8647"/>
        </w:tabs>
        <w:ind w:right="752"/>
        <w:rPr>
          <w:b/>
          <w:sz w:val="14"/>
        </w:rPr>
      </w:pPr>
    </w:p>
    <w:p w14:paraId="09C58703" w14:textId="5B5E36CF" w:rsidR="007533C0" w:rsidRDefault="007533C0" w:rsidP="001D50D1">
      <w:pPr>
        <w:tabs>
          <w:tab w:val="left" w:pos="5604"/>
          <w:tab w:val="left" w:pos="8647"/>
        </w:tabs>
        <w:ind w:right="752"/>
        <w:rPr>
          <w:b/>
          <w:sz w:val="14"/>
        </w:rPr>
      </w:pPr>
    </w:p>
    <w:p w14:paraId="1E3DC31B" w14:textId="4EF44981" w:rsidR="007533C0" w:rsidRDefault="007533C0" w:rsidP="001D50D1">
      <w:pPr>
        <w:tabs>
          <w:tab w:val="left" w:pos="5604"/>
          <w:tab w:val="left" w:pos="8647"/>
        </w:tabs>
        <w:ind w:right="752"/>
        <w:rPr>
          <w:b/>
          <w:sz w:val="14"/>
        </w:rPr>
      </w:pPr>
    </w:p>
    <w:p w14:paraId="43F31E0D" w14:textId="3B41D5CF" w:rsidR="007533C0" w:rsidRDefault="007533C0" w:rsidP="001D50D1">
      <w:pPr>
        <w:tabs>
          <w:tab w:val="left" w:pos="5604"/>
          <w:tab w:val="left" w:pos="8647"/>
        </w:tabs>
        <w:ind w:right="752"/>
        <w:rPr>
          <w:b/>
          <w:sz w:val="14"/>
        </w:rPr>
      </w:pPr>
    </w:p>
    <w:p w14:paraId="58B0E88E" w14:textId="66126B93"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50DCA5EB" w:rsidR="007533C0" w:rsidRDefault="007533C0" w:rsidP="001D50D1">
      <w:pPr>
        <w:tabs>
          <w:tab w:val="left" w:pos="5604"/>
          <w:tab w:val="left" w:pos="8647"/>
        </w:tabs>
        <w:ind w:right="752"/>
        <w:rPr>
          <w:b/>
          <w:sz w:val="14"/>
        </w:rPr>
      </w:pPr>
    </w:p>
    <w:p w14:paraId="67615C17" w14:textId="6FD2A39A" w:rsidR="007533C0" w:rsidRDefault="007533C0" w:rsidP="001D50D1">
      <w:pPr>
        <w:tabs>
          <w:tab w:val="left" w:pos="5604"/>
          <w:tab w:val="left" w:pos="8647"/>
        </w:tabs>
        <w:ind w:right="752"/>
        <w:rPr>
          <w:b/>
          <w:sz w:val="14"/>
        </w:rPr>
      </w:pPr>
    </w:p>
    <w:p w14:paraId="10DAEBD5" w14:textId="22474D0F" w:rsidR="007533C0" w:rsidRDefault="007533C0" w:rsidP="001D50D1">
      <w:pPr>
        <w:tabs>
          <w:tab w:val="left" w:pos="5604"/>
          <w:tab w:val="left" w:pos="8647"/>
        </w:tabs>
        <w:ind w:right="752"/>
        <w:rPr>
          <w:b/>
          <w:sz w:val="14"/>
        </w:rPr>
      </w:pPr>
    </w:p>
    <w:p w14:paraId="6E870B42" w14:textId="4C7FDF79" w:rsidR="006026BF" w:rsidRDefault="006026BF" w:rsidP="001D50D1">
      <w:pPr>
        <w:tabs>
          <w:tab w:val="left" w:pos="5604"/>
          <w:tab w:val="left" w:pos="8647"/>
        </w:tabs>
        <w:ind w:right="752"/>
        <w:rPr>
          <w:b/>
          <w:sz w:val="14"/>
        </w:rPr>
      </w:pPr>
    </w:p>
    <w:p w14:paraId="03ABE3C7" w14:textId="60AD0217" w:rsidR="006026BF" w:rsidRDefault="00E83331"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5408" behindDoc="0" locked="0" layoutInCell="1" allowOverlap="1" wp14:anchorId="78EC824A" wp14:editId="45569160">
                <wp:simplePos x="0" y="0"/>
                <wp:positionH relativeFrom="column">
                  <wp:posOffset>-355600</wp:posOffset>
                </wp:positionH>
                <wp:positionV relativeFrom="paragraph">
                  <wp:posOffset>81280</wp:posOffset>
                </wp:positionV>
                <wp:extent cx="6492875" cy="1478280"/>
                <wp:effectExtent l="19050" t="19050" r="22225" b="26670"/>
                <wp:wrapNone/>
                <wp:docPr id="4" name="Text Box 4"/>
                <wp:cNvGraphicFramePr/>
                <a:graphic xmlns:a="http://schemas.openxmlformats.org/drawingml/2006/main">
                  <a:graphicData uri="http://schemas.microsoft.com/office/word/2010/wordprocessingShape">
                    <wps:wsp>
                      <wps:cNvSpPr txBox="1"/>
                      <wps:spPr>
                        <a:xfrm>
                          <a:off x="0" y="0"/>
                          <a:ext cx="6492875" cy="1478280"/>
                        </a:xfrm>
                        <a:prstGeom prst="rect">
                          <a:avLst/>
                        </a:prstGeom>
                        <a:solidFill>
                          <a:schemeClr val="lt1"/>
                        </a:solidFill>
                        <a:ln w="28575">
                          <a:solidFill>
                            <a:srgbClr val="7030A0"/>
                          </a:solidFill>
                        </a:ln>
                      </wps:spPr>
                      <wps:txbx>
                        <w:txbxContent>
                          <w:p w14:paraId="452E3482" w14:textId="57F85477" w:rsidR="003556B2" w:rsidRPr="00E83331" w:rsidRDefault="001E66F6">
                            <w:pPr>
                              <w:rPr>
                                <w:rFonts w:ascii="Times New Roman" w:hAnsi="Times New Roman" w:cs="Times New Roman"/>
                                <w:b/>
                                <w:bCs/>
                                <w:color w:val="7030A0"/>
                                <w:sz w:val="46"/>
                                <w:szCs w:val="46"/>
                              </w:rPr>
                            </w:pPr>
                            <w:r w:rsidRPr="00E83331">
                              <w:rPr>
                                <w:rFonts w:ascii="Times New Roman" w:hAnsi="Times New Roman" w:cs="Times New Roman"/>
                                <w:b/>
                                <w:bCs/>
                                <w:color w:val="7030A0"/>
                                <w:sz w:val="46"/>
                                <w:szCs w:val="46"/>
                              </w:rPr>
                              <w:t xml:space="preserve">In your envelope there is a </w:t>
                            </w:r>
                            <w:r w:rsidR="00FE5834" w:rsidRPr="00E83331">
                              <w:rPr>
                                <w:rFonts w:ascii="Times New Roman" w:hAnsi="Times New Roman" w:cs="Times New Roman"/>
                                <w:b/>
                                <w:bCs/>
                                <w:color w:val="7030A0"/>
                                <w:sz w:val="46"/>
                                <w:szCs w:val="46"/>
                              </w:rPr>
                              <w:t>L</w:t>
                            </w:r>
                            <w:r w:rsidRPr="00E83331">
                              <w:rPr>
                                <w:rFonts w:ascii="Times New Roman" w:hAnsi="Times New Roman" w:cs="Times New Roman"/>
                                <w:b/>
                                <w:bCs/>
                                <w:color w:val="7030A0"/>
                                <w:sz w:val="46"/>
                                <w:szCs w:val="46"/>
                              </w:rPr>
                              <w:t xml:space="preserve">ive </w:t>
                            </w:r>
                            <w:r w:rsidR="00FE5834" w:rsidRPr="00E83331">
                              <w:rPr>
                                <w:rFonts w:ascii="Times New Roman" w:hAnsi="Times New Roman" w:cs="Times New Roman"/>
                                <w:b/>
                                <w:bCs/>
                                <w:color w:val="7030A0"/>
                                <w:sz w:val="46"/>
                                <w:szCs w:val="46"/>
                              </w:rPr>
                              <w:t>L</w:t>
                            </w:r>
                            <w:r w:rsidRPr="00E83331">
                              <w:rPr>
                                <w:rFonts w:ascii="Times New Roman" w:hAnsi="Times New Roman" w:cs="Times New Roman"/>
                                <w:b/>
                                <w:bCs/>
                                <w:color w:val="7030A0"/>
                                <w:sz w:val="46"/>
                                <w:szCs w:val="46"/>
                              </w:rPr>
                              <w:t xml:space="preserve">ent booklet </w:t>
                            </w:r>
                            <w:r w:rsidR="00BA6624" w:rsidRPr="00E83331">
                              <w:rPr>
                                <w:rFonts w:ascii="Times New Roman" w:hAnsi="Times New Roman" w:cs="Times New Roman"/>
                                <w:b/>
                                <w:bCs/>
                                <w:color w:val="7030A0"/>
                                <w:sz w:val="46"/>
                                <w:szCs w:val="46"/>
                              </w:rPr>
                              <w:t>–</w:t>
                            </w:r>
                            <w:r w:rsidRPr="00E83331">
                              <w:rPr>
                                <w:rFonts w:ascii="Times New Roman" w:hAnsi="Times New Roman" w:cs="Times New Roman"/>
                                <w:b/>
                                <w:bCs/>
                                <w:color w:val="7030A0"/>
                                <w:sz w:val="46"/>
                                <w:szCs w:val="46"/>
                              </w:rPr>
                              <w:t xml:space="preserve"> </w:t>
                            </w:r>
                            <w:r w:rsidR="00BA6624" w:rsidRPr="00E83331">
                              <w:rPr>
                                <w:rFonts w:ascii="Times New Roman" w:hAnsi="Times New Roman" w:cs="Times New Roman"/>
                                <w:b/>
                                <w:bCs/>
                                <w:color w:val="7030A0"/>
                                <w:sz w:val="46"/>
                                <w:szCs w:val="46"/>
                              </w:rPr>
                              <w:t xml:space="preserve">the daily readings start on </w:t>
                            </w:r>
                            <w:r w:rsidR="00FA5574" w:rsidRPr="00E83331">
                              <w:rPr>
                                <w:rFonts w:ascii="Times New Roman" w:hAnsi="Times New Roman" w:cs="Times New Roman"/>
                                <w:b/>
                                <w:bCs/>
                                <w:color w:val="7030A0"/>
                                <w:sz w:val="46"/>
                                <w:szCs w:val="46"/>
                              </w:rPr>
                              <w:t>A</w:t>
                            </w:r>
                            <w:r w:rsidR="00BA6624" w:rsidRPr="00E83331">
                              <w:rPr>
                                <w:rFonts w:ascii="Times New Roman" w:hAnsi="Times New Roman" w:cs="Times New Roman"/>
                                <w:b/>
                                <w:bCs/>
                                <w:color w:val="7030A0"/>
                                <w:sz w:val="46"/>
                                <w:szCs w:val="46"/>
                              </w:rPr>
                              <w:t xml:space="preserve">sh Wednesday </w:t>
                            </w:r>
                            <w:r w:rsidR="00FA5574" w:rsidRPr="00E83331">
                              <w:rPr>
                                <w:rFonts w:ascii="Times New Roman" w:hAnsi="Times New Roman" w:cs="Times New Roman"/>
                                <w:b/>
                                <w:bCs/>
                                <w:color w:val="7030A0"/>
                                <w:sz w:val="46"/>
                                <w:szCs w:val="46"/>
                              </w:rPr>
                              <w:t>17</w:t>
                            </w:r>
                            <w:r w:rsidR="00FA5574" w:rsidRPr="00E83331">
                              <w:rPr>
                                <w:rFonts w:ascii="Times New Roman" w:hAnsi="Times New Roman" w:cs="Times New Roman"/>
                                <w:b/>
                                <w:bCs/>
                                <w:color w:val="7030A0"/>
                                <w:sz w:val="46"/>
                                <w:szCs w:val="46"/>
                                <w:vertAlign w:val="superscript"/>
                              </w:rPr>
                              <w:t>th</w:t>
                            </w:r>
                            <w:r w:rsidR="00FA5574" w:rsidRPr="00E83331">
                              <w:rPr>
                                <w:rFonts w:ascii="Times New Roman" w:hAnsi="Times New Roman" w:cs="Times New Roman"/>
                                <w:b/>
                                <w:bCs/>
                                <w:color w:val="7030A0"/>
                                <w:sz w:val="46"/>
                                <w:szCs w:val="46"/>
                              </w:rPr>
                              <w:t xml:space="preserve"> February. </w:t>
                            </w:r>
                            <w:r w:rsidR="00FE5834" w:rsidRPr="00E83331">
                              <w:rPr>
                                <w:rFonts w:ascii="Times New Roman" w:hAnsi="Times New Roman" w:cs="Times New Roman"/>
                                <w:b/>
                                <w:bCs/>
                                <w:color w:val="7030A0"/>
                                <w:sz w:val="46"/>
                                <w:szCs w:val="46"/>
                              </w:rPr>
                              <w:t>A</w:t>
                            </w:r>
                            <w:r w:rsidR="00A45B0A" w:rsidRPr="00E83331">
                              <w:rPr>
                                <w:rFonts w:ascii="Times New Roman" w:hAnsi="Times New Roman" w:cs="Times New Roman"/>
                                <w:b/>
                                <w:bCs/>
                                <w:color w:val="7030A0"/>
                                <w:sz w:val="46"/>
                                <w:szCs w:val="46"/>
                              </w:rPr>
                              <w:t>n extra</w:t>
                            </w:r>
                            <w:r w:rsidR="00FE5834" w:rsidRPr="00E83331">
                              <w:rPr>
                                <w:rFonts w:ascii="Times New Roman" w:hAnsi="Times New Roman" w:cs="Times New Roman"/>
                                <w:b/>
                                <w:bCs/>
                                <w:color w:val="7030A0"/>
                                <w:sz w:val="46"/>
                                <w:szCs w:val="46"/>
                              </w:rPr>
                              <w:t xml:space="preserve"> opp</w:t>
                            </w:r>
                            <w:r w:rsidR="00BE0CAC" w:rsidRPr="00E83331">
                              <w:rPr>
                                <w:rFonts w:ascii="Times New Roman" w:hAnsi="Times New Roman" w:cs="Times New Roman"/>
                                <w:b/>
                                <w:bCs/>
                                <w:color w:val="7030A0"/>
                                <w:sz w:val="46"/>
                                <w:szCs w:val="46"/>
                              </w:rPr>
                              <w:t xml:space="preserve">ortunity for us all to share </w:t>
                            </w:r>
                            <w:r w:rsidR="00A45B0A" w:rsidRPr="00E83331">
                              <w:rPr>
                                <w:rFonts w:ascii="Times New Roman" w:hAnsi="Times New Roman" w:cs="Times New Roman"/>
                                <w:b/>
                                <w:bCs/>
                                <w:color w:val="7030A0"/>
                                <w:sz w:val="46"/>
                                <w:szCs w:val="46"/>
                              </w:rPr>
                              <w:t xml:space="preserve">together </w:t>
                            </w:r>
                            <w:r w:rsidR="00BE0CAC" w:rsidRPr="00E83331">
                              <w:rPr>
                                <w:rFonts w:ascii="Times New Roman" w:hAnsi="Times New Roman" w:cs="Times New Roman"/>
                                <w:b/>
                                <w:bCs/>
                                <w:color w:val="7030A0"/>
                                <w:sz w:val="46"/>
                                <w:szCs w:val="46"/>
                              </w:rPr>
                              <w:t>in spirit as we journey through L</w:t>
                            </w:r>
                            <w:r w:rsidR="00A45B0A" w:rsidRPr="00E83331">
                              <w:rPr>
                                <w:rFonts w:ascii="Times New Roman" w:hAnsi="Times New Roman" w:cs="Times New Roman"/>
                                <w:b/>
                                <w:bCs/>
                                <w:color w:val="7030A0"/>
                                <w:sz w:val="46"/>
                                <w:szCs w:val="46"/>
                              </w:rPr>
                              <w:t>ent</w:t>
                            </w:r>
                            <w:r w:rsidR="00BE0CAC" w:rsidRPr="00E83331">
                              <w:rPr>
                                <w:rFonts w:ascii="Times New Roman" w:hAnsi="Times New Roman" w:cs="Times New Roman"/>
                                <w:b/>
                                <w:bCs/>
                                <w:color w:val="7030A0"/>
                                <w:sz w:val="46"/>
                                <w:szCs w:val="4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C824A" id="Text Box 4" o:spid="_x0000_s1031" type="#_x0000_t202" style="position:absolute;margin-left:-28pt;margin-top:6.4pt;width:511.25pt;height:116.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" fillcolor="white [3201]" strokecolor="#7030a0" strokeweight="2.25pt">
                <v:textbox>
                  <w:txbxContent>
                    <w:p w14:paraId="452E3482" w14:textId="57F85477" w:rsidR="003556B2" w:rsidRPr="00E83331" w:rsidRDefault="001E66F6">
                      <w:pPr>
                        <w:rPr>
                          <w:rFonts w:ascii="Times New Roman" w:hAnsi="Times New Roman" w:cs="Times New Roman"/>
                          <w:b/>
                          <w:bCs/>
                          <w:color w:val="7030A0"/>
                          <w:sz w:val="46"/>
                          <w:szCs w:val="46"/>
                        </w:rPr>
                      </w:pPr>
                      <w:r w:rsidRPr="00E83331">
                        <w:rPr>
                          <w:rFonts w:ascii="Times New Roman" w:hAnsi="Times New Roman" w:cs="Times New Roman"/>
                          <w:b/>
                          <w:bCs/>
                          <w:color w:val="7030A0"/>
                          <w:sz w:val="46"/>
                          <w:szCs w:val="46"/>
                        </w:rPr>
                        <w:t xml:space="preserve">In your envelope there is a </w:t>
                      </w:r>
                      <w:r w:rsidR="00FE5834" w:rsidRPr="00E83331">
                        <w:rPr>
                          <w:rFonts w:ascii="Times New Roman" w:hAnsi="Times New Roman" w:cs="Times New Roman"/>
                          <w:b/>
                          <w:bCs/>
                          <w:color w:val="7030A0"/>
                          <w:sz w:val="46"/>
                          <w:szCs w:val="46"/>
                        </w:rPr>
                        <w:t>L</w:t>
                      </w:r>
                      <w:r w:rsidRPr="00E83331">
                        <w:rPr>
                          <w:rFonts w:ascii="Times New Roman" w:hAnsi="Times New Roman" w:cs="Times New Roman"/>
                          <w:b/>
                          <w:bCs/>
                          <w:color w:val="7030A0"/>
                          <w:sz w:val="46"/>
                          <w:szCs w:val="46"/>
                        </w:rPr>
                        <w:t xml:space="preserve">ive </w:t>
                      </w:r>
                      <w:r w:rsidR="00FE5834" w:rsidRPr="00E83331">
                        <w:rPr>
                          <w:rFonts w:ascii="Times New Roman" w:hAnsi="Times New Roman" w:cs="Times New Roman"/>
                          <w:b/>
                          <w:bCs/>
                          <w:color w:val="7030A0"/>
                          <w:sz w:val="46"/>
                          <w:szCs w:val="46"/>
                        </w:rPr>
                        <w:t>L</w:t>
                      </w:r>
                      <w:r w:rsidRPr="00E83331">
                        <w:rPr>
                          <w:rFonts w:ascii="Times New Roman" w:hAnsi="Times New Roman" w:cs="Times New Roman"/>
                          <w:b/>
                          <w:bCs/>
                          <w:color w:val="7030A0"/>
                          <w:sz w:val="46"/>
                          <w:szCs w:val="46"/>
                        </w:rPr>
                        <w:t xml:space="preserve">ent booklet </w:t>
                      </w:r>
                      <w:r w:rsidR="00BA6624" w:rsidRPr="00E83331">
                        <w:rPr>
                          <w:rFonts w:ascii="Times New Roman" w:hAnsi="Times New Roman" w:cs="Times New Roman"/>
                          <w:b/>
                          <w:bCs/>
                          <w:color w:val="7030A0"/>
                          <w:sz w:val="46"/>
                          <w:szCs w:val="46"/>
                        </w:rPr>
                        <w:t>–</w:t>
                      </w:r>
                      <w:r w:rsidRPr="00E83331">
                        <w:rPr>
                          <w:rFonts w:ascii="Times New Roman" w:hAnsi="Times New Roman" w:cs="Times New Roman"/>
                          <w:b/>
                          <w:bCs/>
                          <w:color w:val="7030A0"/>
                          <w:sz w:val="46"/>
                          <w:szCs w:val="46"/>
                        </w:rPr>
                        <w:t xml:space="preserve"> </w:t>
                      </w:r>
                      <w:r w:rsidR="00BA6624" w:rsidRPr="00E83331">
                        <w:rPr>
                          <w:rFonts w:ascii="Times New Roman" w:hAnsi="Times New Roman" w:cs="Times New Roman"/>
                          <w:b/>
                          <w:bCs/>
                          <w:color w:val="7030A0"/>
                          <w:sz w:val="46"/>
                          <w:szCs w:val="46"/>
                        </w:rPr>
                        <w:t xml:space="preserve">the daily readings start on </w:t>
                      </w:r>
                      <w:r w:rsidR="00FA5574" w:rsidRPr="00E83331">
                        <w:rPr>
                          <w:rFonts w:ascii="Times New Roman" w:hAnsi="Times New Roman" w:cs="Times New Roman"/>
                          <w:b/>
                          <w:bCs/>
                          <w:color w:val="7030A0"/>
                          <w:sz w:val="46"/>
                          <w:szCs w:val="46"/>
                        </w:rPr>
                        <w:t>A</w:t>
                      </w:r>
                      <w:r w:rsidR="00BA6624" w:rsidRPr="00E83331">
                        <w:rPr>
                          <w:rFonts w:ascii="Times New Roman" w:hAnsi="Times New Roman" w:cs="Times New Roman"/>
                          <w:b/>
                          <w:bCs/>
                          <w:color w:val="7030A0"/>
                          <w:sz w:val="46"/>
                          <w:szCs w:val="46"/>
                        </w:rPr>
                        <w:t xml:space="preserve">sh Wednesday </w:t>
                      </w:r>
                      <w:r w:rsidR="00FA5574" w:rsidRPr="00E83331">
                        <w:rPr>
                          <w:rFonts w:ascii="Times New Roman" w:hAnsi="Times New Roman" w:cs="Times New Roman"/>
                          <w:b/>
                          <w:bCs/>
                          <w:color w:val="7030A0"/>
                          <w:sz w:val="46"/>
                          <w:szCs w:val="46"/>
                        </w:rPr>
                        <w:t>17</w:t>
                      </w:r>
                      <w:r w:rsidR="00FA5574" w:rsidRPr="00E83331">
                        <w:rPr>
                          <w:rFonts w:ascii="Times New Roman" w:hAnsi="Times New Roman" w:cs="Times New Roman"/>
                          <w:b/>
                          <w:bCs/>
                          <w:color w:val="7030A0"/>
                          <w:sz w:val="46"/>
                          <w:szCs w:val="46"/>
                          <w:vertAlign w:val="superscript"/>
                        </w:rPr>
                        <w:t>th</w:t>
                      </w:r>
                      <w:r w:rsidR="00FA5574" w:rsidRPr="00E83331">
                        <w:rPr>
                          <w:rFonts w:ascii="Times New Roman" w:hAnsi="Times New Roman" w:cs="Times New Roman"/>
                          <w:b/>
                          <w:bCs/>
                          <w:color w:val="7030A0"/>
                          <w:sz w:val="46"/>
                          <w:szCs w:val="46"/>
                        </w:rPr>
                        <w:t xml:space="preserve"> February. </w:t>
                      </w:r>
                      <w:r w:rsidR="00FE5834" w:rsidRPr="00E83331">
                        <w:rPr>
                          <w:rFonts w:ascii="Times New Roman" w:hAnsi="Times New Roman" w:cs="Times New Roman"/>
                          <w:b/>
                          <w:bCs/>
                          <w:color w:val="7030A0"/>
                          <w:sz w:val="46"/>
                          <w:szCs w:val="46"/>
                        </w:rPr>
                        <w:t>A</w:t>
                      </w:r>
                      <w:r w:rsidR="00A45B0A" w:rsidRPr="00E83331">
                        <w:rPr>
                          <w:rFonts w:ascii="Times New Roman" w:hAnsi="Times New Roman" w:cs="Times New Roman"/>
                          <w:b/>
                          <w:bCs/>
                          <w:color w:val="7030A0"/>
                          <w:sz w:val="46"/>
                          <w:szCs w:val="46"/>
                        </w:rPr>
                        <w:t>n extra</w:t>
                      </w:r>
                      <w:r w:rsidR="00FE5834" w:rsidRPr="00E83331">
                        <w:rPr>
                          <w:rFonts w:ascii="Times New Roman" w:hAnsi="Times New Roman" w:cs="Times New Roman"/>
                          <w:b/>
                          <w:bCs/>
                          <w:color w:val="7030A0"/>
                          <w:sz w:val="46"/>
                          <w:szCs w:val="46"/>
                        </w:rPr>
                        <w:t xml:space="preserve"> opp</w:t>
                      </w:r>
                      <w:r w:rsidR="00BE0CAC" w:rsidRPr="00E83331">
                        <w:rPr>
                          <w:rFonts w:ascii="Times New Roman" w:hAnsi="Times New Roman" w:cs="Times New Roman"/>
                          <w:b/>
                          <w:bCs/>
                          <w:color w:val="7030A0"/>
                          <w:sz w:val="46"/>
                          <w:szCs w:val="46"/>
                        </w:rPr>
                        <w:t xml:space="preserve">ortunity for us all to share </w:t>
                      </w:r>
                      <w:r w:rsidR="00A45B0A" w:rsidRPr="00E83331">
                        <w:rPr>
                          <w:rFonts w:ascii="Times New Roman" w:hAnsi="Times New Roman" w:cs="Times New Roman"/>
                          <w:b/>
                          <w:bCs/>
                          <w:color w:val="7030A0"/>
                          <w:sz w:val="46"/>
                          <w:szCs w:val="46"/>
                        </w:rPr>
                        <w:t xml:space="preserve">together </w:t>
                      </w:r>
                      <w:r w:rsidR="00BE0CAC" w:rsidRPr="00E83331">
                        <w:rPr>
                          <w:rFonts w:ascii="Times New Roman" w:hAnsi="Times New Roman" w:cs="Times New Roman"/>
                          <w:b/>
                          <w:bCs/>
                          <w:color w:val="7030A0"/>
                          <w:sz w:val="46"/>
                          <w:szCs w:val="46"/>
                        </w:rPr>
                        <w:t>in spirit as we journey through L</w:t>
                      </w:r>
                      <w:r w:rsidR="00A45B0A" w:rsidRPr="00E83331">
                        <w:rPr>
                          <w:rFonts w:ascii="Times New Roman" w:hAnsi="Times New Roman" w:cs="Times New Roman"/>
                          <w:b/>
                          <w:bCs/>
                          <w:color w:val="7030A0"/>
                          <w:sz w:val="46"/>
                          <w:szCs w:val="46"/>
                        </w:rPr>
                        <w:t>ent</w:t>
                      </w:r>
                      <w:r w:rsidR="00BE0CAC" w:rsidRPr="00E83331">
                        <w:rPr>
                          <w:rFonts w:ascii="Times New Roman" w:hAnsi="Times New Roman" w:cs="Times New Roman"/>
                          <w:b/>
                          <w:bCs/>
                          <w:color w:val="7030A0"/>
                          <w:sz w:val="46"/>
                          <w:szCs w:val="46"/>
                        </w:rPr>
                        <w:t>.</w:t>
                      </w:r>
                    </w:p>
                  </w:txbxContent>
                </v:textbox>
              </v:shape>
            </w:pict>
          </mc:Fallback>
        </mc:AlternateContent>
      </w:r>
    </w:p>
    <w:p w14:paraId="708D703A" w14:textId="6791EFFD" w:rsidR="006026BF" w:rsidRDefault="006026BF" w:rsidP="001D50D1">
      <w:pPr>
        <w:tabs>
          <w:tab w:val="left" w:pos="5604"/>
          <w:tab w:val="left" w:pos="8647"/>
        </w:tabs>
        <w:ind w:right="752"/>
        <w:rPr>
          <w:b/>
          <w:sz w:val="14"/>
        </w:rPr>
      </w:pPr>
    </w:p>
    <w:p w14:paraId="5A2DD453" w14:textId="674C3C76" w:rsidR="00DA7768" w:rsidRDefault="00DA7768" w:rsidP="001D50D1">
      <w:pPr>
        <w:tabs>
          <w:tab w:val="left" w:pos="5604"/>
          <w:tab w:val="left" w:pos="8647"/>
        </w:tabs>
        <w:ind w:right="752"/>
        <w:rPr>
          <w:b/>
          <w:sz w:val="14"/>
        </w:rPr>
      </w:pPr>
    </w:p>
    <w:p w14:paraId="07D6CB7D" w14:textId="17693CD0" w:rsidR="00DA7768" w:rsidRDefault="00DA7768" w:rsidP="001D50D1">
      <w:pPr>
        <w:tabs>
          <w:tab w:val="left" w:pos="5604"/>
          <w:tab w:val="left" w:pos="8647"/>
        </w:tabs>
        <w:ind w:right="752"/>
        <w:rPr>
          <w:b/>
          <w:sz w:val="14"/>
        </w:rPr>
      </w:pPr>
    </w:p>
    <w:p w14:paraId="4DF12BFA" w14:textId="3DA29948" w:rsidR="00DA7768" w:rsidRDefault="00DA7768" w:rsidP="001D50D1">
      <w:pPr>
        <w:tabs>
          <w:tab w:val="left" w:pos="5604"/>
          <w:tab w:val="left" w:pos="8647"/>
        </w:tabs>
        <w:ind w:right="752"/>
        <w:rPr>
          <w:b/>
          <w:sz w:val="14"/>
        </w:rPr>
      </w:pPr>
    </w:p>
    <w:p w14:paraId="48139BD1" w14:textId="58D4BDED" w:rsidR="00DA7768" w:rsidRDefault="00DA7768" w:rsidP="001D50D1">
      <w:pPr>
        <w:tabs>
          <w:tab w:val="left" w:pos="5604"/>
          <w:tab w:val="left" w:pos="8647"/>
        </w:tabs>
        <w:ind w:right="752"/>
        <w:rPr>
          <w:b/>
          <w:sz w:val="14"/>
        </w:rPr>
      </w:pPr>
    </w:p>
    <w:p w14:paraId="3F03DC05" w14:textId="0E70CB4C" w:rsidR="00DA7768" w:rsidRDefault="00DA7768" w:rsidP="001D50D1">
      <w:pPr>
        <w:tabs>
          <w:tab w:val="left" w:pos="5604"/>
          <w:tab w:val="left" w:pos="8647"/>
        </w:tabs>
        <w:ind w:right="752"/>
        <w:rPr>
          <w:b/>
          <w:sz w:val="14"/>
        </w:rPr>
      </w:pPr>
    </w:p>
    <w:p w14:paraId="0F75CF51" w14:textId="23EF9436" w:rsidR="002C6C47" w:rsidRDefault="002C6C47" w:rsidP="001D50D1">
      <w:pPr>
        <w:tabs>
          <w:tab w:val="left" w:pos="5604"/>
          <w:tab w:val="left" w:pos="8647"/>
        </w:tabs>
        <w:ind w:right="752"/>
        <w:rPr>
          <w:b/>
          <w:sz w:val="14"/>
        </w:rPr>
      </w:pPr>
    </w:p>
    <w:p w14:paraId="74A2667F" w14:textId="738655C9" w:rsidR="00DA7768" w:rsidRDefault="00DA7768" w:rsidP="001D50D1">
      <w:pPr>
        <w:tabs>
          <w:tab w:val="left" w:pos="5604"/>
          <w:tab w:val="left" w:pos="8647"/>
        </w:tabs>
        <w:ind w:right="752"/>
        <w:rPr>
          <w:b/>
          <w:sz w:val="14"/>
        </w:rPr>
      </w:pPr>
    </w:p>
    <w:p w14:paraId="70FCC7E0" w14:textId="77133662" w:rsidR="00C228B6" w:rsidRDefault="00C228B6" w:rsidP="001D50D1">
      <w:pPr>
        <w:tabs>
          <w:tab w:val="left" w:pos="5604"/>
          <w:tab w:val="left" w:pos="8647"/>
        </w:tabs>
        <w:ind w:right="752"/>
        <w:rPr>
          <w:b/>
          <w:sz w:val="14"/>
        </w:rPr>
      </w:pPr>
    </w:p>
    <w:p w14:paraId="2EA43D61" w14:textId="74AE3FC2" w:rsidR="00C228B6" w:rsidRDefault="00C228B6" w:rsidP="001D50D1">
      <w:pPr>
        <w:tabs>
          <w:tab w:val="left" w:pos="5604"/>
          <w:tab w:val="left" w:pos="8647"/>
        </w:tabs>
        <w:ind w:right="752"/>
        <w:rPr>
          <w:b/>
          <w:sz w:val="14"/>
        </w:rPr>
      </w:pPr>
    </w:p>
    <w:p w14:paraId="66056034" w14:textId="54653B51" w:rsidR="00C228B6" w:rsidRDefault="00C228B6" w:rsidP="001D50D1">
      <w:pPr>
        <w:tabs>
          <w:tab w:val="left" w:pos="5604"/>
          <w:tab w:val="left" w:pos="8647"/>
        </w:tabs>
        <w:ind w:right="752"/>
        <w:rPr>
          <w:b/>
          <w:sz w:val="14"/>
        </w:rPr>
      </w:pPr>
    </w:p>
    <w:p w14:paraId="39D2C9A6" w14:textId="52D838E7" w:rsidR="00C228B6" w:rsidRDefault="00C228B6" w:rsidP="001D50D1">
      <w:pPr>
        <w:tabs>
          <w:tab w:val="left" w:pos="5604"/>
          <w:tab w:val="left" w:pos="8647"/>
        </w:tabs>
        <w:ind w:right="752"/>
        <w:rPr>
          <w:b/>
          <w:sz w:val="14"/>
        </w:rPr>
      </w:pPr>
    </w:p>
    <w:p w14:paraId="0E72B2AB" w14:textId="03BB3E42" w:rsidR="00C228B6" w:rsidRDefault="00C228B6" w:rsidP="001D50D1">
      <w:pPr>
        <w:tabs>
          <w:tab w:val="left" w:pos="5604"/>
          <w:tab w:val="left" w:pos="8647"/>
        </w:tabs>
        <w:ind w:right="752"/>
        <w:rPr>
          <w:b/>
          <w:sz w:val="14"/>
        </w:rPr>
      </w:pPr>
    </w:p>
    <w:p w14:paraId="7ACB7468" w14:textId="11174B80" w:rsidR="00C228B6" w:rsidRDefault="003654E0"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2336" behindDoc="0" locked="0" layoutInCell="1" allowOverlap="1" wp14:anchorId="297D9EA6" wp14:editId="5D75CA14">
                <wp:simplePos x="0" y="0"/>
                <wp:positionH relativeFrom="column">
                  <wp:posOffset>-401320</wp:posOffset>
                </wp:positionH>
                <wp:positionV relativeFrom="paragraph">
                  <wp:posOffset>158750</wp:posOffset>
                </wp:positionV>
                <wp:extent cx="6530340" cy="1969770"/>
                <wp:effectExtent l="19050" t="19050" r="22860" b="11430"/>
                <wp:wrapNone/>
                <wp:docPr id="11" name="Text Box 11"/>
                <wp:cNvGraphicFramePr/>
                <a:graphic xmlns:a="http://schemas.openxmlformats.org/drawingml/2006/main">
                  <a:graphicData uri="http://schemas.microsoft.com/office/word/2010/wordprocessingShape">
                    <wps:wsp>
                      <wps:cNvSpPr txBox="1"/>
                      <wps:spPr>
                        <a:xfrm>
                          <a:off x="0" y="0"/>
                          <a:ext cx="6530340" cy="196977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2196AB28" w14:textId="1BB169FB" w:rsidR="00F4050D" w:rsidRPr="00C6364B" w:rsidRDefault="00FD569E" w:rsidP="00F4050D">
                            <w:pPr>
                              <w:jc w:val="center"/>
                              <w:rPr>
                                <w:rFonts w:ascii="Times New Roman" w:hAnsi="Times New Roman" w:cs="Times New Roman"/>
                                <w:b/>
                                <w:bCs/>
                                <w:color w:val="00B050"/>
                                <w:sz w:val="52"/>
                                <w:szCs w:val="52"/>
                              </w:rPr>
                            </w:pPr>
                            <w:r w:rsidRPr="00C6364B">
                              <w:rPr>
                                <w:rFonts w:ascii="Times New Roman" w:hAnsi="Times New Roman" w:cs="Times New Roman"/>
                                <w:b/>
                                <w:bCs/>
                                <w:color w:val="00B050"/>
                                <w:sz w:val="52"/>
                                <w:szCs w:val="52"/>
                              </w:rPr>
                              <w:t>A</w:t>
                            </w:r>
                            <w:r w:rsidR="00F4050D" w:rsidRPr="00C6364B">
                              <w:rPr>
                                <w:rFonts w:ascii="Times New Roman" w:hAnsi="Times New Roman" w:cs="Times New Roman"/>
                                <w:b/>
                                <w:bCs/>
                                <w:color w:val="00B050"/>
                                <w:sz w:val="52"/>
                                <w:szCs w:val="52"/>
                              </w:rPr>
                              <w:t xml:space="preserve"> </w:t>
                            </w:r>
                            <w:r w:rsidRPr="00C6364B">
                              <w:rPr>
                                <w:rFonts w:ascii="Times New Roman" w:hAnsi="Times New Roman" w:cs="Times New Roman"/>
                                <w:b/>
                                <w:bCs/>
                                <w:color w:val="00B050"/>
                                <w:sz w:val="52"/>
                                <w:szCs w:val="52"/>
                              </w:rPr>
                              <w:t xml:space="preserve">very </w:t>
                            </w:r>
                            <w:r w:rsidR="00D87BF7" w:rsidRPr="00C6364B">
                              <w:rPr>
                                <w:rFonts w:ascii="Times New Roman" w:hAnsi="Times New Roman" w:cs="Times New Roman"/>
                                <w:b/>
                                <w:bCs/>
                                <w:color w:val="00B050"/>
                                <w:sz w:val="52"/>
                                <w:szCs w:val="52"/>
                              </w:rPr>
                              <w:t>H</w:t>
                            </w:r>
                            <w:r w:rsidRPr="00C6364B">
                              <w:rPr>
                                <w:rFonts w:ascii="Times New Roman" w:hAnsi="Times New Roman" w:cs="Times New Roman"/>
                                <w:b/>
                                <w:bCs/>
                                <w:color w:val="00B050"/>
                                <w:sz w:val="52"/>
                                <w:szCs w:val="52"/>
                              </w:rPr>
                              <w:t>appy</w:t>
                            </w:r>
                            <w:r w:rsidR="00767947" w:rsidRPr="00C6364B">
                              <w:rPr>
                                <w:rFonts w:ascii="Times New Roman" w:hAnsi="Times New Roman" w:cs="Times New Roman"/>
                                <w:b/>
                                <w:bCs/>
                                <w:color w:val="00B050"/>
                                <w:sz w:val="52"/>
                                <w:szCs w:val="52"/>
                              </w:rPr>
                              <w:t xml:space="preserve"> </w:t>
                            </w:r>
                            <w:r w:rsidR="00C6364B" w:rsidRPr="00C6364B">
                              <w:rPr>
                                <w:rFonts w:ascii="Times New Roman" w:hAnsi="Times New Roman" w:cs="Times New Roman"/>
                                <w:b/>
                                <w:bCs/>
                                <w:color w:val="00B050"/>
                                <w:sz w:val="52"/>
                                <w:szCs w:val="52"/>
                              </w:rPr>
                              <w:t>80th</w:t>
                            </w:r>
                            <w:r w:rsidRPr="00C6364B">
                              <w:rPr>
                                <w:rFonts w:ascii="Times New Roman" w:hAnsi="Times New Roman" w:cs="Times New Roman"/>
                                <w:b/>
                                <w:bCs/>
                                <w:color w:val="00B050"/>
                                <w:sz w:val="52"/>
                                <w:szCs w:val="52"/>
                              </w:rPr>
                              <w:t xml:space="preserve"> </w:t>
                            </w:r>
                            <w:r w:rsidR="00D87BF7" w:rsidRPr="00C6364B">
                              <w:rPr>
                                <w:rFonts w:ascii="Times New Roman" w:hAnsi="Times New Roman" w:cs="Times New Roman"/>
                                <w:b/>
                                <w:bCs/>
                                <w:color w:val="00B050"/>
                                <w:sz w:val="52"/>
                                <w:szCs w:val="52"/>
                              </w:rPr>
                              <w:t>B</w:t>
                            </w:r>
                            <w:r w:rsidRPr="00C6364B">
                              <w:rPr>
                                <w:rFonts w:ascii="Times New Roman" w:hAnsi="Times New Roman" w:cs="Times New Roman"/>
                                <w:b/>
                                <w:bCs/>
                                <w:color w:val="00B050"/>
                                <w:sz w:val="52"/>
                                <w:szCs w:val="52"/>
                              </w:rPr>
                              <w:t>irthday</w:t>
                            </w:r>
                          </w:p>
                          <w:p w14:paraId="1AEA880A" w14:textId="4F73CD89" w:rsidR="00FD569E" w:rsidRPr="00C6364B" w:rsidRDefault="00FD569E" w:rsidP="00F4050D">
                            <w:pPr>
                              <w:jc w:val="center"/>
                              <w:rPr>
                                <w:rFonts w:ascii="Times New Roman" w:hAnsi="Times New Roman" w:cs="Times New Roman"/>
                                <w:b/>
                                <w:bCs/>
                                <w:color w:val="00B050"/>
                                <w:sz w:val="52"/>
                                <w:szCs w:val="52"/>
                              </w:rPr>
                            </w:pPr>
                            <w:r w:rsidRPr="00C6364B">
                              <w:rPr>
                                <w:rFonts w:ascii="Times New Roman" w:hAnsi="Times New Roman" w:cs="Times New Roman"/>
                                <w:b/>
                                <w:bCs/>
                                <w:color w:val="00B050"/>
                                <w:sz w:val="52"/>
                                <w:szCs w:val="52"/>
                              </w:rPr>
                              <w:t xml:space="preserve"> </w:t>
                            </w:r>
                            <w:r w:rsidR="00C6364B" w:rsidRPr="00C6364B">
                              <w:rPr>
                                <w:rFonts w:ascii="Times New Roman" w:hAnsi="Times New Roman" w:cs="Times New Roman"/>
                                <w:b/>
                                <w:bCs/>
                                <w:color w:val="00B050"/>
                                <w:sz w:val="52"/>
                                <w:szCs w:val="52"/>
                              </w:rPr>
                              <w:t>Pauline</w:t>
                            </w:r>
                            <w:r w:rsidR="00C6364B">
                              <w:rPr>
                                <w:rFonts w:ascii="Times New Roman" w:hAnsi="Times New Roman" w:cs="Times New Roman"/>
                                <w:b/>
                                <w:bCs/>
                                <w:color w:val="00B050"/>
                                <w:sz w:val="52"/>
                                <w:szCs w:val="52"/>
                              </w:rPr>
                              <w:t xml:space="preserve"> (H)</w:t>
                            </w:r>
                          </w:p>
                          <w:p w14:paraId="6CC5923C" w14:textId="43E09BB4" w:rsidR="00F4050D" w:rsidRPr="00C6364B" w:rsidRDefault="00FD569E" w:rsidP="00F4050D">
                            <w:pPr>
                              <w:jc w:val="center"/>
                              <w:rPr>
                                <w:rFonts w:ascii="Times New Roman" w:hAnsi="Times New Roman" w:cs="Times New Roman"/>
                                <w:b/>
                                <w:bCs/>
                                <w:color w:val="00B050"/>
                                <w:sz w:val="52"/>
                                <w:szCs w:val="52"/>
                              </w:rPr>
                            </w:pPr>
                            <w:r w:rsidRPr="00C6364B">
                              <w:rPr>
                                <w:rFonts w:ascii="Times New Roman" w:hAnsi="Times New Roman" w:cs="Times New Roman"/>
                                <w:b/>
                                <w:bCs/>
                                <w:color w:val="00B050"/>
                                <w:sz w:val="52"/>
                                <w:szCs w:val="52"/>
                              </w:rPr>
                              <w:t>from all your</w:t>
                            </w:r>
                          </w:p>
                          <w:p w14:paraId="2D432D9B" w14:textId="2C30F220" w:rsidR="00BE1653" w:rsidRPr="00C6364B" w:rsidRDefault="00FD569E" w:rsidP="00F4050D">
                            <w:pPr>
                              <w:jc w:val="center"/>
                              <w:rPr>
                                <w:rFonts w:ascii="Times New Roman" w:hAnsi="Times New Roman" w:cs="Times New Roman"/>
                                <w:b/>
                                <w:bCs/>
                                <w:color w:val="00B050"/>
                                <w:sz w:val="52"/>
                                <w:szCs w:val="52"/>
                              </w:rPr>
                            </w:pPr>
                            <w:r w:rsidRPr="00C6364B">
                              <w:rPr>
                                <w:rFonts w:ascii="Times New Roman" w:hAnsi="Times New Roman" w:cs="Times New Roman"/>
                                <w:b/>
                                <w:bCs/>
                                <w:color w:val="00B050"/>
                                <w:sz w:val="52"/>
                                <w:szCs w:val="52"/>
                              </w:rPr>
                              <w:t>Westfield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D9EA6" id="Text Box 11" o:spid="_x0000_s1031" type="#_x0000_t202" style="position:absolute;margin-left:-31.6pt;margin-top:12.5pt;width:514.2pt;height:155.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" fillcolor="white [3201]" strokecolor="#4f81bd [3204]" strokeweight="2.25pt">
                <v:textbox>
                  <w:txbxContent>
                    <w:p w14:paraId="2196AB28" w14:textId="1BB169FB" w:rsidR="00F4050D" w:rsidRPr="00C6364B" w:rsidRDefault="00FD569E" w:rsidP="00F4050D">
                      <w:pPr>
                        <w:jc w:val="center"/>
                        <w:rPr>
                          <w:rFonts w:ascii="Times New Roman" w:hAnsi="Times New Roman" w:cs="Times New Roman"/>
                          <w:b/>
                          <w:bCs/>
                          <w:color w:val="00B050"/>
                          <w:sz w:val="52"/>
                          <w:szCs w:val="52"/>
                        </w:rPr>
                      </w:pPr>
                      <w:proofErr w:type="gramStart"/>
                      <w:r w:rsidRPr="00C6364B">
                        <w:rPr>
                          <w:rFonts w:ascii="Times New Roman" w:hAnsi="Times New Roman" w:cs="Times New Roman"/>
                          <w:b/>
                          <w:bCs/>
                          <w:color w:val="00B050"/>
                          <w:sz w:val="52"/>
                          <w:szCs w:val="52"/>
                        </w:rPr>
                        <w:t>A</w:t>
                      </w:r>
                      <w:r w:rsidR="00F4050D" w:rsidRPr="00C6364B">
                        <w:rPr>
                          <w:rFonts w:ascii="Times New Roman" w:hAnsi="Times New Roman" w:cs="Times New Roman"/>
                          <w:b/>
                          <w:bCs/>
                          <w:color w:val="00B050"/>
                          <w:sz w:val="52"/>
                          <w:szCs w:val="52"/>
                        </w:rPr>
                        <w:t xml:space="preserve"> </w:t>
                      </w:r>
                      <w:r w:rsidRPr="00C6364B">
                        <w:rPr>
                          <w:rFonts w:ascii="Times New Roman" w:hAnsi="Times New Roman" w:cs="Times New Roman"/>
                          <w:b/>
                          <w:bCs/>
                          <w:color w:val="00B050"/>
                          <w:sz w:val="52"/>
                          <w:szCs w:val="52"/>
                        </w:rPr>
                        <w:t xml:space="preserve">very </w:t>
                      </w:r>
                      <w:r w:rsidR="00D87BF7" w:rsidRPr="00C6364B">
                        <w:rPr>
                          <w:rFonts w:ascii="Times New Roman" w:hAnsi="Times New Roman" w:cs="Times New Roman"/>
                          <w:b/>
                          <w:bCs/>
                          <w:color w:val="00B050"/>
                          <w:sz w:val="52"/>
                          <w:szCs w:val="52"/>
                        </w:rPr>
                        <w:t>H</w:t>
                      </w:r>
                      <w:r w:rsidRPr="00C6364B">
                        <w:rPr>
                          <w:rFonts w:ascii="Times New Roman" w:hAnsi="Times New Roman" w:cs="Times New Roman"/>
                          <w:b/>
                          <w:bCs/>
                          <w:color w:val="00B050"/>
                          <w:sz w:val="52"/>
                          <w:szCs w:val="52"/>
                        </w:rPr>
                        <w:t>appy</w:t>
                      </w:r>
                      <w:proofErr w:type="gramEnd"/>
                      <w:r w:rsidR="00767947" w:rsidRPr="00C6364B">
                        <w:rPr>
                          <w:rFonts w:ascii="Times New Roman" w:hAnsi="Times New Roman" w:cs="Times New Roman"/>
                          <w:b/>
                          <w:bCs/>
                          <w:color w:val="00B050"/>
                          <w:sz w:val="52"/>
                          <w:szCs w:val="52"/>
                        </w:rPr>
                        <w:t xml:space="preserve"> </w:t>
                      </w:r>
                      <w:r w:rsidR="00C6364B" w:rsidRPr="00C6364B">
                        <w:rPr>
                          <w:rFonts w:ascii="Times New Roman" w:hAnsi="Times New Roman" w:cs="Times New Roman"/>
                          <w:b/>
                          <w:bCs/>
                          <w:color w:val="00B050"/>
                          <w:sz w:val="52"/>
                          <w:szCs w:val="52"/>
                        </w:rPr>
                        <w:t>80th</w:t>
                      </w:r>
                      <w:r w:rsidRPr="00C6364B">
                        <w:rPr>
                          <w:rFonts w:ascii="Times New Roman" w:hAnsi="Times New Roman" w:cs="Times New Roman"/>
                          <w:b/>
                          <w:bCs/>
                          <w:color w:val="00B050"/>
                          <w:sz w:val="52"/>
                          <w:szCs w:val="52"/>
                        </w:rPr>
                        <w:t xml:space="preserve"> </w:t>
                      </w:r>
                      <w:r w:rsidR="00D87BF7" w:rsidRPr="00C6364B">
                        <w:rPr>
                          <w:rFonts w:ascii="Times New Roman" w:hAnsi="Times New Roman" w:cs="Times New Roman"/>
                          <w:b/>
                          <w:bCs/>
                          <w:color w:val="00B050"/>
                          <w:sz w:val="52"/>
                          <w:szCs w:val="52"/>
                        </w:rPr>
                        <w:t>B</w:t>
                      </w:r>
                      <w:r w:rsidRPr="00C6364B">
                        <w:rPr>
                          <w:rFonts w:ascii="Times New Roman" w:hAnsi="Times New Roman" w:cs="Times New Roman"/>
                          <w:b/>
                          <w:bCs/>
                          <w:color w:val="00B050"/>
                          <w:sz w:val="52"/>
                          <w:szCs w:val="52"/>
                        </w:rPr>
                        <w:t>irthday</w:t>
                      </w:r>
                    </w:p>
                    <w:p w14:paraId="1AEA880A" w14:textId="4F73CD89" w:rsidR="00FD569E" w:rsidRPr="00C6364B" w:rsidRDefault="00FD569E" w:rsidP="00F4050D">
                      <w:pPr>
                        <w:jc w:val="center"/>
                        <w:rPr>
                          <w:rFonts w:ascii="Times New Roman" w:hAnsi="Times New Roman" w:cs="Times New Roman"/>
                          <w:b/>
                          <w:bCs/>
                          <w:color w:val="00B050"/>
                          <w:sz w:val="52"/>
                          <w:szCs w:val="52"/>
                        </w:rPr>
                      </w:pPr>
                      <w:r w:rsidRPr="00C6364B">
                        <w:rPr>
                          <w:rFonts w:ascii="Times New Roman" w:hAnsi="Times New Roman" w:cs="Times New Roman"/>
                          <w:b/>
                          <w:bCs/>
                          <w:color w:val="00B050"/>
                          <w:sz w:val="52"/>
                          <w:szCs w:val="52"/>
                        </w:rPr>
                        <w:t xml:space="preserve"> </w:t>
                      </w:r>
                      <w:r w:rsidR="00C6364B" w:rsidRPr="00C6364B">
                        <w:rPr>
                          <w:rFonts w:ascii="Times New Roman" w:hAnsi="Times New Roman" w:cs="Times New Roman"/>
                          <w:b/>
                          <w:bCs/>
                          <w:color w:val="00B050"/>
                          <w:sz w:val="52"/>
                          <w:szCs w:val="52"/>
                        </w:rPr>
                        <w:t>Pauline</w:t>
                      </w:r>
                      <w:r w:rsidR="00C6364B">
                        <w:rPr>
                          <w:rFonts w:ascii="Times New Roman" w:hAnsi="Times New Roman" w:cs="Times New Roman"/>
                          <w:b/>
                          <w:bCs/>
                          <w:color w:val="00B050"/>
                          <w:sz w:val="52"/>
                          <w:szCs w:val="52"/>
                        </w:rPr>
                        <w:t xml:space="preserve"> (H)</w:t>
                      </w:r>
                    </w:p>
                    <w:p w14:paraId="6CC5923C" w14:textId="43E09BB4" w:rsidR="00F4050D" w:rsidRPr="00C6364B" w:rsidRDefault="00FD569E" w:rsidP="00F4050D">
                      <w:pPr>
                        <w:jc w:val="center"/>
                        <w:rPr>
                          <w:rFonts w:ascii="Times New Roman" w:hAnsi="Times New Roman" w:cs="Times New Roman"/>
                          <w:b/>
                          <w:bCs/>
                          <w:color w:val="00B050"/>
                          <w:sz w:val="52"/>
                          <w:szCs w:val="52"/>
                        </w:rPr>
                      </w:pPr>
                      <w:r w:rsidRPr="00C6364B">
                        <w:rPr>
                          <w:rFonts w:ascii="Times New Roman" w:hAnsi="Times New Roman" w:cs="Times New Roman"/>
                          <w:b/>
                          <w:bCs/>
                          <w:color w:val="00B050"/>
                          <w:sz w:val="52"/>
                          <w:szCs w:val="52"/>
                        </w:rPr>
                        <w:t>from all your</w:t>
                      </w:r>
                    </w:p>
                    <w:p w14:paraId="2D432D9B" w14:textId="2C30F220" w:rsidR="00BE1653" w:rsidRPr="00C6364B" w:rsidRDefault="00FD569E" w:rsidP="00F4050D">
                      <w:pPr>
                        <w:jc w:val="center"/>
                        <w:rPr>
                          <w:rFonts w:ascii="Times New Roman" w:hAnsi="Times New Roman" w:cs="Times New Roman"/>
                          <w:b/>
                          <w:bCs/>
                          <w:color w:val="00B050"/>
                          <w:sz w:val="52"/>
                          <w:szCs w:val="52"/>
                        </w:rPr>
                      </w:pPr>
                      <w:r w:rsidRPr="00C6364B">
                        <w:rPr>
                          <w:rFonts w:ascii="Times New Roman" w:hAnsi="Times New Roman" w:cs="Times New Roman"/>
                          <w:b/>
                          <w:bCs/>
                          <w:color w:val="00B050"/>
                          <w:sz w:val="52"/>
                          <w:szCs w:val="52"/>
                        </w:rPr>
                        <w:t>Westfield friends</w:t>
                      </w:r>
                    </w:p>
                  </w:txbxContent>
                </v:textbox>
              </v:shape>
            </w:pict>
          </mc:Fallback>
        </mc:AlternateContent>
      </w:r>
    </w:p>
    <w:p w14:paraId="5D93449A" w14:textId="5252AE90" w:rsidR="00C228B6" w:rsidRDefault="00C228B6" w:rsidP="001D50D1">
      <w:pPr>
        <w:tabs>
          <w:tab w:val="left" w:pos="5604"/>
          <w:tab w:val="left" w:pos="8647"/>
        </w:tabs>
        <w:ind w:right="752"/>
        <w:rPr>
          <w:b/>
          <w:sz w:val="14"/>
        </w:rPr>
      </w:pPr>
    </w:p>
    <w:p w14:paraId="3CC6F056" w14:textId="599F67CB" w:rsidR="00C228B6" w:rsidRDefault="00C228B6" w:rsidP="001D50D1">
      <w:pPr>
        <w:tabs>
          <w:tab w:val="left" w:pos="5604"/>
          <w:tab w:val="left" w:pos="8647"/>
        </w:tabs>
        <w:ind w:right="752"/>
        <w:rPr>
          <w:b/>
          <w:sz w:val="14"/>
        </w:rPr>
      </w:pPr>
    </w:p>
    <w:p w14:paraId="62CA9443" w14:textId="0E19DBF0" w:rsidR="005B25FB" w:rsidRDefault="005B25FB" w:rsidP="001D50D1">
      <w:pPr>
        <w:tabs>
          <w:tab w:val="left" w:pos="5604"/>
          <w:tab w:val="left" w:pos="8647"/>
        </w:tabs>
        <w:ind w:right="752"/>
        <w:rPr>
          <w:b/>
          <w:sz w:val="14"/>
        </w:rPr>
      </w:pPr>
    </w:p>
    <w:p w14:paraId="6569348D" w14:textId="7CD84E47" w:rsidR="005B25FB" w:rsidRDefault="005B25FB" w:rsidP="001D50D1">
      <w:pPr>
        <w:tabs>
          <w:tab w:val="left" w:pos="5604"/>
          <w:tab w:val="left" w:pos="8647"/>
        </w:tabs>
        <w:ind w:right="752"/>
        <w:rPr>
          <w:b/>
          <w:sz w:val="14"/>
        </w:rPr>
      </w:pPr>
    </w:p>
    <w:p w14:paraId="1D6443E9" w14:textId="29144E9C" w:rsidR="005B25FB" w:rsidRDefault="005B25FB" w:rsidP="001D50D1">
      <w:pPr>
        <w:tabs>
          <w:tab w:val="left" w:pos="5604"/>
          <w:tab w:val="left" w:pos="8647"/>
        </w:tabs>
        <w:ind w:right="752"/>
        <w:rPr>
          <w:b/>
          <w:sz w:val="14"/>
        </w:rPr>
      </w:pPr>
    </w:p>
    <w:p w14:paraId="26C74C7B" w14:textId="46E69EB8" w:rsidR="005B25FB" w:rsidRDefault="00CE2342" w:rsidP="001D50D1">
      <w:pPr>
        <w:tabs>
          <w:tab w:val="left" w:pos="5604"/>
          <w:tab w:val="left" w:pos="8647"/>
        </w:tabs>
        <w:ind w:right="752"/>
        <w:rPr>
          <w:b/>
          <w:sz w:val="14"/>
        </w:rPr>
      </w:pPr>
      <w:r>
        <w:rPr>
          <w:noProof/>
        </w:rPr>
        <mc:AlternateContent>
          <mc:Choice Requires="wps">
            <w:drawing>
              <wp:anchor distT="0" distB="0" distL="114300" distR="114300" simplePos="0" relativeHeight="251659264" behindDoc="0" locked="0" layoutInCell="1" allowOverlap="1" wp14:anchorId="1B92EE2C" wp14:editId="005E45AD">
                <wp:simplePos x="0" y="0"/>
                <wp:positionH relativeFrom="column">
                  <wp:posOffset>4601210</wp:posOffset>
                </wp:positionH>
                <wp:positionV relativeFrom="paragraph">
                  <wp:posOffset>82550</wp:posOffset>
                </wp:positionV>
                <wp:extent cx="1112520" cy="1249680"/>
                <wp:effectExtent l="0" t="0" r="11430" b="26670"/>
                <wp:wrapNone/>
                <wp:docPr id="1" name="Text Box 1"/>
                <wp:cNvGraphicFramePr/>
                <a:graphic xmlns:a="http://schemas.openxmlformats.org/drawingml/2006/main">
                  <a:graphicData uri="http://schemas.microsoft.com/office/word/2010/wordprocessingShape">
                    <wps:wsp>
                      <wps:cNvSpPr txBox="1"/>
                      <wps:spPr>
                        <a:xfrm>
                          <a:off x="0" y="0"/>
                          <a:ext cx="1112520" cy="1249680"/>
                        </a:xfrm>
                        <a:prstGeom prst="rect">
                          <a:avLst/>
                        </a:prstGeom>
                        <a:noFill/>
                        <a:ln w="6350">
                          <a:solidFill>
                            <a:prstClr val="black"/>
                          </a:solidFill>
                        </a:ln>
                      </wps:spPr>
                      <wps:txbx>
                        <w:txbxContent>
                          <w:p w14:paraId="1AAEB113" w14:textId="10F3FC7F" w:rsidR="00CE2342" w:rsidRDefault="00CE2342" w:rsidP="00F4050D">
                            <w:pPr>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7B2A4C2E" wp14:editId="1B0C0747">
                                  <wp:extent cx="914400" cy="1165860"/>
                                  <wp:effectExtent l="0" t="0" r="0" b="0"/>
                                  <wp:docPr id="14" name="Graphic 14"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lloons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EE2C" id="Text Box 1" o:spid="_x0000_s1032" type="#_x0000_t202" style="position:absolute;margin-left:362.3pt;margin-top:6.5pt;width:87.6pt;height:9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" filled="f" strokeweight=".5pt">
                <v:fill o:detectmouseclick="t"/>
                <v:textbox>
                  <w:txbxContent>
                    <w:p w14:paraId="1AAEB113" w14:textId="10F3FC7F" w:rsidR="00CE2342" w:rsidRDefault="00CE2342" w:rsidP="00F4050D">
                      <w:pPr>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7B2A4C2E" wp14:editId="1B0C0747">
                            <wp:extent cx="914400" cy="1165860"/>
                            <wp:effectExtent l="0" t="0" r="0" b="0"/>
                            <wp:docPr id="14" name="Graphic 14"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lloons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1165860"/>
                                    </a:xfrm>
                                    <a:prstGeom prst="rect">
                                      <a:avLst/>
                                    </a:prstGeom>
                                  </pic:spPr>
                                </pic:pic>
                              </a:graphicData>
                            </a:graphic>
                          </wp:inline>
                        </w:drawing>
                      </w:r>
                    </w:p>
                  </w:txbxContent>
                </v:textbox>
              </v:shape>
            </w:pict>
          </mc:Fallback>
        </mc:AlternateContent>
      </w:r>
    </w:p>
    <w:p w14:paraId="63298155" w14:textId="5240D7B8" w:rsidR="005B25FB" w:rsidRDefault="005B25FB" w:rsidP="001D50D1">
      <w:pPr>
        <w:tabs>
          <w:tab w:val="left" w:pos="5604"/>
          <w:tab w:val="left" w:pos="8647"/>
        </w:tabs>
        <w:ind w:right="752"/>
        <w:rPr>
          <w:b/>
          <w:sz w:val="14"/>
        </w:rPr>
      </w:pPr>
    </w:p>
    <w:p w14:paraId="0251CF5C" w14:textId="1863DCF3" w:rsidR="00DA7768" w:rsidRDefault="00767947"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3360" behindDoc="0" locked="0" layoutInCell="1" allowOverlap="1" wp14:anchorId="569915CB" wp14:editId="12BD3D2A">
                <wp:simplePos x="0" y="0"/>
                <wp:positionH relativeFrom="column">
                  <wp:posOffset>-161290</wp:posOffset>
                </wp:positionH>
                <wp:positionV relativeFrom="paragraph">
                  <wp:posOffset>109855</wp:posOffset>
                </wp:positionV>
                <wp:extent cx="937260" cy="944880"/>
                <wp:effectExtent l="0" t="0" r="15240" b="26670"/>
                <wp:wrapNone/>
                <wp:docPr id="12" name="Text Box 12"/>
                <wp:cNvGraphicFramePr/>
                <a:graphic xmlns:a="http://schemas.openxmlformats.org/drawingml/2006/main">
                  <a:graphicData uri="http://schemas.microsoft.com/office/word/2010/wordprocessingShape">
                    <wps:wsp>
                      <wps:cNvSpPr txBox="1"/>
                      <wps:spPr>
                        <a:xfrm>
                          <a:off x="0" y="0"/>
                          <a:ext cx="937260" cy="9448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1CB992" w14:textId="7D8608F3" w:rsidR="00F4050D" w:rsidRDefault="00C6364B">
                            <w:r>
                              <w:rPr>
                                <w:noProof/>
                              </w:rPr>
                              <w:drawing>
                                <wp:inline distT="0" distB="0" distL="0" distR="0" wp14:anchorId="1A125089" wp14:editId="46D3078C">
                                  <wp:extent cx="728980" cy="792480"/>
                                  <wp:effectExtent l="0" t="0" r="0" b="7620"/>
                                  <wp:docPr id="21" name="Graphic 21" descr="Moon 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Moon Cake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728980" cy="792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15CB" id="Text Box 12" o:spid="_x0000_s1033" type="#_x0000_t202" style="position:absolute;margin-left:-12.7pt;margin-top:8.65pt;width:73.8pt;height:7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" fillcolor="white [3201]" strokecolor="#4f81bd [3204]" strokeweight="2pt">
                <v:textbox>
                  <w:txbxContent>
                    <w:p w14:paraId="2C1CB992" w14:textId="7D8608F3" w:rsidR="00F4050D" w:rsidRDefault="00C6364B">
                      <w:r>
                        <w:rPr>
                          <w:noProof/>
                        </w:rPr>
                        <w:drawing>
                          <wp:inline distT="0" distB="0" distL="0" distR="0" wp14:anchorId="1A125089" wp14:editId="46D3078C">
                            <wp:extent cx="728980" cy="792480"/>
                            <wp:effectExtent l="0" t="0" r="0" b="7620"/>
                            <wp:docPr id="21" name="Graphic 21" descr="Moon 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Moon Cake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728980" cy="792480"/>
                                    </a:xfrm>
                                    <a:prstGeom prst="rect">
                                      <a:avLst/>
                                    </a:prstGeom>
                                  </pic:spPr>
                                </pic:pic>
                              </a:graphicData>
                            </a:graphic>
                          </wp:inline>
                        </w:drawing>
                      </w:r>
                    </w:p>
                  </w:txbxContent>
                </v:textbox>
              </v:shape>
            </w:pict>
          </mc:Fallback>
        </mc:AlternateContent>
      </w:r>
    </w:p>
    <w:p w14:paraId="0D86A23D" w14:textId="03DA5FF9" w:rsidR="00DA7768" w:rsidRDefault="00DA7768" w:rsidP="001D50D1">
      <w:pPr>
        <w:tabs>
          <w:tab w:val="left" w:pos="5604"/>
          <w:tab w:val="left" w:pos="8647"/>
        </w:tabs>
        <w:ind w:right="752"/>
        <w:rPr>
          <w:b/>
          <w:sz w:val="14"/>
        </w:rPr>
      </w:pPr>
    </w:p>
    <w:p w14:paraId="1247CC26" w14:textId="697127FC" w:rsidR="00DA7768" w:rsidRDefault="00C6364B"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4384" behindDoc="0" locked="0" layoutInCell="1" allowOverlap="1" wp14:anchorId="3517D460" wp14:editId="0081EE80">
                <wp:simplePos x="0" y="0"/>
                <wp:positionH relativeFrom="column">
                  <wp:posOffset>4540250</wp:posOffset>
                </wp:positionH>
                <wp:positionV relativeFrom="paragraph">
                  <wp:posOffset>29845</wp:posOffset>
                </wp:positionV>
                <wp:extent cx="1348740" cy="853440"/>
                <wp:effectExtent l="0" t="0" r="22860" b="22860"/>
                <wp:wrapNone/>
                <wp:docPr id="19" name="Text Box 19"/>
                <wp:cNvGraphicFramePr/>
                <a:graphic xmlns:a="http://schemas.openxmlformats.org/drawingml/2006/main">
                  <a:graphicData uri="http://schemas.microsoft.com/office/word/2010/wordprocessingShape">
                    <wps:wsp>
                      <wps:cNvSpPr txBox="1"/>
                      <wps:spPr>
                        <a:xfrm>
                          <a:off x="0" y="0"/>
                          <a:ext cx="1348740" cy="8534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151281C" w14:textId="4E9FEAAD" w:rsidR="00C6364B" w:rsidRDefault="00C6364B">
                            <w:r>
                              <w:rPr>
                                <w:noProof/>
                              </w:rPr>
                              <w:drawing>
                                <wp:inline distT="0" distB="0" distL="0" distR="0" wp14:anchorId="67FAC397" wp14:editId="2BE02857">
                                  <wp:extent cx="1181100" cy="736600"/>
                                  <wp:effectExtent l="0" t="0" r="0" b="0"/>
                                  <wp:docPr id="20" name="Graphic 20" descr="Firewor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Fireworks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1181100" cy="73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17D460" id="Text Box 19" o:spid="_x0000_s1034" type="#_x0000_t202" style="position:absolute;margin-left:357.5pt;margin-top:2.35pt;width:106.2pt;height:67.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" fillcolor="white [3201]" strokecolor="#4f81bd [3204]" strokeweight="2pt">
                <v:textbox>
                  <w:txbxContent>
                    <w:p w14:paraId="7151281C" w14:textId="4E9FEAAD" w:rsidR="00C6364B" w:rsidRDefault="00C6364B">
                      <w:r>
                        <w:rPr>
                          <w:noProof/>
                        </w:rPr>
                        <w:drawing>
                          <wp:inline distT="0" distB="0" distL="0" distR="0" wp14:anchorId="67FAC397" wp14:editId="2BE02857">
                            <wp:extent cx="1181100" cy="736600"/>
                            <wp:effectExtent l="0" t="0" r="0" b="0"/>
                            <wp:docPr id="20" name="Graphic 20" descr="Firewor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Fireworks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1181100" cy="736600"/>
                                    </a:xfrm>
                                    <a:prstGeom prst="rect">
                                      <a:avLst/>
                                    </a:prstGeom>
                                  </pic:spPr>
                                </pic:pic>
                              </a:graphicData>
                            </a:graphic>
                          </wp:inline>
                        </w:drawing>
                      </w:r>
                    </w:p>
                  </w:txbxContent>
                </v:textbox>
              </v:shape>
            </w:pict>
          </mc:Fallback>
        </mc:AlternateContent>
      </w:r>
    </w:p>
    <w:p w14:paraId="00610134" w14:textId="09F59F02" w:rsidR="006026BF" w:rsidRDefault="006026BF" w:rsidP="001D50D1">
      <w:pPr>
        <w:tabs>
          <w:tab w:val="left" w:pos="5604"/>
          <w:tab w:val="left" w:pos="8647"/>
        </w:tabs>
        <w:ind w:right="752"/>
        <w:rPr>
          <w:b/>
          <w:sz w:val="14"/>
        </w:rPr>
      </w:pPr>
    </w:p>
    <w:p w14:paraId="580F3F92" w14:textId="4A63425E" w:rsidR="00B7784B" w:rsidRDefault="00B7784B" w:rsidP="001D50D1">
      <w:pPr>
        <w:tabs>
          <w:tab w:val="left" w:pos="5604"/>
          <w:tab w:val="left" w:pos="8647"/>
        </w:tabs>
        <w:ind w:right="752"/>
        <w:rPr>
          <w:b/>
          <w:sz w:val="14"/>
        </w:rPr>
      </w:pPr>
    </w:p>
    <w:p w14:paraId="1180D905" w14:textId="22CD2E63" w:rsidR="00AF4433" w:rsidRDefault="00AF4433" w:rsidP="001D50D1">
      <w:pPr>
        <w:tabs>
          <w:tab w:val="left" w:pos="5604"/>
          <w:tab w:val="left" w:pos="8647"/>
        </w:tabs>
        <w:ind w:right="752"/>
        <w:rPr>
          <w:b/>
          <w:sz w:val="14"/>
        </w:rPr>
      </w:pPr>
    </w:p>
    <w:p w14:paraId="08618A32" w14:textId="47760EF2" w:rsidR="00B7784B" w:rsidRDefault="00B7784B" w:rsidP="001D50D1">
      <w:pPr>
        <w:tabs>
          <w:tab w:val="left" w:pos="5604"/>
          <w:tab w:val="left" w:pos="8647"/>
        </w:tabs>
        <w:ind w:right="752"/>
        <w:rPr>
          <w:b/>
          <w:sz w:val="14"/>
        </w:rPr>
      </w:pPr>
    </w:p>
    <w:p w14:paraId="0F9C91AF" w14:textId="2430B72A" w:rsidR="007533C0" w:rsidRDefault="007533C0" w:rsidP="001D50D1">
      <w:pPr>
        <w:tabs>
          <w:tab w:val="left" w:pos="5604"/>
          <w:tab w:val="left" w:pos="8647"/>
        </w:tabs>
        <w:ind w:right="752"/>
        <w:rPr>
          <w:b/>
          <w:sz w:val="14"/>
        </w:rPr>
      </w:pPr>
    </w:p>
    <w:p w14:paraId="3FAA3147" w14:textId="4FC025E4" w:rsidR="00D27371" w:rsidRDefault="00D27371" w:rsidP="001D50D1">
      <w:pPr>
        <w:tabs>
          <w:tab w:val="left" w:pos="5604"/>
          <w:tab w:val="left" w:pos="8647"/>
        </w:tabs>
        <w:ind w:right="752"/>
        <w:rPr>
          <w:b/>
          <w:sz w:val="14"/>
        </w:rPr>
      </w:pPr>
    </w:p>
    <w:p w14:paraId="347E731F" w14:textId="3688DA9A" w:rsidR="00AD1FB2" w:rsidRDefault="00AD1FB2" w:rsidP="001D50D1">
      <w:pPr>
        <w:tabs>
          <w:tab w:val="left" w:pos="5604"/>
          <w:tab w:val="left" w:pos="8647"/>
        </w:tabs>
        <w:ind w:right="752"/>
        <w:rPr>
          <w:b/>
          <w:sz w:val="14"/>
        </w:rPr>
      </w:pPr>
    </w:p>
    <w:p w14:paraId="6738F357" w14:textId="4811B73E" w:rsidR="00AD1FB2" w:rsidRDefault="00AD1FB2" w:rsidP="001D50D1">
      <w:pPr>
        <w:tabs>
          <w:tab w:val="left" w:pos="5604"/>
          <w:tab w:val="left" w:pos="8647"/>
        </w:tabs>
        <w:ind w:right="752"/>
        <w:rPr>
          <w:b/>
          <w:sz w:val="14"/>
        </w:rPr>
      </w:pPr>
    </w:p>
    <w:p w14:paraId="377DB97F" w14:textId="6DE8BBFF" w:rsidR="00BF6A85" w:rsidRDefault="00BF6A85" w:rsidP="001D50D1">
      <w:pPr>
        <w:tabs>
          <w:tab w:val="left" w:pos="5604"/>
          <w:tab w:val="left" w:pos="8647"/>
        </w:tabs>
        <w:ind w:right="752"/>
        <w:rPr>
          <w:b/>
          <w:sz w:val="14"/>
        </w:rPr>
      </w:pPr>
    </w:p>
    <w:p w14:paraId="14812983" w14:textId="3A225471" w:rsidR="00906397" w:rsidRDefault="00906397" w:rsidP="001D50D1">
      <w:pPr>
        <w:tabs>
          <w:tab w:val="left" w:pos="5604"/>
          <w:tab w:val="left" w:pos="8647"/>
        </w:tabs>
        <w:ind w:right="752"/>
        <w:rPr>
          <w:b/>
          <w:sz w:val="14"/>
        </w:rPr>
      </w:pPr>
    </w:p>
    <w:p w14:paraId="2C6F1EFD" w14:textId="77777777" w:rsidR="00B46739" w:rsidRDefault="00B46739" w:rsidP="001D50D1">
      <w:pPr>
        <w:tabs>
          <w:tab w:val="left" w:pos="5604"/>
          <w:tab w:val="left" w:pos="8647"/>
        </w:tabs>
        <w:ind w:right="752"/>
        <w:rPr>
          <w:b/>
          <w:sz w:val="14"/>
        </w:rPr>
      </w:pPr>
    </w:p>
    <w:p w14:paraId="32E47820" w14:textId="3CE4B135" w:rsidR="00483FF4" w:rsidRDefault="00845B1D"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60288" behindDoc="0" locked="0" layoutInCell="1" allowOverlap="1" wp14:anchorId="1D23FF29" wp14:editId="1FB614B9">
                <wp:simplePos x="0" y="0"/>
                <wp:positionH relativeFrom="column">
                  <wp:posOffset>-553720</wp:posOffset>
                </wp:positionH>
                <wp:positionV relativeFrom="paragraph">
                  <wp:posOffset>-196215</wp:posOffset>
                </wp:positionV>
                <wp:extent cx="6808470" cy="10130790"/>
                <wp:effectExtent l="19050" t="19050" r="11430" b="22860"/>
                <wp:wrapNone/>
                <wp:docPr id="5" name="Text Box 5"/>
                <wp:cNvGraphicFramePr/>
                <a:graphic xmlns:a="http://schemas.openxmlformats.org/drawingml/2006/main">
                  <a:graphicData uri="http://schemas.microsoft.com/office/word/2010/wordprocessingShape">
                    <wps:wsp>
                      <wps:cNvSpPr txBox="1"/>
                      <wps:spPr>
                        <a:xfrm>
                          <a:off x="0" y="0"/>
                          <a:ext cx="6808470" cy="1013079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575F1964" w14:textId="477B7165" w:rsidR="005F7002" w:rsidRDefault="00CC7497" w:rsidP="005F7002">
                            <w:pPr>
                              <w:rPr>
                                <w:sz w:val="32"/>
                                <w:szCs w:val="32"/>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r w:rsidR="003654E0">
                              <w:rPr>
                                <w:rFonts w:ascii="Times New Roman" w:hAnsi="Times New Roman" w:cs="Times New Roman"/>
                                <w:b/>
                                <w:bCs/>
                                <w:sz w:val="40"/>
                                <w:szCs w:val="40"/>
                              </w:rPr>
                              <w:t>30</w:t>
                            </w:r>
                            <w:r w:rsidR="00897A53" w:rsidRPr="003E213F">
                              <w:rPr>
                                <w:rFonts w:ascii="Times New Roman" w:hAnsi="Times New Roman" w:cs="Times New Roman"/>
                                <w:b/>
                                <w:bCs/>
                                <w:sz w:val="40"/>
                                <w:szCs w:val="40"/>
                              </w:rPr>
                              <w:t>)</w:t>
                            </w:r>
                            <w:r w:rsidR="005F7002" w:rsidRPr="005F7002">
                              <w:rPr>
                                <w:sz w:val="32"/>
                                <w:szCs w:val="32"/>
                              </w:rPr>
                              <w:t xml:space="preserve"> </w:t>
                            </w:r>
                            <w:r w:rsidR="00C25897">
                              <w:rPr>
                                <w:sz w:val="32"/>
                                <w:szCs w:val="32"/>
                              </w:rPr>
                              <w:t xml:space="preserve"> </w:t>
                            </w:r>
                          </w:p>
                          <w:p w14:paraId="789AECDC" w14:textId="77777777" w:rsidR="0042750E" w:rsidRDefault="0042750E" w:rsidP="0042750E">
                            <w:pPr>
                              <w:rPr>
                                <w:rFonts w:ascii="Times New Roman" w:hAnsi="Times New Roman" w:cs="Times New Roman"/>
                                <w:sz w:val="38"/>
                                <w:szCs w:val="38"/>
                              </w:rPr>
                            </w:pPr>
                          </w:p>
                          <w:p w14:paraId="5DE27593" w14:textId="5C8F180F" w:rsidR="0042750E" w:rsidRPr="0042750E" w:rsidRDefault="000979F7" w:rsidP="0042750E">
                            <w:pPr>
                              <w:rPr>
                                <w:rFonts w:ascii="Times New Roman" w:hAnsi="Times New Roman" w:cs="Times New Roman"/>
                                <w:sz w:val="38"/>
                                <w:szCs w:val="38"/>
                              </w:rPr>
                            </w:pPr>
                            <w:r w:rsidRPr="009C00C8">
                              <w:rPr>
                                <w:rFonts w:ascii="Times New Roman" w:hAnsi="Times New Roman" w:cs="Times New Roman"/>
                                <w:sz w:val="38"/>
                                <w:szCs w:val="38"/>
                              </w:rPr>
                              <w:t xml:space="preserve"> </w:t>
                            </w:r>
                            <w:r w:rsidR="0042750E" w:rsidRPr="0042750E">
                              <w:rPr>
                                <w:rFonts w:ascii="Times New Roman" w:hAnsi="Times New Roman" w:cs="Times New Roman"/>
                                <w:sz w:val="38"/>
                                <w:szCs w:val="38"/>
                              </w:rPr>
                              <w:t>The excitement of the wedding day was still to come and we were out and about in Burnie, a town not quite as big as Brighouse, where we walked along a lovely sandy beach not really a seaside resort but very popular in Summer with locals. We walked over to The Gospel Hall with the balustraded Police Station opposite. Peter and his best man had been engaged in building a house on a hill just outside the town, they still had lots of work to do, but what struck me was a boundary hedge on one side that was bulging with brilliant yellow mimosa, approximately 100 yards long. The perfume filled the whole area.</w:t>
                            </w:r>
                          </w:p>
                          <w:p w14:paraId="53C5798B" w14:textId="77777777" w:rsidR="0042750E" w:rsidRPr="0042750E" w:rsidRDefault="0042750E" w:rsidP="0042750E">
                            <w:pPr>
                              <w:rPr>
                                <w:rFonts w:ascii="Times New Roman" w:hAnsi="Times New Roman" w:cs="Times New Roman"/>
                                <w:sz w:val="38"/>
                                <w:szCs w:val="38"/>
                              </w:rPr>
                            </w:pPr>
                            <w:r w:rsidRPr="0042750E">
                              <w:rPr>
                                <w:rFonts w:ascii="Times New Roman" w:hAnsi="Times New Roman" w:cs="Times New Roman"/>
                                <w:sz w:val="38"/>
                                <w:szCs w:val="38"/>
                              </w:rPr>
                              <w:t xml:space="preserve">    Peter and </w:t>
                            </w:r>
                            <w:proofErr w:type="spellStart"/>
                            <w:r w:rsidRPr="0042750E">
                              <w:rPr>
                                <w:rFonts w:ascii="Times New Roman" w:hAnsi="Times New Roman" w:cs="Times New Roman"/>
                                <w:sz w:val="38"/>
                                <w:szCs w:val="38"/>
                              </w:rPr>
                              <w:t>Karene</w:t>
                            </w:r>
                            <w:proofErr w:type="spellEnd"/>
                            <w:r w:rsidRPr="0042750E">
                              <w:rPr>
                                <w:rFonts w:ascii="Times New Roman" w:hAnsi="Times New Roman" w:cs="Times New Roman"/>
                                <w:sz w:val="38"/>
                                <w:szCs w:val="38"/>
                              </w:rPr>
                              <w:t xml:space="preserve"> had a practice run on the Friday evening and the Hall was made ready for the ceremony – and so to the big day.</w:t>
                            </w:r>
                          </w:p>
                          <w:p w14:paraId="59D4ADF9" w14:textId="77777777" w:rsidR="0042750E" w:rsidRPr="0042750E" w:rsidRDefault="0042750E" w:rsidP="0042750E">
                            <w:pPr>
                              <w:rPr>
                                <w:rFonts w:ascii="Times New Roman" w:hAnsi="Times New Roman" w:cs="Times New Roman"/>
                                <w:sz w:val="38"/>
                                <w:szCs w:val="38"/>
                              </w:rPr>
                            </w:pPr>
                            <w:r w:rsidRPr="0042750E">
                              <w:rPr>
                                <w:rFonts w:ascii="Times New Roman" w:hAnsi="Times New Roman" w:cs="Times New Roman"/>
                                <w:sz w:val="38"/>
                                <w:szCs w:val="38"/>
                              </w:rPr>
                              <w:t xml:space="preserve">    Two features were outstanding to me – the bridal suite arrived in two veteran cars decorated with ribbons and tin cans. One was a 1930’s Jowett 10 (yes – made in Bradford), </w:t>
                            </w:r>
                            <w:proofErr w:type="spellStart"/>
                            <w:r w:rsidRPr="0042750E">
                              <w:rPr>
                                <w:rFonts w:ascii="Times New Roman" w:hAnsi="Times New Roman" w:cs="Times New Roman"/>
                                <w:sz w:val="38"/>
                                <w:szCs w:val="38"/>
                              </w:rPr>
                              <w:t>know</w:t>
                            </w:r>
                            <w:proofErr w:type="spellEnd"/>
                            <w:r w:rsidRPr="0042750E">
                              <w:rPr>
                                <w:rFonts w:ascii="Times New Roman" w:hAnsi="Times New Roman" w:cs="Times New Roman"/>
                                <w:sz w:val="38"/>
                                <w:szCs w:val="38"/>
                              </w:rPr>
                              <w:t xml:space="preserve"> as ‘Tabitha’ because, having been thoroughly refurbished she was ‘Full of good works’ – look up Acts ch.9 v 36 (AV) ! Of course the bride looked gorgeous. The other feature was </w:t>
                            </w:r>
                            <w:proofErr w:type="spellStart"/>
                            <w:r w:rsidRPr="0042750E">
                              <w:rPr>
                                <w:rFonts w:ascii="Times New Roman" w:hAnsi="Times New Roman" w:cs="Times New Roman"/>
                                <w:sz w:val="38"/>
                                <w:szCs w:val="38"/>
                              </w:rPr>
                              <w:t>Karene</w:t>
                            </w:r>
                            <w:proofErr w:type="spellEnd"/>
                            <w:r w:rsidRPr="0042750E">
                              <w:rPr>
                                <w:rFonts w:ascii="Times New Roman" w:hAnsi="Times New Roman" w:cs="Times New Roman"/>
                                <w:sz w:val="38"/>
                                <w:szCs w:val="38"/>
                              </w:rPr>
                              <w:t xml:space="preserve"> had 42 brothers and sisters in support. Her parents had worked as foster parents for nearly thirty years, sometimes for as many as six at a time. Of course some were only there for a few weeks. One was almost adopted, had been there nearly 30 years. After the reception some of us went to see them off for their honeymoon on Fiji, and to collect Peter’s car from Launceston airport.</w:t>
                            </w:r>
                          </w:p>
                          <w:p w14:paraId="4F23198D" w14:textId="77777777" w:rsidR="0042750E" w:rsidRPr="0042750E" w:rsidRDefault="0042750E" w:rsidP="0042750E">
                            <w:pPr>
                              <w:rPr>
                                <w:rFonts w:ascii="Times New Roman" w:hAnsi="Times New Roman" w:cs="Times New Roman"/>
                                <w:sz w:val="38"/>
                                <w:szCs w:val="38"/>
                              </w:rPr>
                            </w:pPr>
                            <w:r w:rsidRPr="0042750E">
                              <w:rPr>
                                <w:rFonts w:ascii="Times New Roman" w:hAnsi="Times New Roman" w:cs="Times New Roman"/>
                                <w:sz w:val="38"/>
                                <w:szCs w:val="38"/>
                              </w:rPr>
                              <w:t xml:space="preserve">    It had been a full day and it was nice to be ‘home’ in Smith Street again. The following day was The Lord’s Day and we were back at the Gospel Hall again. It was then I noticed the lemon tree in the back garden. It seemed as if everybody in Smith Street had a lemon tree. Easy to grow and yielding two crops most years.</w:t>
                            </w:r>
                          </w:p>
                          <w:p w14:paraId="3B8BCDB9" w14:textId="7DB9D0E0" w:rsidR="009C00C8" w:rsidRPr="0042750E" w:rsidRDefault="0042750E" w:rsidP="00F3429B">
                            <w:pPr>
                              <w:rPr>
                                <w:rFonts w:ascii="Times New Roman" w:hAnsi="Times New Roman" w:cs="Times New Roman"/>
                                <w:sz w:val="38"/>
                                <w:szCs w:val="38"/>
                              </w:rPr>
                            </w:pPr>
                            <w:r w:rsidRPr="0042750E">
                              <w:rPr>
                                <w:rFonts w:ascii="Times New Roman" w:hAnsi="Times New Roman" w:cs="Times New Roman"/>
                                <w:sz w:val="38"/>
                                <w:szCs w:val="38"/>
                              </w:rPr>
                              <w:t xml:space="preserve">    Tasmania is shaped like a triangle and so far we haven’t gone far from the northern coastline and it’s nearly 250 miles to the southern tip, so we have some ground to cover. Next time we go south. You’ll be amazed?   </w:t>
                            </w:r>
                          </w:p>
                          <w:p w14:paraId="78BE42C8" w14:textId="2745CB0F" w:rsidR="00F3429B" w:rsidRPr="0042750E" w:rsidRDefault="00F3429B" w:rsidP="00F3429B">
                            <w:pPr>
                              <w:rPr>
                                <w:rFonts w:ascii="Times New Roman" w:hAnsi="Times New Roman" w:cs="Times New Roman"/>
                                <w:i/>
                                <w:iCs/>
                                <w:sz w:val="38"/>
                                <w:szCs w:val="38"/>
                              </w:rPr>
                            </w:pPr>
                            <w:r w:rsidRPr="0042750E">
                              <w:rPr>
                                <w:rFonts w:ascii="Times New Roman" w:hAnsi="Times New Roman" w:cs="Times New Roman"/>
                                <w:i/>
                                <w:iCs/>
                                <w:sz w:val="38"/>
                                <w:szCs w:val="38"/>
                              </w:rPr>
                              <w:t xml:space="preserve">BPH   </w:t>
                            </w:r>
                          </w:p>
                          <w:p w14:paraId="5E2481E7" w14:textId="39986B29" w:rsidR="006B373C" w:rsidRPr="0042750E" w:rsidRDefault="006B373C" w:rsidP="005F7002">
                            <w:pPr>
                              <w:rPr>
                                <w:rFonts w:ascii="Times New Roman" w:hAnsi="Times New Roman" w:cs="Times New Roman"/>
                                <w:i/>
                                <w:iCs/>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3FF29" id="_x0000_t202" coordsize="21600,21600" o:spt="202" path="m,l,21600r21600,l21600,xe">
                <v:stroke joinstyle="miter"/>
                <v:path gradientshapeok="t" o:connecttype="rect"/>
              </v:shapetype>
              <v:shape id="Text Box 5" o:spid="_x0000_s1035" type="#_x0000_t202" style="position:absolute;margin-left:-43.6pt;margin-top:-15.45pt;width:536.1pt;height:79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" fillcolor="white [3201]" strokecolor="#c0504d [3205]" strokeweight="3pt">
                <v:textbox>
                  <w:txbxContent>
                    <w:p w14:paraId="575F1964" w14:textId="477B7165" w:rsidR="005F7002" w:rsidRDefault="00CC7497" w:rsidP="005F7002">
                      <w:pPr>
                        <w:rPr>
                          <w:sz w:val="32"/>
                          <w:szCs w:val="32"/>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r w:rsidR="003654E0">
                        <w:rPr>
                          <w:rFonts w:ascii="Times New Roman" w:hAnsi="Times New Roman" w:cs="Times New Roman"/>
                          <w:b/>
                          <w:bCs/>
                          <w:sz w:val="40"/>
                          <w:szCs w:val="40"/>
                        </w:rPr>
                        <w:t>30</w:t>
                      </w:r>
                      <w:r w:rsidR="00897A53" w:rsidRPr="003E213F">
                        <w:rPr>
                          <w:rFonts w:ascii="Times New Roman" w:hAnsi="Times New Roman" w:cs="Times New Roman"/>
                          <w:b/>
                          <w:bCs/>
                          <w:sz w:val="40"/>
                          <w:szCs w:val="40"/>
                        </w:rPr>
                        <w:t>)</w:t>
                      </w:r>
                      <w:r w:rsidR="005F7002" w:rsidRPr="005F7002">
                        <w:rPr>
                          <w:sz w:val="32"/>
                          <w:szCs w:val="32"/>
                        </w:rPr>
                        <w:t xml:space="preserve"> </w:t>
                      </w:r>
                      <w:r w:rsidR="00C25897">
                        <w:rPr>
                          <w:sz w:val="32"/>
                          <w:szCs w:val="32"/>
                        </w:rPr>
                        <w:t xml:space="preserve"> </w:t>
                      </w:r>
                    </w:p>
                    <w:p w14:paraId="789AECDC" w14:textId="77777777" w:rsidR="0042750E" w:rsidRDefault="0042750E" w:rsidP="0042750E">
                      <w:pPr>
                        <w:rPr>
                          <w:rFonts w:ascii="Times New Roman" w:hAnsi="Times New Roman" w:cs="Times New Roman"/>
                          <w:sz w:val="38"/>
                          <w:szCs w:val="38"/>
                        </w:rPr>
                      </w:pPr>
                    </w:p>
                    <w:p w14:paraId="5DE27593" w14:textId="5C8F180F" w:rsidR="0042750E" w:rsidRPr="0042750E" w:rsidRDefault="000979F7" w:rsidP="0042750E">
                      <w:pPr>
                        <w:rPr>
                          <w:rFonts w:ascii="Times New Roman" w:hAnsi="Times New Roman" w:cs="Times New Roman"/>
                          <w:sz w:val="38"/>
                          <w:szCs w:val="38"/>
                        </w:rPr>
                      </w:pPr>
                      <w:r w:rsidRPr="009C00C8">
                        <w:rPr>
                          <w:rFonts w:ascii="Times New Roman" w:hAnsi="Times New Roman" w:cs="Times New Roman"/>
                          <w:sz w:val="38"/>
                          <w:szCs w:val="38"/>
                        </w:rPr>
                        <w:t xml:space="preserve"> </w:t>
                      </w:r>
                      <w:r w:rsidR="0042750E" w:rsidRPr="0042750E">
                        <w:rPr>
                          <w:rFonts w:ascii="Times New Roman" w:hAnsi="Times New Roman" w:cs="Times New Roman"/>
                          <w:sz w:val="38"/>
                          <w:szCs w:val="38"/>
                        </w:rPr>
                        <w:t xml:space="preserve">The excitement of the wedding day was still to </w:t>
                      </w:r>
                      <w:proofErr w:type="gramStart"/>
                      <w:r w:rsidR="0042750E" w:rsidRPr="0042750E">
                        <w:rPr>
                          <w:rFonts w:ascii="Times New Roman" w:hAnsi="Times New Roman" w:cs="Times New Roman"/>
                          <w:sz w:val="38"/>
                          <w:szCs w:val="38"/>
                        </w:rPr>
                        <w:t>come</w:t>
                      </w:r>
                      <w:proofErr w:type="gramEnd"/>
                      <w:r w:rsidR="0042750E" w:rsidRPr="0042750E">
                        <w:rPr>
                          <w:rFonts w:ascii="Times New Roman" w:hAnsi="Times New Roman" w:cs="Times New Roman"/>
                          <w:sz w:val="38"/>
                          <w:szCs w:val="38"/>
                        </w:rPr>
                        <w:t xml:space="preserve"> and we were out and about in Burnie, a town not quite as big as Brighouse, where we walked along a lovely sandy beach not really a seaside resort but very popular in Summer with locals. We walked over to The Gospel Hall with the balustraded Police Station opposite. Peter and his best man had been engaged in building a house on a hill just outside the town, they still had lots of work to do, but what struck me was a boundary hedge on one side that was bulging with brilliant yellow mimosa, approximately 100 yards long. The perfume filled the whole area.</w:t>
                      </w:r>
                    </w:p>
                    <w:p w14:paraId="53C5798B" w14:textId="77777777" w:rsidR="0042750E" w:rsidRPr="0042750E" w:rsidRDefault="0042750E" w:rsidP="0042750E">
                      <w:pPr>
                        <w:rPr>
                          <w:rFonts w:ascii="Times New Roman" w:hAnsi="Times New Roman" w:cs="Times New Roman"/>
                          <w:sz w:val="38"/>
                          <w:szCs w:val="38"/>
                        </w:rPr>
                      </w:pPr>
                      <w:r w:rsidRPr="0042750E">
                        <w:rPr>
                          <w:rFonts w:ascii="Times New Roman" w:hAnsi="Times New Roman" w:cs="Times New Roman"/>
                          <w:sz w:val="38"/>
                          <w:szCs w:val="38"/>
                        </w:rPr>
                        <w:t xml:space="preserve">    Peter and </w:t>
                      </w:r>
                      <w:proofErr w:type="spellStart"/>
                      <w:r w:rsidRPr="0042750E">
                        <w:rPr>
                          <w:rFonts w:ascii="Times New Roman" w:hAnsi="Times New Roman" w:cs="Times New Roman"/>
                          <w:sz w:val="38"/>
                          <w:szCs w:val="38"/>
                        </w:rPr>
                        <w:t>Karene</w:t>
                      </w:r>
                      <w:proofErr w:type="spellEnd"/>
                      <w:r w:rsidRPr="0042750E">
                        <w:rPr>
                          <w:rFonts w:ascii="Times New Roman" w:hAnsi="Times New Roman" w:cs="Times New Roman"/>
                          <w:sz w:val="38"/>
                          <w:szCs w:val="38"/>
                        </w:rPr>
                        <w:t xml:space="preserve"> had a practice run on the Friday evening and the Hall was made ready for the ceremony – and so to the big day.</w:t>
                      </w:r>
                    </w:p>
                    <w:p w14:paraId="59D4ADF9" w14:textId="77777777" w:rsidR="0042750E" w:rsidRPr="0042750E" w:rsidRDefault="0042750E" w:rsidP="0042750E">
                      <w:pPr>
                        <w:rPr>
                          <w:rFonts w:ascii="Times New Roman" w:hAnsi="Times New Roman" w:cs="Times New Roman"/>
                          <w:sz w:val="38"/>
                          <w:szCs w:val="38"/>
                        </w:rPr>
                      </w:pPr>
                      <w:r w:rsidRPr="0042750E">
                        <w:rPr>
                          <w:rFonts w:ascii="Times New Roman" w:hAnsi="Times New Roman" w:cs="Times New Roman"/>
                          <w:sz w:val="38"/>
                          <w:szCs w:val="38"/>
                        </w:rPr>
                        <w:t xml:space="preserve">    Two features were outstanding to me – the bridal suite arrived in two veteran cars decorated with ribbons and tin cans. One was a 1930’s Jowett 10 (yes – made in Bradford), </w:t>
                      </w:r>
                      <w:proofErr w:type="spellStart"/>
                      <w:r w:rsidRPr="0042750E">
                        <w:rPr>
                          <w:rFonts w:ascii="Times New Roman" w:hAnsi="Times New Roman" w:cs="Times New Roman"/>
                          <w:sz w:val="38"/>
                          <w:szCs w:val="38"/>
                        </w:rPr>
                        <w:t>know</w:t>
                      </w:r>
                      <w:proofErr w:type="spellEnd"/>
                      <w:r w:rsidRPr="0042750E">
                        <w:rPr>
                          <w:rFonts w:ascii="Times New Roman" w:hAnsi="Times New Roman" w:cs="Times New Roman"/>
                          <w:sz w:val="38"/>
                          <w:szCs w:val="38"/>
                        </w:rPr>
                        <w:t xml:space="preserve"> as ‘Tabitha’ because, having been thoroughly refurbished she was ‘Full of good works’ – look up Acts ch.9 v 36 (AV</w:t>
                      </w:r>
                      <w:proofErr w:type="gramStart"/>
                      <w:r w:rsidRPr="0042750E">
                        <w:rPr>
                          <w:rFonts w:ascii="Times New Roman" w:hAnsi="Times New Roman" w:cs="Times New Roman"/>
                          <w:sz w:val="38"/>
                          <w:szCs w:val="38"/>
                        </w:rPr>
                        <w:t>) !</w:t>
                      </w:r>
                      <w:proofErr w:type="gramEnd"/>
                      <w:r w:rsidRPr="0042750E">
                        <w:rPr>
                          <w:rFonts w:ascii="Times New Roman" w:hAnsi="Times New Roman" w:cs="Times New Roman"/>
                          <w:sz w:val="38"/>
                          <w:szCs w:val="38"/>
                        </w:rPr>
                        <w:t xml:space="preserve"> </w:t>
                      </w:r>
                      <w:proofErr w:type="gramStart"/>
                      <w:r w:rsidRPr="0042750E">
                        <w:rPr>
                          <w:rFonts w:ascii="Times New Roman" w:hAnsi="Times New Roman" w:cs="Times New Roman"/>
                          <w:sz w:val="38"/>
                          <w:szCs w:val="38"/>
                        </w:rPr>
                        <w:t>Of course</w:t>
                      </w:r>
                      <w:proofErr w:type="gramEnd"/>
                      <w:r w:rsidRPr="0042750E">
                        <w:rPr>
                          <w:rFonts w:ascii="Times New Roman" w:hAnsi="Times New Roman" w:cs="Times New Roman"/>
                          <w:sz w:val="38"/>
                          <w:szCs w:val="38"/>
                        </w:rPr>
                        <w:t xml:space="preserve"> the bride looked gorgeous. The other feature was </w:t>
                      </w:r>
                      <w:proofErr w:type="spellStart"/>
                      <w:r w:rsidRPr="0042750E">
                        <w:rPr>
                          <w:rFonts w:ascii="Times New Roman" w:hAnsi="Times New Roman" w:cs="Times New Roman"/>
                          <w:sz w:val="38"/>
                          <w:szCs w:val="38"/>
                        </w:rPr>
                        <w:t>Karene</w:t>
                      </w:r>
                      <w:proofErr w:type="spellEnd"/>
                      <w:r w:rsidRPr="0042750E">
                        <w:rPr>
                          <w:rFonts w:ascii="Times New Roman" w:hAnsi="Times New Roman" w:cs="Times New Roman"/>
                          <w:sz w:val="38"/>
                          <w:szCs w:val="38"/>
                        </w:rPr>
                        <w:t xml:space="preserve"> had 42 brothers and sisters in support. Her parents had worked as foster parents for nearly thirty years, sometimes for as many as six at a time. </w:t>
                      </w:r>
                      <w:proofErr w:type="gramStart"/>
                      <w:r w:rsidRPr="0042750E">
                        <w:rPr>
                          <w:rFonts w:ascii="Times New Roman" w:hAnsi="Times New Roman" w:cs="Times New Roman"/>
                          <w:sz w:val="38"/>
                          <w:szCs w:val="38"/>
                        </w:rPr>
                        <w:t>Of course</w:t>
                      </w:r>
                      <w:proofErr w:type="gramEnd"/>
                      <w:r w:rsidRPr="0042750E">
                        <w:rPr>
                          <w:rFonts w:ascii="Times New Roman" w:hAnsi="Times New Roman" w:cs="Times New Roman"/>
                          <w:sz w:val="38"/>
                          <w:szCs w:val="38"/>
                        </w:rPr>
                        <w:t xml:space="preserve"> some were only there for a few weeks. One was almost adopted, had been there nearly 30 years. After the reception some of us went to see them off for their honeymoon on Fiji, and to collect Peter’s car from Launceston airport.</w:t>
                      </w:r>
                    </w:p>
                    <w:p w14:paraId="4F23198D" w14:textId="77777777" w:rsidR="0042750E" w:rsidRPr="0042750E" w:rsidRDefault="0042750E" w:rsidP="0042750E">
                      <w:pPr>
                        <w:rPr>
                          <w:rFonts w:ascii="Times New Roman" w:hAnsi="Times New Roman" w:cs="Times New Roman"/>
                          <w:sz w:val="38"/>
                          <w:szCs w:val="38"/>
                        </w:rPr>
                      </w:pPr>
                      <w:r w:rsidRPr="0042750E">
                        <w:rPr>
                          <w:rFonts w:ascii="Times New Roman" w:hAnsi="Times New Roman" w:cs="Times New Roman"/>
                          <w:sz w:val="38"/>
                          <w:szCs w:val="38"/>
                        </w:rPr>
                        <w:t xml:space="preserve">    It had been a full day and it was nice to be ‘home’ in Smith Street again. The following day was The Lord’s </w:t>
                      </w:r>
                      <w:proofErr w:type="gramStart"/>
                      <w:r w:rsidRPr="0042750E">
                        <w:rPr>
                          <w:rFonts w:ascii="Times New Roman" w:hAnsi="Times New Roman" w:cs="Times New Roman"/>
                          <w:sz w:val="38"/>
                          <w:szCs w:val="38"/>
                        </w:rPr>
                        <w:t>Day</w:t>
                      </w:r>
                      <w:proofErr w:type="gramEnd"/>
                      <w:r w:rsidRPr="0042750E">
                        <w:rPr>
                          <w:rFonts w:ascii="Times New Roman" w:hAnsi="Times New Roman" w:cs="Times New Roman"/>
                          <w:sz w:val="38"/>
                          <w:szCs w:val="38"/>
                        </w:rPr>
                        <w:t xml:space="preserve"> and we were back at the Gospel Hall again. It was then I noticed the lemon tree in the back garden. It seemed as if everybody in Smith Street had a lemon tree. Easy to grow and yielding two crops most years.</w:t>
                      </w:r>
                    </w:p>
                    <w:p w14:paraId="3B8BCDB9" w14:textId="7DB9D0E0" w:rsidR="009C00C8" w:rsidRPr="0042750E" w:rsidRDefault="0042750E" w:rsidP="00F3429B">
                      <w:pPr>
                        <w:rPr>
                          <w:rFonts w:ascii="Times New Roman" w:hAnsi="Times New Roman" w:cs="Times New Roman"/>
                          <w:sz w:val="38"/>
                          <w:szCs w:val="38"/>
                        </w:rPr>
                      </w:pPr>
                      <w:r w:rsidRPr="0042750E">
                        <w:rPr>
                          <w:rFonts w:ascii="Times New Roman" w:hAnsi="Times New Roman" w:cs="Times New Roman"/>
                          <w:sz w:val="38"/>
                          <w:szCs w:val="38"/>
                        </w:rPr>
                        <w:t xml:space="preserve">    Tasmania is shaped like a triangle and so </w:t>
                      </w:r>
                      <w:proofErr w:type="gramStart"/>
                      <w:r w:rsidRPr="0042750E">
                        <w:rPr>
                          <w:rFonts w:ascii="Times New Roman" w:hAnsi="Times New Roman" w:cs="Times New Roman"/>
                          <w:sz w:val="38"/>
                          <w:szCs w:val="38"/>
                        </w:rPr>
                        <w:t>far</w:t>
                      </w:r>
                      <w:proofErr w:type="gramEnd"/>
                      <w:r w:rsidRPr="0042750E">
                        <w:rPr>
                          <w:rFonts w:ascii="Times New Roman" w:hAnsi="Times New Roman" w:cs="Times New Roman"/>
                          <w:sz w:val="38"/>
                          <w:szCs w:val="38"/>
                        </w:rPr>
                        <w:t xml:space="preserve"> we haven’t gone far from the northern coastline and it’s nearly 250 miles to the southern tip, so we have some ground to cover. Next time we go south. </w:t>
                      </w:r>
                      <w:proofErr w:type="gramStart"/>
                      <w:r w:rsidRPr="0042750E">
                        <w:rPr>
                          <w:rFonts w:ascii="Times New Roman" w:hAnsi="Times New Roman" w:cs="Times New Roman"/>
                          <w:sz w:val="38"/>
                          <w:szCs w:val="38"/>
                        </w:rPr>
                        <w:t>You’ll</w:t>
                      </w:r>
                      <w:proofErr w:type="gramEnd"/>
                      <w:r w:rsidRPr="0042750E">
                        <w:rPr>
                          <w:rFonts w:ascii="Times New Roman" w:hAnsi="Times New Roman" w:cs="Times New Roman"/>
                          <w:sz w:val="38"/>
                          <w:szCs w:val="38"/>
                        </w:rPr>
                        <w:t xml:space="preserve"> be amazed?   </w:t>
                      </w:r>
                    </w:p>
                    <w:p w14:paraId="78BE42C8" w14:textId="2745CB0F" w:rsidR="00F3429B" w:rsidRPr="0042750E" w:rsidRDefault="00F3429B" w:rsidP="00F3429B">
                      <w:pPr>
                        <w:rPr>
                          <w:rFonts w:ascii="Times New Roman" w:hAnsi="Times New Roman" w:cs="Times New Roman"/>
                          <w:i/>
                          <w:iCs/>
                          <w:sz w:val="38"/>
                          <w:szCs w:val="38"/>
                        </w:rPr>
                      </w:pPr>
                      <w:r w:rsidRPr="0042750E">
                        <w:rPr>
                          <w:rFonts w:ascii="Times New Roman" w:hAnsi="Times New Roman" w:cs="Times New Roman"/>
                          <w:i/>
                          <w:iCs/>
                          <w:sz w:val="38"/>
                          <w:szCs w:val="38"/>
                        </w:rPr>
                        <w:t xml:space="preserve">BPH   </w:t>
                      </w:r>
                    </w:p>
                    <w:p w14:paraId="5E2481E7" w14:textId="39986B29" w:rsidR="006B373C" w:rsidRPr="0042750E" w:rsidRDefault="006B373C" w:rsidP="005F7002">
                      <w:pPr>
                        <w:rPr>
                          <w:rFonts w:ascii="Times New Roman" w:hAnsi="Times New Roman" w:cs="Times New Roman"/>
                          <w:i/>
                          <w:iCs/>
                          <w:sz w:val="38"/>
                          <w:szCs w:val="38"/>
                        </w:rPr>
                      </w:pPr>
                    </w:p>
                  </w:txbxContent>
                </v:textbox>
              </v:shape>
            </w:pict>
          </mc:Fallback>
        </mc:AlternateContent>
      </w: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7C57F455" w:rsidR="00E32E7A" w:rsidRDefault="00E32E7A" w:rsidP="001D50D1">
      <w:pPr>
        <w:tabs>
          <w:tab w:val="left" w:pos="5604"/>
          <w:tab w:val="left" w:pos="8647"/>
        </w:tabs>
        <w:ind w:right="752"/>
        <w:rPr>
          <w:b/>
          <w:sz w:val="14"/>
        </w:rPr>
      </w:pP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17035681" w14:textId="6EA3CB80" w:rsidR="000D52D1" w:rsidRDefault="000D52D1" w:rsidP="001D50D1">
      <w:pPr>
        <w:tabs>
          <w:tab w:val="left" w:pos="5604"/>
          <w:tab w:val="left" w:pos="8647"/>
        </w:tabs>
        <w:ind w:right="752"/>
        <w:rPr>
          <w:b/>
          <w:sz w:val="14"/>
        </w:rPr>
      </w:pPr>
    </w:p>
    <w:p w14:paraId="1CC2D893" w14:textId="77777777" w:rsidR="000D52D1" w:rsidRDefault="000D52D1" w:rsidP="001D50D1">
      <w:pPr>
        <w:tabs>
          <w:tab w:val="left" w:pos="5604"/>
          <w:tab w:val="left" w:pos="8647"/>
        </w:tabs>
        <w:ind w:right="752"/>
        <w:rPr>
          <w:b/>
          <w:sz w:val="14"/>
        </w:rPr>
      </w:pPr>
    </w:p>
    <w:p w14:paraId="6BFD4743" w14:textId="4CAD1ECE" w:rsidR="000D52D1" w:rsidRDefault="000D52D1" w:rsidP="001D50D1">
      <w:pPr>
        <w:tabs>
          <w:tab w:val="left" w:pos="5604"/>
          <w:tab w:val="left" w:pos="8647"/>
        </w:tabs>
        <w:ind w:right="752"/>
        <w:rPr>
          <w:b/>
          <w:sz w:val="14"/>
        </w:rPr>
      </w:pPr>
    </w:p>
    <w:p w14:paraId="2883A412" w14:textId="5D3A1B35" w:rsidR="00E905F6" w:rsidRDefault="00E905F6"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7216"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6" type="#_x0000_t202" style="position:absolute;left:0;text-align:left;margin-left:-40pt;margin-top:-11.25pt;width:528.9pt;height:37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58240"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F6EA09E"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0604C1E9" w14:textId="77777777" w:rsidR="005B19B4" w:rsidRDefault="00C14611" w:rsidP="009E7400">
                            <w:pPr>
                              <w:jc w:val="center"/>
                              <w:rPr>
                                <w:rFonts w:ascii="Times New Roman" w:hAnsi="Times New Roman" w:cs="Times New Roman"/>
                                <w:color w:val="00B050"/>
                                <w:sz w:val="56"/>
                                <w:szCs w:val="56"/>
                              </w:rPr>
                            </w:pPr>
                            <w:r w:rsidRPr="001E57F4">
                              <w:rPr>
                                <w:rFonts w:ascii="Times New Roman" w:hAnsi="Times New Roman" w:cs="Times New Roman"/>
                                <w:color w:val="00B050"/>
                                <w:sz w:val="56"/>
                                <w:szCs w:val="56"/>
                              </w:rPr>
                              <w:t>“</w:t>
                            </w:r>
                            <w:r w:rsidR="00BE006E">
                              <w:rPr>
                                <w:rFonts w:ascii="Times New Roman" w:hAnsi="Times New Roman" w:cs="Times New Roman"/>
                                <w:color w:val="00B050"/>
                                <w:sz w:val="56"/>
                                <w:szCs w:val="56"/>
                              </w:rPr>
                              <w:t>Wherever you go I will go</w:t>
                            </w:r>
                            <w:r w:rsidR="00897F1A">
                              <w:rPr>
                                <w:rFonts w:ascii="Times New Roman" w:hAnsi="Times New Roman" w:cs="Times New Roman"/>
                                <w:color w:val="00B050"/>
                                <w:sz w:val="56"/>
                                <w:szCs w:val="56"/>
                              </w:rPr>
                              <w:t xml:space="preserve">. </w:t>
                            </w:r>
                          </w:p>
                          <w:p w14:paraId="4A660AC6" w14:textId="6993699C" w:rsidR="005B19B4" w:rsidRDefault="00897F1A" w:rsidP="009E7400">
                            <w:pPr>
                              <w:jc w:val="center"/>
                              <w:rPr>
                                <w:rFonts w:ascii="Times New Roman" w:hAnsi="Times New Roman" w:cs="Times New Roman"/>
                                <w:color w:val="00B050"/>
                                <w:sz w:val="56"/>
                                <w:szCs w:val="56"/>
                              </w:rPr>
                            </w:pPr>
                            <w:r>
                              <w:rPr>
                                <w:rFonts w:ascii="Times New Roman" w:hAnsi="Times New Roman" w:cs="Times New Roman"/>
                                <w:color w:val="00B050"/>
                                <w:sz w:val="56"/>
                                <w:szCs w:val="56"/>
                              </w:rPr>
                              <w:t>Your people will be my people</w:t>
                            </w:r>
                          </w:p>
                          <w:p w14:paraId="41BF7B15" w14:textId="24B5B2A7" w:rsidR="00363AC5" w:rsidRDefault="00897F1A" w:rsidP="009E7400">
                            <w:pPr>
                              <w:jc w:val="center"/>
                              <w:rPr>
                                <w:rFonts w:ascii="Times New Roman" w:hAnsi="Times New Roman" w:cs="Times New Roman"/>
                                <w:color w:val="00B050"/>
                                <w:sz w:val="56"/>
                                <w:szCs w:val="56"/>
                              </w:rPr>
                            </w:pPr>
                            <w:r>
                              <w:rPr>
                                <w:rFonts w:ascii="Times New Roman" w:hAnsi="Times New Roman" w:cs="Times New Roman"/>
                                <w:color w:val="00B050"/>
                                <w:sz w:val="56"/>
                                <w:szCs w:val="56"/>
                              </w:rPr>
                              <w:t>and your God my God</w:t>
                            </w:r>
                            <w:r w:rsidR="00363AC5" w:rsidRPr="001E57F4">
                              <w:rPr>
                                <w:rFonts w:ascii="Times New Roman" w:hAnsi="Times New Roman" w:cs="Times New Roman"/>
                                <w:color w:val="00B050"/>
                                <w:sz w:val="56"/>
                                <w:szCs w:val="56"/>
                              </w:rPr>
                              <w:t>”</w:t>
                            </w:r>
                          </w:p>
                          <w:p w14:paraId="6C7362F8" w14:textId="186D225D" w:rsidR="00897F1A" w:rsidRPr="005B19B4" w:rsidRDefault="00897F1A" w:rsidP="009E7400">
                            <w:pPr>
                              <w:jc w:val="center"/>
                              <w:rPr>
                                <w:rFonts w:ascii="Times New Roman" w:hAnsi="Times New Roman" w:cs="Times New Roman"/>
                                <w:color w:val="00B050"/>
                                <w:sz w:val="48"/>
                                <w:szCs w:val="48"/>
                              </w:rPr>
                            </w:pPr>
                            <w:r w:rsidRPr="005B19B4">
                              <w:rPr>
                                <w:rFonts w:ascii="Times New Roman" w:hAnsi="Times New Roman" w:cs="Times New Roman"/>
                                <w:color w:val="00B050"/>
                                <w:sz w:val="48"/>
                                <w:szCs w:val="48"/>
                              </w:rPr>
                              <w:t>Ruth</w:t>
                            </w:r>
                            <w:r w:rsidR="005B19B4" w:rsidRPr="005B19B4">
                              <w:rPr>
                                <w:rFonts w:ascii="Times New Roman" w:hAnsi="Times New Roman" w:cs="Times New Roman"/>
                                <w:color w:val="00B050"/>
                                <w:sz w:val="48"/>
                                <w:szCs w:val="48"/>
                              </w:rPr>
                              <w:t xml:space="preserve"> 1 v 17</w:t>
                            </w:r>
                          </w:p>
                          <w:p w14:paraId="2F1331E8" w14:textId="77777777" w:rsidR="00130DB9" w:rsidRDefault="00130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7" type="#_x0000_t202" style="position:absolute;left:0;text-align:left;margin-left:-38.8pt;margin-top:23.3pt;width:522.9pt;height:28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Gh6A0aWAgAAeA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F6EA09E"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0604C1E9" w14:textId="77777777" w:rsidR="005B19B4" w:rsidRDefault="00C14611" w:rsidP="009E7400">
                      <w:pPr>
                        <w:jc w:val="center"/>
                        <w:rPr>
                          <w:rFonts w:ascii="Times New Roman" w:hAnsi="Times New Roman" w:cs="Times New Roman"/>
                          <w:color w:val="00B050"/>
                          <w:sz w:val="56"/>
                          <w:szCs w:val="56"/>
                        </w:rPr>
                      </w:pPr>
                      <w:r w:rsidRPr="001E57F4">
                        <w:rPr>
                          <w:rFonts w:ascii="Times New Roman" w:hAnsi="Times New Roman" w:cs="Times New Roman"/>
                          <w:color w:val="00B050"/>
                          <w:sz w:val="56"/>
                          <w:szCs w:val="56"/>
                        </w:rPr>
                        <w:t>“</w:t>
                      </w:r>
                      <w:r w:rsidR="00BE006E">
                        <w:rPr>
                          <w:rFonts w:ascii="Times New Roman" w:hAnsi="Times New Roman" w:cs="Times New Roman"/>
                          <w:color w:val="00B050"/>
                          <w:sz w:val="56"/>
                          <w:szCs w:val="56"/>
                        </w:rPr>
                        <w:t>Wherever you go I will go</w:t>
                      </w:r>
                      <w:r w:rsidR="00897F1A">
                        <w:rPr>
                          <w:rFonts w:ascii="Times New Roman" w:hAnsi="Times New Roman" w:cs="Times New Roman"/>
                          <w:color w:val="00B050"/>
                          <w:sz w:val="56"/>
                          <w:szCs w:val="56"/>
                        </w:rPr>
                        <w:t xml:space="preserve">. </w:t>
                      </w:r>
                    </w:p>
                    <w:p w14:paraId="4A660AC6" w14:textId="6993699C" w:rsidR="005B19B4" w:rsidRDefault="00897F1A" w:rsidP="009E7400">
                      <w:pPr>
                        <w:jc w:val="center"/>
                        <w:rPr>
                          <w:rFonts w:ascii="Times New Roman" w:hAnsi="Times New Roman" w:cs="Times New Roman"/>
                          <w:color w:val="00B050"/>
                          <w:sz w:val="56"/>
                          <w:szCs w:val="56"/>
                        </w:rPr>
                      </w:pPr>
                      <w:r>
                        <w:rPr>
                          <w:rFonts w:ascii="Times New Roman" w:hAnsi="Times New Roman" w:cs="Times New Roman"/>
                          <w:color w:val="00B050"/>
                          <w:sz w:val="56"/>
                          <w:szCs w:val="56"/>
                        </w:rPr>
                        <w:t xml:space="preserve">Your people will be my </w:t>
                      </w:r>
                      <w:proofErr w:type="gramStart"/>
                      <w:r>
                        <w:rPr>
                          <w:rFonts w:ascii="Times New Roman" w:hAnsi="Times New Roman" w:cs="Times New Roman"/>
                          <w:color w:val="00B050"/>
                          <w:sz w:val="56"/>
                          <w:szCs w:val="56"/>
                        </w:rPr>
                        <w:t>people</w:t>
                      </w:r>
                      <w:proofErr w:type="gramEnd"/>
                    </w:p>
                    <w:p w14:paraId="41BF7B15" w14:textId="24B5B2A7" w:rsidR="00363AC5" w:rsidRDefault="00897F1A" w:rsidP="009E7400">
                      <w:pPr>
                        <w:jc w:val="center"/>
                        <w:rPr>
                          <w:rFonts w:ascii="Times New Roman" w:hAnsi="Times New Roman" w:cs="Times New Roman"/>
                          <w:color w:val="00B050"/>
                          <w:sz w:val="56"/>
                          <w:szCs w:val="56"/>
                        </w:rPr>
                      </w:pPr>
                      <w:r>
                        <w:rPr>
                          <w:rFonts w:ascii="Times New Roman" w:hAnsi="Times New Roman" w:cs="Times New Roman"/>
                          <w:color w:val="00B050"/>
                          <w:sz w:val="56"/>
                          <w:szCs w:val="56"/>
                        </w:rPr>
                        <w:t>and your God my God</w:t>
                      </w:r>
                      <w:r w:rsidR="00363AC5" w:rsidRPr="001E57F4">
                        <w:rPr>
                          <w:rFonts w:ascii="Times New Roman" w:hAnsi="Times New Roman" w:cs="Times New Roman"/>
                          <w:color w:val="00B050"/>
                          <w:sz w:val="56"/>
                          <w:szCs w:val="56"/>
                        </w:rPr>
                        <w:t>”</w:t>
                      </w:r>
                    </w:p>
                    <w:p w14:paraId="6C7362F8" w14:textId="186D225D" w:rsidR="00897F1A" w:rsidRPr="005B19B4" w:rsidRDefault="00897F1A" w:rsidP="009E7400">
                      <w:pPr>
                        <w:jc w:val="center"/>
                        <w:rPr>
                          <w:rFonts w:ascii="Times New Roman" w:hAnsi="Times New Roman" w:cs="Times New Roman"/>
                          <w:color w:val="00B050"/>
                          <w:sz w:val="48"/>
                          <w:szCs w:val="48"/>
                        </w:rPr>
                      </w:pPr>
                      <w:r w:rsidRPr="005B19B4">
                        <w:rPr>
                          <w:rFonts w:ascii="Times New Roman" w:hAnsi="Times New Roman" w:cs="Times New Roman"/>
                          <w:color w:val="00B050"/>
                          <w:sz w:val="48"/>
                          <w:szCs w:val="48"/>
                        </w:rPr>
                        <w:t>Ruth</w:t>
                      </w:r>
                      <w:r w:rsidR="005B19B4" w:rsidRPr="005B19B4">
                        <w:rPr>
                          <w:rFonts w:ascii="Times New Roman" w:hAnsi="Times New Roman" w:cs="Times New Roman"/>
                          <w:color w:val="00B050"/>
                          <w:sz w:val="48"/>
                          <w:szCs w:val="48"/>
                        </w:rPr>
                        <w:t xml:space="preserve"> 1 v 17</w:t>
                      </w:r>
                    </w:p>
                    <w:p w14:paraId="2F1331E8" w14:textId="77777777" w:rsidR="00130DB9" w:rsidRDefault="00130DB9"/>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5168"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26"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8" type="#_x0000_t202" style="position:absolute;left:0;text-align:left;margin-left:-31.9pt;margin-top:17.7pt;width:508.8pt;height:108.6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Uxjg9VAIAAKo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27"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59069" w14:textId="77777777" w:rsidR="00D05A98" w:rsidRDefault="00D05A98" w:rsidP="00FC5A55">
      <w:r>
        <w:separator/>
      </w:r>
    </w:p>
  </w:endnote>
  <w:endnote w:type="continuationSeparator" w:id="0">
    <w:p w14:paraId="31AFDE04" w14:textId="77777777" w:rsidR="00D05A98" w:rsidRDefault="00D05A98" w:rsidP="00FC5A55">
      <w:r>
        <w:continuationSeparator/>
      </w:r>
    </w:p>
  </w:endnote>
  <w:endnote w:type="continuationNotice" w:id="1">
    <w:p w14:paraId="689DF436" w14:textId="77777777" w:rsidR="00D05A98" w:rsidRDefault="00D05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50E84" w14:textId="77777777" w:rsidR="00D05A98" w:rsidRDefault="00D05A98" w:rsidP="00FC5A55">
      <w:r>
        <w:separator/>
      </w:r>
    </w:p>
  </w:footnote>
  <w:footnote w:type="continuationSeparator" w:id="0">
    <w:p w14:paraId="0E5DE812" w14:textId="77777777" w:rsidR="00D05A98" w:rsidRDefault="00D05A98" w:rsidP="00FC5A55">
      <w:r>
        <w:continuationSeparator/>
      </w:r>
    </w:p>
  </w:footnote>
  <w:footnote w:type="continuationNotice" w:id="1">
    <w:p w14:paraId="6CB88207" w14:textId="77777777" w:rsidR="00D05A98" w:rsidRDefault="00D05A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6"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8"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10"/>
  </w:num>
  <w:num w:numId="5">
    <w:abstractNumId w:val="1"/>
  </w:num>
  <w:num w:numId="6">
    <w:abstractNumId w:val="19"/>
  </w:num>
  <w:num w:numId="7">
    <w:abstractNumId w:val="13"/>
  </w:num>
  <w:num w:numId="8">
    <w:abstractNumId w:val="14"/>
  </w:num>
  <w:num w:numId="9">
    <w:abstractNumId w:val="18"/>
  </w:num>
  <w:num w:numId="10">
    <w:abstractNumId w:val="8"/>
  </w:num>
  <w:num w:numId="11">
    <w:abstractNumId w:val="3"/>
  </w:num>
  <w:num w:numId="12">
    <w:abstractNumId w:val="4"/>
  </w:num>
  <w:num w:numId="13">
    <w:abstractNumId w:val="16"/>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5"/>
  </w:num>
  <w:num w:numId="21">
    <w:abstractNumId w:val="7"/>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97E"/>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7FC"/>
    <w:rsid w:val="000129F2"/>
    <w:rsid w:val="00012C09"/>
    <w:rsid w:val="00012DF0"/>
    <w:rsid w:val="00012E0A"/>
    <w:rsid w:val="00012FED"/>
    <w:rsid w:val="000135B7"/>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7486"/>
    <w:rsid w:val="000176E4"/>
    <w:rsid w:val="0002020C"/>
    <w:rsid w:val="00020338"/>
    <w:rsid w:val="0002053F"/>
    <w:rsid w:val="00020E84"/>
    <w:rsid w:val="00020FBB"/>
    <w:rsid w:val="0002150D"/>
    <w:rsid w:val="00021686"/>
    <w:rsid w:val="000217BD"/>
    <w:rsid w:val="00022685"/>
    <w:rsid w:val="00022B31"/>
    <w:rsid w:val="00022C82"/>
    <w:rsid w:val="00023358"/>
    <w:rsid w:val="0002356E"/>
    <w:rsid w:val="000237AD"/>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557"/>
    <w:rsid w:val="00040978"/>
    <w:rsid w:val="000410E1"/>
    <w:rsid w:val="00041451"/>
    <w:rsid w:val="00041553"/>
    <w:rsid w:val="00041B7B"/>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525"/>
    <w:rsid w:val="000505C5"/>
    <w:rsid w:val="000509F6"/>
    <w:rsid w:val="00051334"/>
    <w:rsid w:val="000514D8"/>
    <w:rsid w:val="0005177C"/>
    <w:rsid w:val="00051E80"/>
    <w:rsid w:val="00052041"/>
    <w:rsid w:val="00052423"/>
    <w:rsid w:val="0005331A"/>
    <w:rsid w:val="0005345C"/>
    <w:rsid w:val="000536C4"/>
    <w:rsid w:val="00053A26"/>
    <w:rsid w:val="00053C80"/>
    <w:rsid w:val="00053DD7"/>
    <w:rsid w:val="00053DFD"/>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8C"/>
    <w:rsid w:val="000713F4"/>
    <w:rsid w:val="0007147D"/>
    <w:rsid w:val="00071A86"/>
    <w:rsid w:val="00071F85"/>
    <w:rsid w:val="00071FD5"/>
    <w:rsid w:val="000720E8"/>
    <w:rsid w:val="00072204"/>
    <w:rsid w:val="00072548"/>
    <w:rsid w:val="00072E39"/>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4A64"/>
    <w:rsid w:val="00094BD0"/>
    <w:rsid w:val="00094C95"/>
    <w:rsid w:val="000957F6"/>
    <w:rsid w:val="00095E10"/>
    <w:rsid w:val="00095FC5"/>
    <w:rsid w:val="0009621C"/>
    <w:rsid w:val="00097073"/>
    <w:rsid w:val="0009709D"/>
    <w:rsid w:val="00097183"/>
    <w:rsid w:val="000976F0"/>
    <w:rsid w:val="000979F7"/>
    <w:rsid w:val="00097A2E"/>
    <w:rsid w:val="000A07E3"/>
    <w:rsid w:val="000A0F79"/>
    <w:rsid w:val="000A1D64"/>
    <w:rsid w:val="000A1D76"/>
    <w:rsid w:val="000A1E67"/>
    <w:rsid w:val="000A20C8"/>
    <w:rsid w:val="000A23C1"/>
    <w:rsid w:val="000A2BE1"/>
    <w:rsid w:val="000A2F75"/>
    <w:rsid w:val="000A337A"/>
    <w:rsid w:val="000A360E"/>
    <w:rsid w:val="000A372B"/>
    <w:rsid w:val="000A378E"/>
    <w:rsid w:val="000A399F"/>
    <w:rsid w:val="000A3FF4"/>
    <w:rsid w:val="000A489F"/>
    <w:rsid w:val="000A4C87"/>
    <w:rsid w:val="000A4EAE"/>
    <w:rsid w:val="000A509C"/>
    <w:rsid w:val="000A5545"/>
    <w:rsid w:val="000A5F4E"/>
    <w:rsid w:val="000A6270"/>
    <w:rsid w:val="000A6797"/>
    <w:rsid w:val="000A6A1B"/>
    <w:rsid w:val="000A71D9"/>
    <w:rsid w:val="000A727E"/>
    <w:rsid w:val="000A72CD"/>
    <w:rsid w:val="000A7F74"/>
    <w:rsid w:val="000B0048"/>
    <w:rsid w:val="000B0203"/>
    <w:rsid w:val="000B03BD"/>
    <w:rsid w:val="000B0957"/>
    <w:rsid w:val="000B097F"/>
    <w:rsid w:val="000B0DB8"/>
    <w:rsid w:val="000B107D"/>
    <w:rsid w:val="000B11ED"/>
    <w:rsid w:val="000B1305"/>
    <w:rsid w:val="000B18DF"/>
    <w:rsid w:val="000B19DD"/>
    <w:rsid w:val="000B24F8"/>
    <w:rsid w:val="000B2CEA"/>
    <w:rsid w:val="000B371B"/>
    <w:rsid w:val="000B3899"/>
    <w:rsid w:val="000B3CFC"/>
    <w:rsid w:val="000B4047"/>
    <w:rsid w:val="000B436B"/>
    <w:rsid w:val="000B49B8"/>
    <w:rsid w:val="000B4F61"/>
    <w:rsid w:val="000B54A8"/>
    <w:rsid w:val="000B54AA"/>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1885"/>
    <w:rsid w:val="000C1A8A"/>
    <w:rsid w:val="000C1D48"/>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AD1"/>
    <w:rsid w:val="000D4C7A"/>
    <w:rsid w:val="000D4F7D"/>
    <w:rsid w:val="000D4FC0"/>
    <w:rsid w:val="000D50AF"/>
    <w:rsid w:val="000D52D1"/>
    <w:rsid w:val="000D5399"/>
    <w:rsid w:val="000D547C"/>
    <w:rsid w:val="000D56EE"/>
    <w:rsid w:val="000D5C09"/>
    <w:rsid w:val="000D62D2"/>
    <w:rsid w:val="000D63A5"/>
    <w:rsid w:val="000D64F1"/>
    <w:rsid w:val="000D6628"/>
    <w:rsid w:val="000D672F"/>
    <w:rsid w:val="000D7018"/>
    <w:rsid w:val="000D7143"/>
    <w:rsid w:val="000D71F9"/>
    <w:rsid w:val="000D722F"/>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70C"/>
    <w:rsid w:val="000E48C7"/>
    <w:rsid w:val="000E53E5"/>
    <w:rsid w:val="000E54A9"/>
    <w:rsid w:val="000E5820"/>
    <w:rsid w:val="000E5C9B"/>
    <w:rsid w:val="000E5F98"/>
    <w:rsid w:val="000E6372"/>
    <w:rsid w:val="000E65D9"/>
    <w:rsid w:val="000E6846"/>
    <w:rsid w:val="000E697A"/>
    <w:rsid w:val="000E6E27"/>
    <w:rsid w:val="000E75BA"/>
    <w:rsid w:val="000E7B14"/>
    <w:rsid w:val="000E7CEE"/>
    <w:rsid w:val="000E7E36"/>
    <w:rsid w:val="000F0831"/>
    <w:rsid w:val="000F0A9A"/>
    <w:rsid w:val="000F0B04"/>
    <w:rsid w:val="000F0BD2"/>
    <w:rsid w:val="000F1110"/>
    <w:rsid w:val="000F1313"/>
    <w:rsid w:val="000F1B9B"/>
    <w:rsid w:val="000F2009"/>
    <w:rsid w:val="000F2267"/>
    <w:rsid w:val="000F3178"/>
    <w:rsid w:val="000F31A3"/>
    <w:rsid w:val="000F3381"/>
    <w:rsid w:val="000F394B"/>
    <w:rsid w:val="000F3AF4"/>
    <w:rsid w:val="000F40EF"/>
    <w:rsid w:val="000F438B"/>
    <w:rsid w:val="000F4457"/>
    <w:rsid w:val="000F481C"/>
    <w:rsid w:val="000F4851"/>
    <w:rsid w:val="000F4B28"/>
    <w:rsid w:val="000F5231"/>
    <w:rsid w:val="000F523C"/>
    <w:rsid w:val="000F5402"/>
    <w:rsid w:val="000F568E"/>
    <w:rsid w:val="000F5848"/>
    <w:rsid w:val="000F5D1C"/>
    <w:rsid w:val="000F6071"/>
    <w:rsid w:val="000F729D"/>
    <w:rsid w:val="000F7767"/>
    <w:rsid w:val="001000CD"/>
    <w:rsid w:val="00100375"/>
    <w:rsid w:val="001004DC"/>
    <w:rsid w:val="00100956"/>
    <w:rsid w:val="00100971"/>
    <w:rsid w:val="001012F3"/>
    <w:rsid w:val="001013BA"/>
    <w:rsid w:val="00101458"/>
    <w:rsid w:val="001016E3"/>
    <w:rsid w:val="001018DF"/>
    <w:rsid w:val="00101EA4"/>
    <w:rsid w:val="001027B0"/>
    <w:rsid w:val="00102887"/>
    <w:rsid w:val="00102AFA"/>
    <w:rsid w:val="0010308A"/>
    <w:rsid w:val="001039CB"/>
    <w:rsid w:val="00103E03"/>
    <w:rsid w:val="0010400E"/>
    <w:rsid w:val="001041B4"/>
    <w:rsid w:val="001049E2"/>
    <w:rsid w:val="00104D09"/>
    <w:rsid w:val="00105063"/>
    <w:rsid w:val="00105656"/>
    <w:rsid w:val="001056F2"/>
    <w:rsid w:val="001062C9"/>
    <w:rsid w:val="00106B75"/>
    <w:rsid w:val="00106E20"/>
    <w:rsid w:val="00106E64"/>
    <w:rsid w:val="00107A51"/>
    <w:rsid w:val="00107B63"/>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3047"/>
    <w:rsid w:val="00153F0C"/>
    <w:rsid w:val="00154066"/>
    <w:rsid w:val="001544E1"/>
    <w:rsid w:val="00154994"/>
    <w:rsid w:val="00155165"/>
    <w:rsid w:val="0015527F"/>
    <w:rsid w:val="0015554B"/>
    <w:rsid w:val="001556BD"/>
    <w:rsid w:val="00155BB8"/>
    <w:rsid w:val="00155D13"/>
    <w:rsid w:val="001568F5"/>
    <w:rsid w:val="00156E93"/>
    <w:rsid w:val="001573EE"/>
    <w:rsid w:val="00157559"/>
    <w:rsid w:val="00157BE8"/>
    <w:rsid w:val="00157D49"/>
    <w:rsid w:val="00157DC6"/>
    <w:rsid w:val="00157E3F"/>
    <w:rsid w:val="00157EB3"/>
    <w:rsid w:val="00160722"/>
    <w:rsid w:val="00160883"/>
    <w:rsid w:val="0016113D"/>
    <w:rsid w:val="00161B1E"/>
    <w:rsid w:val="00161F58"/>
    <w:rsid w:val="001624C1"/>
    <w:rsid w:val="00162771"/>
    <w:rsid w:val="00162E3F"/>
    <w:rsid w:val="001632C6"/>
    <w:rsid w:val="00163A8A"/>
    <w:rsid w:val="00163AB2"/>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4290"/>
    <w:rsid w:val="001742A7"/>
    <w:rsid w:val="00174519"/>
    <w:rsid w:val="00174BE2"/>
    <w:rsid w:val="001751D2"/>
    <w:rsid w:val="00175B79"/>
    <w:rsid w:val="00175EE4"/>
    <w:rsid w:val="00176229"/>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400A"/>
    <w:rsid w:val="00194052"/>
    <w:rsid w:val="00194A6B"/>
    <w:rsid w:val="00195497"/>
    <w:rsid w:val="001955F8"/>
    <w:rsid w:val="0019582C"/>
    <w:rsid w:val="00195C91"/>
    <w:rsid w:val="00195E6A"/>
    <w:rsid w:val="00196474"/>
    <w:rsid w:val="00196A4A"/>
    <w:rsid w:val="001974E5"/>
    <w:rsid w:val="00197C6C"/>
    <w:rsid w:val="00197E3B"/>
    <w:rsid w:val="001A02E0"/>
    <w:rsid w:val="001A04CC"/>
    <w:rsid w:val="001A0856"/>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9C6"/>
    <w:rsid w:val="001B4A65"/>
    <w:rsid w:val="001B4C7B"/>
    <w:rsid w:val="001B4D0A"/>
    <w:rsid w:val="001B4DA2"/>
    <w:rsid w:val="001B4E5E"/>
    <w:rsid w:val="001B54E4"/>
    <w:rsid w:val="001B5CD3"/>
    <w:rsid w:val="001B64DA"/>
    <w:rsid w:val="001B6DDA"/>
    <w:rsid w:val="001B6FD6"/>
    <w:rsid w:val="001B7041"/>
    <w:rsid w:val="001B72CB"/>
    <w:rsid w:val="001B7B21"/>
    <w:rsid w:val="001C0120"/>
    <w:rsid w:val="001C014B"/>
    <w:rsid w:val="001C0397"/>
    <w:rsid w:val="001C06F1"/>
    <w:rsid w:val="001C0FF4"/>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4D0"/>
    <w:rsid w:val="001C664F"/>
    <w:rsid w:val="001C6A19"/>
    <w:rsid w:val="001C776A"/>
    <w:rsid w:val="001C7816"/>
    <w:rsid w:val="001C7B05"/>
    <w:rsid w:val="001C7B61"/>
    <w:rsid w:val="001D012A"/>
    <w:rsid w:val="001D085E"/>
    <w:rsid w:val="001D0A43"/>
    <w:rsid w:val="001D0B99"/>
    <w:rsid w:val="001D0D25"/>
    <w:rsid w:val="001D1116"/>
    <w:rsid w:val="001D1FC3"/>
    <w:rsid w:val="001D25AA"/>
    <w:rsid w:val="001D29E6"/>
    <w:rsid w:val="001D2A90"/>
    <w:rsid w:val="001D2BEC"/>
    <w:rsid w:val="001D2D89"/>
    <w:rsid w:val="001D3802"/>
    <w:rsid w:val="001D3D38"/>
    <w:rsid w:val="001D3E7B"/>
    <w:rsid w:val="001D4432"/>
    <w:rsid w:val="001D47D9"/>
    <w:rsid w:val="001D48DB"/>
    <w:rsid w:val="001D4AE0"/>
    <w:rsid w:val="001D4BE0"/>
    <w:rsid w:val="001D50D1"/>
    <w:rsid w:val="001D59FC"/>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326F"/>
    <w:rsid w:val="001E3456"/>
    <w:rsid w:val="001E39BD"/>
    <w:rsid w:val="001E3D00"/>
    <w:rsid w:val="001E434B"/>
    <w:rsid w:val="001E4710"/>
    <w:rsid w:val="001E4959"/>
    <w:rsid w:val="001E4E97"/>
    <w:rsid w:val="001E52BC"/>
    <w:rsid w:val="001E574E"/>
    <w:rsid w:val="001E57F4"/>
    <w:rsid w:val="001E5884"/>
    <w:rsid w:val="001E5C8F"/>
    <w:rsid w:val="001E612E"/>
    <w:rsid w:val="001E635F"/>
    <w:rsid w:val="001E665A"/>
    <w:rsid w:val="001E66D2"/>
    <w:rsid w:val="001E66F6"/>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35A"/>
    <w:rsid w:val="002064AE"/>
    <w:rsid w:val="00206554"/>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30248"/>
    <w:rsid w:val="0023040B"/>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8F0"/>
    <w:rsid w:val="0023498E"/>
    <w:rsid w:val="00234B29"/>
    <w:rsid w:val="002358A5"/>
    <w:rsid w:val="002358BA"/>
    <w:rsid w:val="00235D02"/>
    <w:rsid w:val="00236EAB"/>
    <w:rsid w:val="002374CD"/>
    <w:rsid w:val="002379C4"/>
    <w:rsid w:val="00237B05"/>
    <w:rsid w:val="00237F4B"/>
    <w:rsid w:val="002409AA"/>
    <w:rsid w:val="00240B9C"/>
    <w:rsid w:val="00240C38"/>
    <w:rsid w:val="002413A8"/>
    <w:rsid w:val="00241666"/>
    <w:rsid w:val="00241C0B"/>
    <w:rsid w:val="00241F08"/>
    <w:rsid w:val="00242323"/>
    <w:rsid w:val="002426A0"/>
    <w:rsid w:val="00242968"/>
    <w:rsid w:val="00242C6F"/>
    <w:rsid w:val="00242D4F"/>
    <w:rsid w:val="00242DD3"/>
    <w:rsid w:val="002431D8"/>
    <w:rsid w:val="00243378"/>
    <w:rsid w:val="0024379D"/>
    <w:rsid w:val="00243847"/>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6030"/>
    <w:rsid w:val="002763F7"/>
    <w:rsid w:val="002766A2"/>
    <w:rsid w:val="00276910"/>
    <w:rsid w:val="00276B6A"/>
    <w:rsid w:val="0027706A"/>
    <w:rsid w:val="0027723A"/>
    <w:rsid w:val="002772ED"/>
    <w:rsid w:val="0027742A"/>
    <w:rsid w:val="00277467"/>
    <w:rsid w:val="00277841"/>
    <w:rsid w:val="00280461"/>
    <w:rsid w:val="0028049F"/>
    <w:rsid w:val="00280CBB"/>
    <w:rsid w:val="0028143A"/>
    <w:rsid w:val="002818FD"/>
    <w:rsid w:val="00281B84"/>
    <w:rsid w:val="00281CDB"/>
    <w:rsid w:val="002822A4"/>
    <w:rsid w:val="00282A8B"/>
    <w:rsid w:val="002832AC"/>
    <w:rsid w:val="00283503"/>
    <w:rsid w:val="002836C8"/>
    <w:rsid w:val="00283797"/>
    <w:rsid w:val="00284021"/>
    <w:rsid w:val="00284351"/>
    <w:rsid w:val="00284551"/>
    <w:rsid w:val="00284684"/>
    <w:rsid w:val="002847B4"/>
    <w:rsid w:val="00284E62"/>
    <w:rsid w:val="00284F69"/>
    <w:rsid w:val="00285088"/>
    <w:rsid w:val="00285147"/>
    <w:rsid w:val="002858CA"/>
    <w:rsid w:val="00285E7E"/>
    <w:rsid w:val="00286062"/>
    <w:rsid w:val="0028609B"/>
    <w:rsid w:val="002866F4"/>
    <w:rsid w:val="0028729F"/>
    <w:rsid w:val="00287444"/>
    <w:rsid w:val="002877E6"/>
    <w:rsid w:val="00287871"/>
    <w:rsid w:val="00287D43"/>
    <w:rsid w:val="00290859"/>
    <w:rsid w:val="00290E8D"/>
    <w:rsid w:val="00290EBA"/>
    <w:rsid w:val="00290F6C"/>
    <w:rsid w:val="00290FDB"/>
    <w:rsid w:val="00292605"/>
    <w:rsid w:val="00292D8B"/>
    <w:rsid w:val="00292DA5"/>
    <w:rsid w:val="00293D19"/>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F9"/>
    <w:rsid w:val="002A7F25"/>
    <w:rsid w:val="002B0922"/>
    <w:rsid w:val="002B148D"/>
    <w:rsid w:val="002B1A11"/>
    <w:rsid w:val="002B22FC"/>
    <w:rsid w:val="002B2304"/>
    <w:rsid w:val="002B235E"/>
    <w:rsid w:val="002B252E"/>
    <w:rsid w:val="002B2679"/>
    <w:rsid w:val="002B26F7"/>
    <w:rsid w:val="002B302D"/>
    <w:rsid w:val="002B386A"/>
    <w:rsid w:val="002B4A0B"/>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822"/>
    <w:rsid w:val="002C2C47"/>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614E"/>
    <w:rsid w:val="002D6417"/>
    <w:rsid w:val="002D6836"/>
    <w:rsid w:val="002D689F"/>
    <w:rsid w:val="002D690F"/>
    <w:rsid w:val="002E03B5"/>
    <w:rsid w:val="002E0FD9"/>
    <w:rsid w:val="002E1502"/>
    <w:rsid w:val="002E1AA5"/>
    <w:rsid w:val="002E1C0F"/>
    <w:rsid w:val="002E1C68"/>
    <w:rsid w:val="002E2463"/>
    <w:rsid w:val="002E2904"/>
    <w:rsid w:val="002E2A1A"/>
    <w:rsid w:val="002E2AED"/>
    <w:rsid w:val="002E2D7C"/>
    <w:rsid w:val="002E35CE"/>
    <w:rsid w:val="002E42FF"/>
    <w:rsid w:val="002E4427"/>
    <w:rsid w:val="002E4A17"/>
    <w:rsid w:val="002E4A70"/>
    <w:rsid w:val="002E4B4D"/>
    <w:rsid w:val="002E4DE5"/>
    <w:rsid w:val="002E56B1"/>
    <w:rsid w:val="002E57F2"/>
    <w:rsid w:val="002E57F4"/>
    <w:rsid w:val="002E5C03"/>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D8"/>
    <w:rsid w:val="003203AE"/>
    <w:rsid w:val="003209BF"/>
    <w:rsid w:val="003212B4"/>
    <w:rsid w:val="00321460"/>
    <w:rsid w:val="003221E9"/>
    <w:rsid w:val="003224B9"/>
    <w:rsid w:val="00322CA1"/>
    <w:rsid w:val="00322E57"/>
    <w:rsid w:val="00322F83"/>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37E95"/>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2D37"/>
    <w:rsid w:val="00353423"/>
    <w:rsid w:val="00353729"/>
    <w:rsid w:val="00353C94"/>
    <w:rsid w:val="00354321"/>
    <w:rsid w:val="0035488E"/>
    <w:rsid w:val="00354A32"/>
    <w:rsid w:val="003550F4"/>
    <w:rsid w:val="00355290"/>
    <w:rsid w:val="00355520"/>
    <w:rsid w:val="003556B2"/>
    <w:rsid w:val="0035579F"/>
    <w:rsid w:val="0035592C"/>
    <w:rsid w:val="00355EB3"/>
    <w:rsid w:val="00356115"/>
    <w:rsid w:val="003561DF"/>
    <w:rsid w:val="003562CA"/>
    <w:rsid w:val="00356DB2"/>
    <w:rsid w:val="00357BE6"/>
    <w:rsid w:val="00357D2A"/>
    <w:rsid w:val="00357D53"/>
    <w:rsid w:val="00360075"/>
    <w:rsid w:val="00360119"/>
    <w:rsid w:val="003602EE"/>
    <w:rsid w:val="003607FF"/>
    <w:rsid w:val="00360C39"/>
    <w:rsid w:val="00361133"/>
    <w:rsid w:val="00361492"/>
    <w:rsid w:val="003616C6"/>
    <w:rsid w:val="003625DF"/>
    <w:rsid w:val="00362AA9"/>
    <w:rsid w:val="003632B2"/>
    <w:rsid w:val="00363316"/>
    <w:rsid w:val="003635F1"/>
    <w:rsid w:val="003639C1"/>
    <w:rsid w:val="00363AC5"/>
    <w:rsid w:val="00363D2B"/>
    <w:rsid w:val="00364066"/>
    <w:rsid w:val="003641B6"/>
    <w:rsid w:val="003643F3"/>
    <w:rsid w:val="0036477B"/>
    <w:rsid w:val="0036493E"/>
    <w:rsid w:val="00364BAD"/>
    <w:rsid w:val="00364D52"/>
    <w:rsid w:val="00364D70"/>
    <w:rsid w:val="00364D7C"/>
    <w:rsid w:val="00364F20"/>
    <w:rsid w:val="003650E7"/>
    <w:rsid w:val="003654E0"/>
    <w:rsid w:val="00366240"/>
    <w:rsid w:val="003662B7"/>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718"/>
    <w:rsid w:val="00396ABD"/>
    <w:rsid w:val="00396BC4"/>
    <w:rsid w:val="0039708E"/>
    <w:rsid w:val="003971DA"/>
    <w:rsid w:val="0039767B"/>
    <w:rsid w:val="00397C33"/>
    <w:rsid w:val="00397E05"/>
    <w:rsid w:val="003A053D"/>
    <w:rsid w:val="003A0821"/>
    <w:rsid w:val="003A0B77"/>
    <w:rsid w:val="003A0D0B"/>
    <w:rsid w:val="003A14B0"/>
    <w:rsid w:val="003A16B9"/>
    <w:rsid w:val="003A1F3B"/>
    <w:rsid w:val="003A241E"/>
    <w:rsid w:val="003A2499"/>
    <w:rsid w:val="003A2623"/>
    <w:rsid w:val="003A30E3"/>
    <w:rsid w:val="003A3444"/>
    <w:rsid w:val="003A3A09"/>
    <w:rsid w:val="003A3B77"/>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A06"/>
    <w:rsid w:val="003B1A18"/>
    <w:rsid w:val="003B1B76"/>
    <w:rsid w:val="003B2804"/>
    <w:rsid w:val="003B2C23"/>
    <w:rsid w:val="003B3497"/>
    <w:rsid w:val="003B3FED"/>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635"/>
    <w:rsid w:val="003C0783"/>
    <w:rsid w:val="003C093E"/>
    <w:rsid w:val="003C0AB7"/>
    <w:rsid w:val="003C0F2E"/>
    <w:rsid w:val="003C0FA2"/>
    <w:rsid w:val="003C100A"/>
    <w:rsid w:val="003C168C"/>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F2"/>
    <w:rsid w:val="003D78C8"/>
    <w:rsid w:val="003D7DAB"/>
    <w:rsid w:val="003D7F5A"/>
    <w:rsid w:val="003E08EF"/>
    <w:rsid w:val="003E0932"/>
    <w:rsid w:val="003E0D17"/>
    <w:rsid w:val="003E15F7"/>
    <w:rsid w:val="003E199A"/>
    <w:rsid w:val="003E1B37"/>
    <w:rsid w:val="003E204D"/>
    <w:rsid w:val="003E213F"/>
    <w:rsid w:val="003E26D0"/>
    <w:rsid w:val="003E2BDD"/>
    <w:rsid w:val="003E3093"/>
    <w:rsid w:val="003E3503"/>
    <w:rsid w:val="003E3802"/>
    <w:rsid w:val="003E3905"/>
    <w:rsid w:val="003E3949"/>
    <w:rsid w:val="003E423F"/>
    <w:rsid w:val="003E482A"/>
    <w:rsid w:val="003E4CC0"/>
    <w:rsid w:val="003E4E1E"/>
    <w:rsid w:val="003E57FA"/>
    <w:rsid w:val="003E5D83"/>
    <w:rsid w:val="003E5F05"/>
    <w:rsid w:val="003E6117"/>
    <w:rsid w:val="003E710F"/>
    <w:rsid w:val="003E748D"/>
    <w:rsid w:val="003E7575"/>
    <w:rsid w:val="003E75DE"/>
    <w:rsid w:val="003E7BC6"/>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A9A"/>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BD"/>
    <w:rsid w:val="004221FF"/>
    <w:rsid w:val="0042235E"/>
    <w:rsid w:val="00422772"/>
    <w:rsid w:val="00422BAA"/>
    <w:rsid w:val="00422C0C"/>
    <w:rsid w:val="00422C2D"/>
    <w:rsid w:val="00422D7E"/>
    <w:rsid w:val="004238F1"/>
    <w:rsid w:val="00423D5F"/>
    <w:rsid w:val="0042458C"/>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8E3"/>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80"/>
    <w:rsid w:val="00477CEB"/>
    <w:rsid w:val="00477EEF"/>
    <w:rsid w:val="00480022"/>
    <w:rsid w:val="00480439"/>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964"/>
    <w:rsid w:val="00487A7C"/>
    <w:rsid w:val="00490777"/>
    <w:rsid w:val="00490DF1"/>
    <w:rsid w:val="004911E1"/>
    <w:rsid w:val="00491638"/>
    <w:rsid w:val="004916BA"/>
    <w:rsid w:val="0049190D"/>
    <w:rsid w:val="0049197B"/>
    <w:rsid w:val="00491AFC"/>
    <w:rsid w:val="00491BBC"/>
    <w:rsid w:val="00491BF4"/>
    <w:rsid w:val="00492452"/>
    <w:rsid w:val="004924F1"/>
    <w:rsid w:val="004927C3"/>
    <w:rsid w:val="00493612"/>
    <w:rsid w:val="0049370B"/>
    <w:rsid w:val="004938B1"/>
    <w:rsid w:val="00493AAD"/>
    <w:rsid w:val="00493FDF"/>
    <w:rsid w:val="004942A5"/>
    <w:rsid w:val="004948F9"/>
    <w:rsid w:val="00494C41"/>
    <w:rsid w:val="00494D7C"/>
    <w:rsid w:val="00494F56"/>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3117"/>
    <w:rsid w:val="004B3987"/>
    <w:rsid w:val="004B3A12"/>
    <w:rsid w:val="004B3B0A"/>
    <w:rsid w:val="004B3E6E"/>
    <w:rsid w:val="004B4811"/>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C23"/>
    <w:rsid w:val="004E1D31"/>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86F"/>
    <w:rsid w:val="00504914"/>
    <w:rsid w:val="00504B0F"/>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74A"/>
    <w:rsid w:val="005127E7"/>
    <w:rsid w:val="005130C4"/>
    <w:rsid w:val="00513185"/>
    <w:rsid w:val="00513847"/>
    <w:rsid w:val="00513C78"/>
    <w:rsid w:val="00513C9F"/>
    <w:rsid w:val="00513F70"/>
    <w:rsid w:val="00513FB2"/>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F5"/>
    <w:rsid w:val="0052022C"/>
    <w:rsid w:val="00520551"/>
    <w:rsid w:val="005206D2"/>
    <w:rsid w:val="00520895"/>
    <w:rsid w:val="0052094B"/>
    <w:rsid w:val="00520B53"/>
    <w:rsid w:val="00521253"/>
    <w:rsid w:val="00521E17"/>
    <w:rsid w:val="00521FBE"/>
    <w:rsid w:val="0052216E"/>
    <w:rsid w:val="00522337"/>
    <w:rsid w:val="00522674"/>
    <w:rsid w:val="00522D55"/>
    <w:rsid w:val="00522E35"/>
    <w:rsid w:val="0052302A"/>
    <w:rsid w:val="00523A0E"/>
    <w:rsid w:val="00523D9F"/>
    <w:rsid w:val="00524583"/>
    <w:rsid w:val="00524AB3"/>
    <w:rsid w:val="00524BCD"/>
    <w:rsid w:val="00524E8C"/>
    <w:rsid w:val="0052522B"/>
    <w:rsid w:val="005259B3"/>
    <w:rsid w:val="005265F0"/>
    <w:rsid w:val="005267EF"/>
    <w:rsid w:val="0052680F"/>
    <w:rsid w:val="00526AA3"/>
    <w:rsid w:val="005270AA"/>
    <w:rsid w:val="00527269"/>
    <w:rsid w:val="005277D0"/>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8D0"/>
    <w:rsid w:val="005579D3"/>
    <w:rsid w:val="005579D7"/>
    <w:rsid w:val="00557B81"/>
    <w:rsid w:val="00557E9F"/>
    <w:rsid w:val="00557EFC"/>
    <w:rsid w:val="0056039A"/>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0524"/>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ECA"/>
    <w:rsid w:val="0059208A"/>
    <w:rsid w:val="00592198"/>
    <w:rsid w:val="0059284A"/>
    <w:rsid w:val="005929B2"/>
    <w:rsid w:val="00592A09"/>
    <w:rsid w:val="00592AE1"/>
    <w:rsid w:val="00592E1E"/>
    <w:rsid w:val="0059301F"/>
    <w:rsid w:val="00593024"/>
    <w:rsid w:val="005945BB"/>
    <w:rsid w:val="005946BC"/>
    <w:rsid w:val="00594BFE"/>
    <w:rsid w:val="00594C9C"/>
    <w:rsid w:val="00594E3E"/>
    <w:rsid w:val="00595269"/>
    <w:rsid w:val="00595662"/>
    <w:rsid w:val="00595861"/>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784"/>
    <w:rsid w:val="005A1A67"/>
    <w:rsid w:val="005A1A89"/>
    <w:rsid w:val="005A1A9B"/>
    <w:rsid w:val="005A2122"/>
    <w:rsid w:val="005A235A"/>
    <w:rsid w:val="005A23F9"/>
    <w:rsid w:val="005A2907"/>
    <w:rsid w:val="005A2F62"/>
    <w:rsid w:val="005A2F81"/>
    <w:rsid w:val="005A30F1"/>
    <w:rsid w:val="005A31B8"/>
    <w:rsid w:val="005A341D"/>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36C"/>
    <w:rsid w:val="005B19B4"/>
    <w:rsid w:val="005B1C1C"/>
    <w:rsid w:val="005B1FB8"/>
    <w:rsid w:val="005B216F"/>
    <w:rsid w:val="005B234F"/>
    <w:rsid w:val="005B23B0"/>
    <w:rsid w:val="005B25FB"/>
    <w:rsid w:val="005B2B11"/>
    <w:rsid w:val="005B2C69"/>
    <w:rsid w:val="005B3240"/>
    <w:rsid w:val="005B3672"/>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ED"/>
    <w:rsid w:val="005C5853"/>
    <w:rsid w:val="005C606F"/>
    <w:rsid w:val="005C6529"/>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20E6"/>
    <w:rsid w:val="005E2326"/>
    <w:rsid w:val="005E2329"/>
    <w:rsid w:val="005E283C"/>
    <w:rsid w:val="005E2F4D"/>
    <w:rsid w:val="005E3428"/>
    <w:rsid w:val="005E3581"/>
    <w:rsid w:val="005E35FD"/>
    <w:rsid w:val="005E3A36"/>
    <w:rsid w:val="005E3C39"/>
    <w:rsid w:val="005E3E6A"/>
    <w:rsid w:val="005E4A70"/>
    <w:rsid w:val="005E4FF2"/>
    <w:rsid w:val="005E5AE8"/>
    <w:rsid w:val="005E5B6E"/>
    <w:rsid w:val="005E5FE6"/>
    <w:rsid w:val="005E62AE"/>
    <w:rsid w:val="005E640B"/>
    <w:rsid w:val="005E64C9"/>
    <w:rsid w:val="005E6FEC"/>
    <w:rsid w:val="005E7396"/>
    <w:rsid w:val="005E7488"/>
    <w:rsid w:val="005E7999"/>
    <w:rsid w:val="005E79EE"/>
    <w:rsid w:val="005E7ED5"/>
    <w:rsid w:val="005F0228"/>
    <w:rsid w:val="005F0232"/>
    <w:rsid w:val="005F0BA6"/>
    <w:rsid w:val="005F10FE"/>
    <w:rsid w:val="005F13FC"/>
    <w:rsid w:val="005F148C"/>
    <w:rsid w:val="005F18B2"/>
    <w:rsid w:val="005F2ABE"/>
    <w:rsid w:val="005F33F8"/>
    <w:rsid w:val="005F3940"/>
    <w:rsid w:val="005F3BE7"/>
    <w:rsid w:val="005F3FC5"/>
    <w:rsid w:val="005F4073"/>
    <w:rsid w:val="005F441A"/>
    <w:rsid w:val="005F4CB7"/>
    <w:rsid w:val="005F5068"/>
    <w:rsid w:val="005F52BF"/>
    <w:rsid w:val="005F56DA"/>
    <w:rsid w:val="005F615F"/>
    <w:rsid w:val="005F6C25"/>
    <w:rsid w:val="005F6E20"/>
    <w:rsid w:val="005F7002"/>
    <w:rsid w:val="005F706F"/>
    <w:rsid w:val="005F7255"/>
    <w:rsid w:val="005F7414"/>
    <w:rsid w:val="005F7884"/>
    <w:rsid w:val="005F79CB"/>
    <w:rsid w:val="005F7BD3"/>
    <w:rsid w:val="005F7E58"/>
    <w:rsid w:val="0060023C"/>
    <w:rsid w:val="00600A94"/>
    <w:rsid w:val="00600B0F"/>
    <w:rsid w:val="006015D5"/>
    <w:rsid w:val="006017EF"/>
    <w:rsid w:val="00601BD2"/>
    <w:rsid w:val="006022DA"/>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F70"/>
    <w:rsid w:val="00607F89"/>
    <w:rsid w:val="00610014"/>
    <w:rsid w:val="006102D8"/>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8F"/>
    <w:rsid w:val="006213BC"/>
    <w:rsid w:val="00621CD8"/>
    <w:rsid w:val="00622157"/>
    <w:rsid w:val="00622885"/>
    <w:rsid w:val="006232A3"/>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C"/>
    <w:rsid w:val="00645548"/>
    <w:rsid w:val="00645E7E"/>
    <w:rsid w:val="00645F11"/>
    <w:rsid w:val="00645F41"/>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5947"/>
    <w:rsid w:val="00666172"/>
    <w:rsid w:val="00666800"/>
    <w:rsid w:val="00667735"/>
    <w:rsid w:val="00667F7E"/>
    <w:rsid w:val="006701AF"/>
    <w:rsid w:val="0067044A"/>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533"/>
    <w:rsid w:val="00686A00"/>
    <w:rsid w:val="00687397"/>
    <w:rsid w:val="0068775A"/>
    <w:rsid w:val="00687BF8"/>
    <w:rsid w:val="006900A5"/>
    <w:rsid w:val="00690259"/>
    <w:rsid w:val="006906EA"/>
    <w:rsid w:val="00690C1F"/>
    <w:rsid w:val="00690EBE"/>
    <w:rsid w:val="00691050"/>
    <w:rsid w:val="0069129C"/>
    <w:rsid w:val="00691533"/>
    <w:rsid w:val="00691A8F"/>
    <w:rsid w:val="00691F3E"/>
    <w:rsid w:val="0069211D"/>
    <w:rsid w:val="00693221"/>
    <w:rsid w:val="006935E7"/>
    <w:rsid w:val="00693617"/>
    <w:rsid w:val="0069363F"/>
    <w:rsid w:val="00693CCD"/>
    <w:rsid w:val="00693DE9"/>
    <w:rsid w:val="00694DB8"/>
    <w:rsid w:val="0069540F"/>
    <w:rsid w:val="00695571"/>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86C"/>
    <w:rsid w:val="006A6C54"/>
    <w:rsid w:val="006A7085"/>
    <w:rsid w:val="006A7552"/>
    <w:rsid w:val="006A7965"/>
    <w:rsid w:val="006A7F1D"/>
    <w:rsid w:val="006B01E6"/>
    <w:rsid w:val="006B04AC"/>
    <w:rsid w:val="006B0531"/>
    <w:rsid w:val="006B0659"/>
    <w:rsid w:val="006B0669"/>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DBF"/>
    <w:rsid w:val="006C223A"/>
    <w:rsid w:val="006C2D73"/>
    <w:rsid w:val="006C336E"/>
    <w:rsid w:val="006C34EB"/>
    <w:rsid w:val="006C3B63"/>
    <w:rsid w:val="006C3FC9"/>
    <w:rsid w:val="006C40AF"/>
    <w:rsid w:val="006C43AE"/>
    <w:rsid w:val="006C442D"/>
    <w:rsid w:val="006C49A6"/>
    <w:rsid w:val="006C4E60"/>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40C2"/>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76B"/>
    <w:rsid w:val="0070425B"/>
    <w:rsid w:val="007042CB"/>
    <w:rsid w:val="007043EA"/>
    <w:rsid w:val="00704900"/>
    <w:rsid w:val="00704AE5"/>
    <w:rsid w:val="00704BD0"/>
    <w:rsid w:val="00705762"/>
    <w:rsid w:val="007058A6"/>
    <w:rsid w:val="0070638B"/>
    <w:rsid w:val="00706392"/>
    <w:rsid w:val="007068D0"/>
    <w:rsid w:val="0070728E"/>
    <w:rsid w:val="007076FA"/>
    <w:rsid w:val="00707A02"/>
    <w:rsid w:val="00707FEB"/>
    <w:rsid w:val="007100E8"/>
    <w:rsid w:val="00710304"/>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93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4C6"/>
    <w:rsid w:val="00732668"/>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40176"/>
    <w:rsid w:val="007401B9"/>
    <w:rsid w:val="00740548"/>
    <w:rsid w:val="0074066B"/>
    <w:rsid w:val="00740984"/>
    <w:rsid w:val="007409F7"/>
    <w:rsid w:val="00740ACA"/>
    <w:rsid w:val="00740DB8"/>
    <w:rsid w:val="007412A8"/>
    <w:rsid w:val="007412F8"/>
    <w:rsid w:val="007413D2"/>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A0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AAC"/>
    <w:rsid w:val="00756D9F"/>
    <w:rsid w:val="0075706A"/>
    <w:rsid w:val="00757192"/>
    <w:rsid w:val="0075719E"/>
    <w:rsid w:val="0075744E"/>
    <w:rsid w:val="00757A1B"/>
    <w:rsid w:val="00757A9A"/>
    <w:rsid w:val="00757F78"/>
    <w:rsid w:val="00760B00"/>
    <w:rsid w:val="00761162"/>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A2F"/>
    <w:rsid w:val="00774B51"/>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5A6"/>
    <w:rsid w:val="00794625"/>
    <w:rsid w:val="00794C15"/>
    <w:rsid w:val="007954F1"/>
    <w:rsid w:val="007955EA"/>
    <w:rsid w:val="007959C2"/>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50C"/>
    <w:rsid w:val="007D052A"/>
    <w:rsid w:val="007D0697"/>
    <w:rsid w:val="007D0FE0"/>
    <w:rsid w:val="007D10A5"/>
    <w:rsid w:val="007D1699"/>
    <w:rsid w:val="007D1DD2"/>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FF7"/>
    <w:rsid w:val="007D52D9"/>
    <w:rsid w:val="007D557F"/>
    <w:rsid w:val="007D575E"/>
    <w:rsid w:val="007D5AAA"/>
    <w:rsid w:val="007D60A2"/>
    <w:rsid w:val="007D67D0"/>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3AD"/>
    <w:rsid w:val="007F04EA"/>
    <w:rsid w:val="007F054D"/>
    <w:rsid w:val="007F094C"/>
    <w:rsid w:val="007F0FFC"/>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6287"/>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B4A"/>
    <w:rsid w:val="00824D5D"/>
    <w:rsid w:val="00825473"/>
    <w:rsid w:val="00825522"/>
    <w:rsid w:val="0082585B"/>
    <w:rsid w:val="00825F75"/>
    <w:rsid w:val="00826F1D"/>
    <w:rsid w:val="00827395"/>
    <w:rsid w:val="008277D9"/>
    <w:rsid w:val="00827AA6"/>
    <w:rsid w:val="00827ADF"/>
    <w:rsid w:val="00830227"/>
    <w:rsid w:val="008304A5"/>
    <w:rsid w:val="008304B3"/>
    <w:rsid w:val="0083086E"/>
    <w:rsid w:val="008309B3"/>
    <w:rsid w:val="00830A6D"/>
    <w:rsid w:val="00830C21"/>
    <w:rsid w:val="00830C26"/>
    <w:rsid w:val="00830C29"/>
    <w:rsid w:val="00830F05"/>
    <w:rsid w:val="00831027"/>
    <w:rsid w:val="0083190B"/>
    <w:rsid w:val="00831A33"/>
    <w:rsid w:val="00831BF5"/>
    <w:rsid w:val="00831C95"/>
    <w:rsid w:val="0083255A"/>
    <w:rsid w:val="00832AB2"/>
    <w:rsid w:val="00832DEA"/>
    <w:rsid w:val="00833920"/>
    <w:rsid w:val="00833C83"/>
    <w:rsid w:val="00834AFE"/>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70D"/>
    <w:rsid w:val="0084283B"/>
    <w:rsid w:val="00842904"/>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E86"/>
    <w:rsid w:val="008546F5"/>
    <w:rsid w:val="00854954"/>
    <w:rsid w:val="00854B8B"/>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6F"/>
    <w:rsid w:val="00862411"/>
    <w:rsid w:val="008624E6"/>
    <w:rsid w:val="008625DC"/>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620"/>
    <w:rsid w:val="008677FB"/>
    <w:rsid w:val="00867ADC"/>
    <w:rsid w:val="00867D4A"/>
    <w:rsid w:val="00867DC3"/>
    <w:rsid w:val="0087085F"/>
    <w:rsid w:val="00870DE8"/>
    <w:rsid w:val="00871144"/>
    <w:rsid w:val="008713E5"/>
    <w:rsid w:val="0087168C"/>
    <w:rsid w:val="00871856"/>
    <w:rsid w:val="00872D43"/>
    <w:rsid w:val="008730CB"/>
    <w:rsid w:val="00873949"/>
    <w:rsid w:val="00873A84"/>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F43"/>
    <w:rsid w:val="00897215"/>
    <w:rsid w:val="008976CD"/>
    <w:rsid w:val="008979D3"/>
    <w:rsid w:val="00897A53"/>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B6"/>
    <w:rsid w:val="008F1E32"/>
    <w:rsid w:val="008F216D"/>
    <w:rsid w:val="008F2220"/>
    <w:rsid w:val="008F22F2"/>
    <w:rsid w:val="008F2543"/>
    <w:rsid w:val="008F2824"/>
    <w:rsid w:val="008F2A00"/>
    <w:rsid w:val="008F2A1E"/>
    <w:rsid w:val="008F2BC7"/>
    <w:rsid w:val="008F3DC5"/>
    <w:rsid w:val="008F3FA9"/>
    <w:rsid w:val="008F441C"/>
    <w:rsid w:val="008F4636"/>
    <w:rsid w:val="008F4653"/>
    <w:rsid w:val="008F47C8"/>
    <w:rsid w:val="008F488C"/>
    <w:rsid w:val="008F578E"/>
    <w:rsid w:val="008F64B8"/>
    <w:rsid w:val="008F6725"/>
    <w:rsid w:val="008F6930"/>
    <w:rsid w:val="008F6C69"/>
    <w:rsid w:val="008F6C7E"/>
    <w:rsid w:val="008F6CD9"/>
    <w:rsid w:val="008F78D5"/>
    <w:rsid w:val="00900128"/>
    <w:rsid w:val="009009DF"/>
    <w:rsid w:val="00900AC6"/>
    <w:rsid w:val="00900DFF"/>
    <w:rsid w:val="00900E69"/>
    <w:rsid w:val="00900F8E"/>
    <w:rsid w:val="00901331"/>
    <w:rsid w:val="009018F9"/>
    <w:rsid w:val="009019D4"/>
    <w:rsid w:val="00901E3D"/>
    <w:rsid w:val="00902053"/>
    <w:rsid w:val="0090263C"/>
    <w:rsid w:val="0090266C"/>
    <w:rsid w:val="0090293F"/>
    <w:rsid w:val="009037B6"/>
    <w:rsid w:val="009038B6"/>
    <w:rsid w:val="00903CE9"/>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DBE"/>
    <w:rsid w:val="00916F32"/>
    <w:rsid w:val="0091716F"/>
    <w:rsid w:val="0091777F"/>
    <w:rsid w:val="00917B0C"/>
    <w:rsid w:val="00920036"/>
    <w:rsid w:val="00920CB1"/>
    <w:rsid w:val="00921054"/>
    <w:rsid w:val="00921094"/>
    <w:rsid w:val="00922F43"/>
    <w:rsid w:val="009233C6"/>
    <w:rsid w:val="00923C30"/>
    <w:rsid w:val="00923C6E"/>
    <w:rsid w:val="009241DF"/>
    <w:rsid w:val="0092442D"/>
    <w:rsid w:val="0092490A"/>
    <w:rsid w:val="00925A47"/>
    <w:rsid w:val="0092611B"/>
    <w:rsid w:val="009262E4"/>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424E"/>
    <w:rsid w:val="00934332"/>
    <w:rsid w:val="009344DE"/>
    <w:rsid w:val="00935323"/>
    <w:rsid w:val="00935DCE"/>
    <w:rsid w:val="00935ECB"/>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3C4"/>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EA5"/>
    <w:rsid w:val="009641E7"/>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CBF"/>
    <w:rsid w:val="00982D6B"/>
    <w:rsid w:val="009834B7"/>
    <w:rsid w:val="009834D2"/>
    <w:rsid w:val="00983671"/>
    <w:rsid w:val="009839D5"/>
    <w:rsid w:val="00983B38"/>
    <w:rsid w:val="00983EC5"/>
    <w:rsid w:val="009843C8"/>
    <w:rsid w:val="00985A14"/>
    <w:rsid w:val="00985B8E"/>
    <w:rsid w:val="00986610"/>
    <w:rsid w:val="009867C5"/>
    <w:rsid w:val="00986B14"/>
    <w:rsid w:val="00986D83"/>
    <w:rsid w:val="00986DF4"/>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9B3"/>
    <w:rsid w:val="009E2E81"/>
    <w:rsid w:val="009E3D28"/>
    <w:rsid w:val="009E437F"/>
    <w:rsid w:val="009E4450"/>
    <w:rsid w:val="009E44DB"/>
    <w:rsid w:val="009E4C71"/>
    <w:rsid w:val="009E4EEE"/>
    <w:rsid w:val="009E533B"/>
    <w:rsid w:val="009E579E"/>
    <w:rsid w:val="009E5AA6"/>
    <w:rsid w:val="009E5B8D"/>
    <w:rsid w:val="009E5FD4"/>
    <w:rsid w:val="009E64C7"/>
    <w:rsid w:val="009E677F"/>
    <w:rsid w:val="009E6AB7"/>
    <w:rsid w:val="009E6C49"/>
    <w:rsid w:val="009E6E6E"/>
    <w:rsid w:val="009E7400"/>
    <w:rsid w:val="009E78A6"/>
    <w:rsid w:val="009F007E"/>
    <w:rsid w:val="009F0904"/>
    <w:rsid w:val="009F0D74"/>
    <w:rsid w:val="009F0E41"/>
    <w:rsid w:val="009F1789"/>
    <w:rsid w:val="009F186D"/>
    <w:rsid w:val="009F1960"/>
    <w:rsid w:val="009F1BD1"/>
    <w:rsid w:val="009F247A"/>
    <w:rsid w:val="009F261C"/>
    <w:rsid w:val="009F26BC"/>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28DE"/>
    <w:rsid w:val="00A02E4F"/>
    <w:rsid w:val="00A0407B"/>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642"/>
    <w:rsid w:val="00A326A3"/>
    <w:rsid w:val="00A326CD"/>
    <w:rsid w:val="00A32EBA"/>
    <w:rsid w:val="00A33112"/>
    <w:rsid w:val="00A333E6"/>
    <w:rsid w:val="00A336DF"/>
    <w:rsid w:val="00A33942"/>
    <w:rsid w:val="00A33F23"/>
    <w:rsid w:val="00A33F28"/>
    <w:rsid w:val="00A3458C"/>
    <w:rsid w:val="00A34BE0"/>
    <w:rsid w:val="00A35539"/>
    <w:rsid w:val="00A35D32"/>
    <w:rsid w:val="00A35F51"/>
    <w:rsid w:val="00A36107"/>
    <w:rsid w:val="00A363DD"/>
    <w:rsid w:val="00A367F4"/>
    <w:rsid w:val="00A37648"/>
    <w:rsid w:val="00A37660"/>
    <w:rsid w:val="00A37677"/>
    <w:rsid w:val="00A400B0"/>
    <w:rsid w:val="00A402B1"/>
    <w:rsid w:val="00A40314"/>
    <w:rsid w:val="00A40525"/>
    <w:rsid w:val="00A409EE"/>
    <w:rsid w:val="00A40B38"/>
    <w:rsid w:val="00A40CF1"/>
    <w:rsid w:val="00A40F44"/>
    <w:rsid w:val="00A410FC"/>
    <w:rsid w:val="00A419CC"/>
    <w:rsid w:val="00A41CDE"/>
    <w:rsid w:val="00A41F4D"/>
    <w:rsid w:val="00A42826"/>
    <w:rsid w:val="00A42B70"/>
    <w:rsid w:val="00A4309C"/>
    <w:rsid w:val="00A4313C"/>
    <w:rsid w:val="00A4383E"/>
    <w:rsid w:val="00A443C1"/>
    <w:rsid w:val="00A44505"/>
    <w:rsid w:val="00A44C38"/>
    <w:rsid w:val="00A45296"/>
    <w:rsid w:val="00A45916"/>
    <w:rsid w:val="00A45A65"/>
    <w:rsid w:val="00A45B0A"/>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728"/>
    <w:rsid w:val="00A52D0F"/>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9A4"/>
    <w:rsid w:val="00A579EC"/>
    <w:rsid w:val="00A579F8"/>
    <w:rsid w:val="00A57E8E"/>
    <w:rsid w:val="00A606D3"/>
    <w:rsid w:val="00A60A30"/>
    <w:rsid w:val="00A60BAA"/>
    <w:rsid w:val="00A60F2E"/>
    <w:rsid w:val="00A61479"/>
    <w:rsid w:val="00A6154D"/>
    <w:rsid w:val="00A61AD9"/>
    <w:rsid w:val="00A61AF2"/>
    <w:rsid w:val="00A61ED1"/>
    <w:rsid w:val="00A61F0C"/>
    <w:rsid w:val="00A6200E"/>
    <w:rsid w:val="00A6254E"/>
    <w:rsid w:val="00A62678"/>
    <w:rsid w:val="00A62809"/>
    <w:rsid w:val="00A62CFA"/>
    <w:rsid w:val="00A62D5C"/>
    <w:rsid w:val="00A62F37"/>
    <w:rsid w:val="00A63272"/>
    <w:rsid w:val="00A63D28"/>
    <w:rsid w:val="00A63D49"/>
    <w:rsid w:val="00A63E80"/>
    <w:rsid w:val="00A64874"/>
    <w:rsid w:val="00A64A1B"/>
    <w:rsid w:val="00A64BE3"/>
    <w:rsid w:val="00A64E5E"/>
    <w:rsid w:val="00A64EC9"/>
    <w:rsid w:val="00A650A4"/>
    <w:rsid w:val="00A6596C"/>
    <w:rsid w:val="00A659D8"/>
    <w:rsid w:val="00A659E5"/>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1DF"/>
    <w:rsid w:val="00A76209"/>
    <w:rsid w:val="00A76287"/>
    <w:rsid w:val="00A76782"/>
    <w:rsid w:val="00A76AAD"/>
    <w:rsid w:val="00A76C64"/>
    <w:rsid w:val="00A76CFF"/>
    <w:rsid w:val="00A76D35"/>
    <w:rsid w:val="00A76D9A"/>
    <w:rsid w:val="00A76F7C"/>
    <w:rsid w:val="00A770C4"/>
    <w:rsid w:val="00A771A8"/>
    <w:rsid w:val="00A77408"/>
    <w:rsid w:val="00A7763D"/>
    <w:rsid w:val="00A77A36"/>
    <w:rsid w:val="00A77F9F"/>
    <w:rsid w:val="00A80485"/>
    <w:rsid w:val="00A8052E"/>
    <w:rsid w:val="00A808C4"/>
    <w:rsid w:val="00A80C7B"/>
    <w:rsid w:val="00A812E4"/>
    <w:rsid w:val="00A81845"/>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E9A"/>
    <w:rsid w:val="00A91F28"/>
    <w:rsid w:val="00A9231D"/>
    <w:rsid w:val="00A92545"/>
    <w:rsid w:val="00A93E0E"/>
    <w:rsid w:val="00A94132"/>
    <w:rsid w:val="00A94334"/>
    <w:rsid w:val="00A944A6"/>
    <w:rsid w:val="00A944F4"/>
    <w:rsid w:val="00A9499A"/>
    <w:rsid w:val="00A94B79"/>
    <w:rsid w:val="00A94B94"/>
    <w:rsid w:val="00A94E85"/>
    <w:rsid w:val="00A95847"/>
    <w:rsid w:val="00A95E42"/>
    <w:rsid w:val="00A96491"/>
    <w:rsid w:val="00A964B9"/>
    <w:rsid w:val="00A967A6"/>
    <w:rsid w:val="00A968F1"/>
    <w:rsid w:val="00A970FA"/>
    <w:rsid w:val="00A97302"/>
    <w:rsid w:val="00A973A4"/>
    <w:rsid w:val="00AA0251"/>
    <w:rsid w:val="00AA0316"/>
    <w:rsid w:val="00AA04F0"/>
    <w:rsid w:val="00AA05AE"/>
    <w:rsid w:val="00AA0B32"/>
    <w:rsid w:val="00AA0EF1"/>
    <w:rsid w:val="00AA15C9"/>
    <w:rsid w:val="00AA19E7"/>
    <w:rsid w:val="00AA2122"/>
    <w:rsid w:val="00AA25CE"/>
    <w:rsid w:val="00AA2CE3"/>
    <w:rsid w:val="00AA3069"/>
    <w:rsid w:val="00AA361F"/>
    <w:rsid w:val="00AA3628"/>
    <w:rsid w:val="00AA3A2A"/>
    <w:rsid w:val="00AA3DA1"/>
    <w:rsid w:val="00AA407F"/>
    <w:rsid w:val="00AA40D4"/>
    <w:rsid w:val="00AA4365"/>
    <w:rsid w:val="00AA4A11"/>
    <w:rsid w:val="00AA512E"/>
    <w:rsid w:val="00AA51B9"/>
    <w:rsid w:val="00AA52FE"/>
    <w:rsid w:val="00AA5FBA"/>
    <w:rsid w:val="00AA6898"/>
    <w:rsid w:val="00AA6A12"/>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B24"/>
    <w:rsid w:val="00AC5B88"/>
    <w:rsid w:val="00AC5C81"/>
    <w:rsid w:val="00AC5CA4"/>
    <w:rsid w:val="00AC5F4B"/>
    <w:rsid w:val="00AC5FCA"/>
    <w:rsid w:val="00AC624D"/>
    <w:rsid w:val="00AC64B1"/>
    <w:rsid w:val="00AC6706"/>
    <w:rsid w:val="00AC68BF"/>
    <w:rsid w:val="00AC6971"/>
    <w:rsid w:val="00AC7149"/>
    <w:rsid w:val="00AC740F"/>
    <w:rsid w:val="00AC7B5A"/>
    <w:rsid w:val="00AC7BF0"/>
    <w:rsid w:val="00AD0A40"/>
    <w:rsid w:val="00AD10BC"/>
    <w:rsid w:val="00AD1444"/>
    <w:rsid w:val="00AD16E4"/>
    <w:rsid w:val="00AD187C"/>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57CF"/>
    <w:rsid w:val="00B05B47"/>
    <w:rsid w:val="00B05E34"/>
    <w:rsid w:val="00B060CE"/>
    <w:rsid w:val="00B06829"/>
    <w:rsid w:val="00B0687E"/>
    <w:rsid w:val="00B068C2"/>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9DB"/>
    <w:rsid w:val="00B15CE2"/>
    <w:rsid w:val="00B15DA7"/>
    <w:rsid w:val="00B16052"/>
    <w:rsid w:val="00B16179"/>
    <w:rsid w:val="00B16436"/>
    <w:rsid w:val="00B16606"/>
    <w:rsid w:val="00B16C73"/>
    <w:rsid w:val="00B16DB2"/>
    <w:rsid w:val="00B17157"/>
    <w:rsid w:val="00B17349"/>
    <w:rsid w:val="00B17465"/>
    <w:rsid w:val="00B174CA"/>
    <w:rsid w:val="00B179ED"/>
    <w:rsid w:val="00B17DCE"/>
    <w:rsid w:val="00B203E0"/>
    <w:rsid w:val="00B20736"/>
    <w:rsid w:val="00B215B9"/>
    <w:rsid w:val="00B21721"/>
    <w:rsid w:val="00B217DD"/>
    <w:rsid w:val="00B21960"/>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88F"/>
    <w:rsid w:val="00B278A2"/>
    <w:rsid w:val="00B278AE"/>
    <w:rsid w:val="00B278B9"/>
    <w:rsid w:val="00B27D72"/>
    <w:rsid w:val="00B303EB"/>
    <w:rsid w:val="00B30482"/>
    <w:rsid w:val="00B304D7"/>
    <w:rsid w:val="00B30687"/>
    <w:rsid w:val="00B306B5"/>
    <w:rsid w:val="00B3087B"/>
    <w:rsid w:val="00B30AEA"/>
    <w:rsid w:val="00B319C5"/>
    <w:rsid w:val="00B31AD8"/>
    <w:rsid w:val="00B31B8E"/>
    <w:rsid w:val="00B32211"/>
    <w:rsid w:val="00B3246E"/>
    <w:rsid w:val="00B32B67"/>
    <w:rsid w:val="00B33ED2"/>
    <w:rsid w:val="00B34035"/>
    <w:rsid w:val="00B3410D"/>
    <w:rsid w:val="00B34B01"/>
    <w:rsid w:val="00B34E07"/>
    <w:rsid w:val="00B34E16"/>
    <w:rsid w:val="00B350EF"/>
    <w:rsid w:val="00B35316"/>
    <w:rsid w:val="00B353DC"/>
    <w:rsid w:val="00B35941"/>
    <w:rsid w:val="00B35CD4"/>
    <w:rsid w:val="00B35FB0"/>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76F"/>
    <w:rsid w:val="00B427C1"/>
    <w:rsid w:val="00B42ACE"/>
    <w:rsid w:val="00B42D2D"/>
    <w:rsid w:val="00B42F7E"/>
    <w:rsid w:val="00B4334D"/>
    <w:rsid w:val="00B4356B"/>
    <w:rsid w:val="00B4381E"/>
    <w:rsid w:val="00B4394F"/>
    <w:rsid w:val="00B43C12"/>
    <w:rsid w:val="00B43C19"/>
    <w:rsid w:val="00B442B8"/>
    <w:rsid w:val="00B446B9"/>
    <w:rsid w:val="00B44B55"/>
    <w:rsid w:val="00B450C3"/>
    <w:rsid w:val="00B454CB"/>
    <w:rsid w:val="00B4556E"/>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90653"/>
    <w:rsid w:val="00B908C7"/>
    <w:rsid w:val="00B90965"/>
    <w:rsid w:val="00B90E43"/>
    <w:rsid w:val="00B91452"/>
    <w:rsid w:val="00B91666"/>
    <w:rsid w:val="00B91F40"/>
    <w:rsid w:val="00B92417"/>
    <w:rsid w:val="00B9251B"/>
    <w:rsid w:val="00B9272F"/>
    <w:rsid w:val="00B9287D"/>
    <w:rsid w:val="00B92A37"/>
    <w:rsid w:val="00B92C48"/>
    <w:rsid w:val="00B92F1E"/>
    <w:rsid w:val="00B93001"/>
    <w:rsid w:val="00B93A59"/>
    <w:rsid w:val="00B94008"/>
    <w:rsid w:val="00B94402"/>
    <w:rsid w:val="00B94D01"/>
    <w:rsid w:val="00B94D4D"/>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922"/>
    <w:rsid w:val="00BA5D92"/>
    <w:rsid w:val="00BA611A"/>
    <w:rsid w:val="00BA65A8"/>
    <w:rsid w:val="00BA6607"/>
    <w:rsid w:val="00BA6624"/>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53E2"/>
    <w:rsid w:val="00BC5409"/>
    <w:rsid w:val="00BC5511"/>
    <w:rsid w:val="00BC5528"/>
    <w:rsid w:val="00BC5961"/>
    <w:rsid w:val="00BC5C9D"/>
    <w:rsid w:val="00BC5CFE"/>
    <w:rsid w:val="00BC5FF4"/>
    <w:rsid w:val="00BC6110"/>
    <w:rsid w:val="00BC62D5"/>
    <w:rsid w:val="00BC7A9E"/>
    <w:rsid w:val="00BC7CDE"/>
    <w:rsid w:val="00BC7DD1"/>
    <w:rsid w:val="00BD02C6"/>
    <w:rsid w:val="00BD083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784"/>
    <w:rsid w:val="00BD4A47"/>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E21"/>
    <w:rsid w:val="00BD7E58"/>
    <w:rsid w:val="00BD7E60"/>
    <w:rsid w:val="00BE006E"/>
    <w:rsid w:val="00BE03FB"/>
    <w:rsid w:val="00BE073A"/>
    <w:rsid w:val="00BE0CAC"/>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3A8"/>
    <w:rsid w:val="00BE3B0D"/>
    <w:rsid w:val="00BE3B1C"/>
    <w:rsid w:val="00BE4561"/>
    <w:rsid w:val="00BE45C6"/>
    <w:rsid w:val="00BE4AEB"/>
    <w:rsid w:val="00BE4BF9"/>
    <w:rsid w:val="00BE5CC6"/>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17"/>
    <w:rsid w:val="00BF43DC"/>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C06"/>
    <w:rsid w:val="00C03C0E"/>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D2A"/>
    <w:rsid w:val="00C14611"/>
    <w:rsid w:val="00C14FA9"/>
    <w:rsid w:val="00C159DF"/>
    <w:rsid w:val="00C15BAD"/>
    <w:rsid w:val="00C15BB9"/>
    <w:rsid w:val="00C16594"/>
    <w:rsid w:val="00C16A25"/>
    <w:rsid w:val="00C16E96"/>
    <w:rsid w:val="00C17101"/>
    <w:rsid w:val="00C17936"/>
    <w:rsid w:val="00C20445"/>
    <w:rsid w:val="00C2056C"/>
    <w:rsid w:val="00C205A4"/>
    <w:rsid w:val="00C2096A"/>
    <w:rsid w:val="00C21058"/>
    <w:rsid w:val="00C212A8"/>
    <w:rsid w:val="00C213C2"/>
    <w:rsid w:val="00C21B78"/>
    <w:rsid w:val="00C21CFC"/>
    <w:rsid w:val="00C21FF1"/>
    <w:rsid w:val="00C22284"/>
    <w:rsid w:val="00C2237D"/>
    <w:rsid w:val="00C22677"/>
    <w:rsid w:val="00C226D6"/>
    <w:rsid w:val="00C22873"/>
    <w:rsid w:val="00C228B6"/>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DB0"/>
    <w:rsid w:val="00C25708"/>
    <w:rsid w:val="00C25781"/>
    <w:rsid w:val="00C25897"/>
    <w:rsid w:val="00C26293"/>
    <w:rsid w:val="00C262CB"/>
    <w:rsid w:val="00C2636A"/>
    <w:rsid w:val="00C263EB"/>
    <w:rsid w:val="00C266FA"/>
    <w:rsid w:val="00C26D42"/>
    <w:rsid w:val="00C2700D"/>
    <w:rsid w:val="00C27033"/>
    <w:rsid w:val="00C2759F"/>
    <w:rsid w:val="00C279EF"/>
    <w:rsid w:val="00C27AD2"/>
    <w:rsid w:val="00C27F9B"/>
    <w:rsid w:val="00C30292"/>
    <w:rsid w:val="00C30AD2"/>
    <w:rsid w:val="00C30D68"/>
    <w:rsid w:val="00C3117C"/>
    <w:rsid w:val="00C311FE"/>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984"/>
    <w:rsid w:val="00C34C4D"/>
    <w:rsid w:val="00C35D3C"/>
    <w:rsid w:val="00C36131"/>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D83"/>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2B2"/>
    <w:rsid w:val="00C54307"/>
    <w:rsid w:val="00C544B0"/>
    <w:rsid w:val="00C54582"/>
    <w:rsid w:val="00C54612"/>
    <w:rsid w:val="00C5492A"/>
    <w:rsid w:val="00C54BCC"/>
    <w:rsid w:val="00C54D0A"/>
    <w:rsid w:val="00C55092"/>
    <w:rsid w:val="00C550AD"/>
    <w:rsid w:val="00C552D9"/>
    <w:rsid w:val="00C56052"/>
    <w:rsid w:val="00C5646E"/>
    <w:rsid w:val="00C567F6"/>
    <w:rsid w:val="00C56A40"/>
    <w:rsid w:val="00C56B72"/>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905"/>
    <w:rsid w:val="00C83966"/>
    <w:rsid w:val="00C83F6A"/>
    <w:rsid w:val="00C842CC"/>
    <w:rsid w:val="00C84756"/>
    <w:rsid w:val="00C848C3"/>
    <w:rsid w:val="00C84A10"/>
    <w:rsid w:val="00C84EBC"/>
    <w:rsid w:val="00C85650"/>
    <w:rsid w:val="00C85DCA"/>
    <w:rsid w:val="00C85F60"/>
    <w:rsid w:val="00C86251"/>
    <w:rsid w:val="00C86652"/>
    <w:rsid w:val="00C878F1"/>
    <w:rsid w:val="00C87C33"/>
    <w:rsid w:val="00C87ED7"/>
    <w:rsid w:val="00C90521"/>
    <w:rsid w:val="00C907F3"/>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4B6"/>
    <w:rsid w:val="00CB0897"/>
    <w:rsid w:val="00CB08E4"/>
    <w:rsid w:val="00CB0B3E"/>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891"/>
    <w:rsid w:val="00CD1F84"/>
    <w:rsid w:val="00CD2606"/>
    <w:rsid w:val="00CD2B9C"/>
    <w:rsid w:val="00CD2C46"/>
    <w:rsid w:val="00CD3077"/>
    <w:rsid w:val="00CD31D3"/>
    <w:rsid w:val="00CD3ED4"/>
    <w:rsid w:val="00CD3FDE"/>
    <w:rsid w:val="00CD4117"/>
    <w:rsid w:val="00CD4F94"/>
    <w:rsid w:val="00CD513B"/>
    <w:rsid w:val="00CD555A"/>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F9"/>
    <w:rsid w:val="00CE1B39"/>
    <w:rsid w:val="00CE1BE8"/>
    <w:rsid w:val="00CE1F67"/>
    <w:rsid w:val="00CE21E9"/>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4D59"/>
    <w:rsid w:val="00CF5923"/>
    <w:rsid w:val="00CF60AD"/>
    <w:rsid w:val="00CF6331"/>
    <w:rsid w:val="00CF64B3"/>
    <w:rsid w:val="00CF6A4A"/>
    <w:rsid w:val="00CF6AC2"/>
    <w:rsid w:val="00CF6CAB"/>
    <w:rsid w:val="00CF77B8"/>
    <w:rsid w:val="00CF7904"/>
    <w:rsid w:val="00CF7A9B"/>
    <w:rsid w:val="00CF7B77"/>
    <w:rsid w:val="00CF7C58"/>
    <w:rsid w:val="00CF7E7F"/>
    <w:rsid w:val="00CF7F3B"/>
    <w:rsid w:val="00CF7F79"/>
    <w:rsid w:val="00D000C3"/>
    <w:rsid w:val="00D00104"/>
    <w:rsid w:val="00D00191"/>
    <w:rsid w:val="00D008FE"/>
    <w:rsid w:val="00D00C60"/>
    <w:rsid w:val="00D00CB9"/>
    <w:rsid w:val="00D00D09"/>
    <w:rsid w:val="00D00EB0"/>
    <w:rsid w:val="00D02065"/>
    <w:rsid w:val="00D02810"/>
    <w:rsid w:val="00D02BB6"/>
    <w:rsid w:val="00D02CF6"/>
    <w:rsid w:val="00D038FF"/>
    <w:rsid w:val="00D03FFE"/>
    <w:rsid w:val="00D0458C"/>
    <w:rsid w:val="00D04EDC"/>
    <w:rsid w:val="00D04FE8"/>
    <w:rsid w:val="00D05298"/>
    <w:rsid w:val="00D055CA"/>
    <w:rsid w:val="00D05A98"/>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6CF7"/>
    <w:rsid w:val="00D26EF6"/>
    <w:rsid w:val="00D270CD"/>
    <w:rsid w:val="00D27371"/>
    <w:rsid w:val="00D273CF"/>
    <w:rsid w:val="00D2771C"/>
    <w:rsid w:val="00D27D30"/>
    <w:rsid w:val="00D30202"/>
    <w:rsid w:val="00D303B9"/>
    <w:rsid w:val="00D306C3"/>
    <w:rsid w:val="00D30772"/>
    <w:rsid w:val="00D30833"/>
    <w:rsid w:val="00D30962"/>
    <w:rsid w:val="00D30DB7"/>
    <w:rsid w:val="00D3125B"/>
    <w:rsid w:val="00D31A54"/>
    <w:rsid w:val="00D31DB5"/>
    <w:rsid w:val="00D31FC1"/>
    <w:rsid w:val="00D323AA"/>
    <w:rsid w:val="00D3298C"/>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559"/>
    <w:rsid w:val="00D36833"/>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AF"/>
    <w:rsid w:val="00D44526"/>
    <w:rsid w:val="00D45965"/>
    <w:rsid w:val="00D45BF5"/>
    <w:rsid w:val="00D45DFA"/>
    <w:rsid w:val="00D45FD1"/>
    <w:rsid w:val="00D45FFB"/>
    <w:rsid w:val="00D46165"/>
    <w:rsid w:val="00D46452"/>
    <w:rsid w:val="00D4660C"/>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152A"/>
    <w:rsid w:val="00D71743"/>
    <w:rsid w:val="00D71900"/>
    <w:rsid w:val="00D71A19"/>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0C"/>
    <w:rsid w:val="00D80993"/>
    <w:rsid w:val="00D80A8E"/>
    <w:rsid w:val="00D80BA1"/>
    <w:rsid w:val="00D8157B"/>
    <w:rsid w:val="00D815C3"/>
    <w:rsid w:val="00D81718"/>
    <w:rsid w:val="00D81FB9"/>
    <w:rsid w:val="00D82406"/>
    <w:rsid w:val="00D82767"/>
    <w:rsid w:val="00D82F03"/>
    <w:rsid w:val="00D83074"/>
    <w:rsid w:val="00D830E7"/>
    <w:rsid w:val="00D831C2"/>
    <w:rsid w:val="00D83385"/>
    <w:rsid w:val="00D83B91"/>
    <w:rsid w:val="00D83CAF"/>
    <w:rsid w:val="00D84515"/>
    <w:rsid w:val="00D84AB7"/>
    <w:rsid w:val="00D84C20"/>
    <w:rsid w:val="00D85066"/>
    <w:rsid w:val="00D85773"/>
    <w:rsid w:val="00D85782"/>
    <w:rsid w:val="00D859FE"/>
    <w:rsid w:val="00D85BEC"/>
    <w:rsid w:val="00D8606C"/>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E8E"/>
    <w:rsid w:val="00DA33C7"/>
    <w:rsid w:val="00DA4117"/>
    <w:rsid w:val="00DA443C"/>
    <w:rsid w:val="00DA4638"/>
    <w:rsid w:val="00DA4E4A"/>
    <w:rsid w:val="00DA4EDA"/>
    <w:rsid w:val="00DA4F47"/>
    <w:rsid w:val="00DA5786"/>
    <w:rsid w:val="00DA59D9"/>
    <w:rsid w:val="00DA5B86"/>
    <w:rsid w:val="00DA5D64"/>
    <w:rsid w:val="00DA5E66"/>
    <w:rsid w:val="00DA6779"/>
    <w:rsid w:val="00DA6A1C"/>
    <w:rsid w:val="00DA6F16"/>
    <w:rsid w:val="00DA74D1"/>
    <w:rsid w:val="00DA7768"/>
    <w:rsid w:val="00DA77D7"/>
    <w:rsid w:val="00DB0B42"/>
    <w:rsid w:val="00DB0D24"/>
    <w:rsid w:val="00DB1963"/>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BB6"/>
    <w:rsid w:val="00DF5FC8"/>
    <w:rsid w:val="00DF609A"/>
    <w:rsid w:val="00DF64BC"/>
    <w:rsid w:val="00DF6A10"/>
    <w:rsid w:val="00DF6A6E"/>
    <w:rsid w:val="00DF72AA"/>
    <w:rsid w:val="00DF78AC"/>
    <w:rsid w:val="00DF7920"/>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2EA"/>
    <w:rsid w:val="00E0430B"/>
    <w:rsid w:val="00E04760"/>
    <w:rsid w:val="00E0481C"/>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500"/>
    <w:rsid w:val="00E215BB"/>
    <w:rsid w:val="00E217DC"/>
    <w:rsid w:val="00E21A16"/>
    <w:rsid w:val="00E21E9C"/>
    <w:rsid w:val="00E21F06"/>
    <w:rsid w:val="00E22016"/>
    <w:rsid w:val="00E2259A"/>
    <w:rsid w:val="00E226A1"/>
    <w:rsid w:val="00E22761"/>
    <w:rsid w:val="00E2288F"/>
    <w:rsid w:val="00E22C08"/>
    <w:rsid w:val="00E22DAA"/>
    <w:rsid w:val="00E22E84"/>
    <w:rsid w:val="00E23292"/>
    <w:rsid w:val="00E23C7A"/>
    <w:rsid w:val="00E24305"/>
    <w:rsid w:val="00E25324"/>
    <w:rsid w:val="00E257B4"/>
    <w:rsid w:val="00E25BC3"/>
    <w:rsid w:val="00E25D26"/>
    <w:rsid w:val="00E269F4"/>
    <w:rsid w:val="00E26C23"/>
    <w:rsid w:val="00E26E7B"/>
    <w:rsid w:val="00E27A7D"/>
    <w:rsid w:val="00E27B6C"/>
    <w:rsid w:val="00E27C4E"/>
    <w:rsid w:val="00E27D8B"/>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5016E"/>
    <w:rsid w:val="00E50267"/>
    <w:rsid w:val="00E50842"/>
    <w:rsid w:val="00E5089C"/>
    <w:rsid w:val="00E50B1A"/>
    <w:rsid w:val="00E512E8"/>
    <w:rsid w:val="00E51303"/>
    <w:rsid w:val="00E51334"/>
    <w:rsid w:val="00E5186F"/>
    <w:rsid w:val="00E51CFA"/>
    <w:rsid w:val="00E51D3E"/>
    <w:rsid w:val="00E51D9B"/>
    <w:rsid w:val="00E52606"/>
    <w:rsid w:val="00E52721"/>
    <w:rsid w:val="00E53037"/>
    <w:rsid w:val="00E53732"/>
    <w:rsid w:val="00E54549"/>
    <w:rsid w:val="00E54D65"/>
    <w:rsid w:val="00E5534E"/>
    <w:rsid w:val="00E555D0"/>
    <w:rsid w:val="00E55638"/>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331"/>
    <w:rsid w:val="00E83A44"/>
    <w:rsid w:val="00E83A7D"/>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5FB"/>
    <w:rsid w:val="00E91AE1"/>
    <w:rsid w:val="00E922BC"/>
    <w:rsid w:val="00E923B7"/>
    <w:rsid w:val="00E925EC"/>
    <w:rsid w:val="00E931C8"/>
    <w:rsid w:val="00E93237"/>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7E"/>
    <w:rsid w:val="00EA03F0"/>
    <w:rsid w:val="00EA04A3"/>
    <w:rsid w:val="00EA04E6"/>
    <w:rsid w:val="00EA1040"/>
    <w:rsid w:val="00EA1155"/>
    <w:rsid w:val="00EA1335"/>
    <w:rsid w:val="00EA192B"/>
    <w:rsid w:val="00EA1F15"/>
    <w:rsid w:val="00EA2402"/>
    <w:rsid w:val="00EA29CF"/>
    <w:rsid w:val="00EA2D34"/>
    <w:rsid w:val="00EA2D53"/>
    <w:rsid w:val="00EA2F4D"/>
    <w:rsid w:val="00EA3717"/>
    <w:rsid w:val="00EA3C6D"/>
    <w:rsid w:val="00EA3DD9"/>
    <w:rsid w:val="00EA4B42"/>
    <w:rsid w:val="00EA4D84"/>
    <w:rsid w:val="00EA53DD"/>
    <w:rsid w:val="00EA54F3"/>
    <w:rsid w:val="00EA5652"/>
    <w:rsid w:val="00EA5715"/>
    <w:rsid w:val="00EA5BB0"/>
    <w:rsid w:val="00EA5BC5"/>
    <w:rsid w:val="00EA6409"/>
    <w:rsid w:val="00EA6639"/>
    <w:rsid w:val="00EA6A42"/>
    <w:rsid w:val="00EA6B6C"/>
    <w:rsid w:val="00EA709C"/>
    <w:rsid w:val="00EA787F"/>
    <w:rsid w:val="00EA7BF8"/>
    <w:rsid w:val="00EB001C"/>
    <w:rsid w:val="00EB02F6"/>
    <w:rsid w:val="00EB0598"/>
    <w:rsid w:val="00EB06EA"/>
    <w:rsid w:val="00EB194B"/>
    <w:rsid w:val="00EB1F64"/>
    <w:rsid w:val="00EB2533"/>
    <w:rsid w:val="00EB28E9"/>
    <w:rsid w:val="00EB29E0"/>
    <w:rsid w:val="00EB2F05"/>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C9"/>
    <w:rsid w:val="00EC5EF3"/>
    <w:rsid w:val="00EC5FFF"/>
    <w:rsid w:val="00EC607A"/>
    <w:rsid w:val="00EC681B"/>
    <w:rsid w:val="00EC7297"/>
    <w:rsid w:val="00EC75F8"/>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844"/>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3309"/>
    <w:rsid w:val="00EE3317"/>
    <w:rsid w:val="00EE3552"/>
    <w:rsid w:val="00EE364F"/>
    <w:rsid w:val="00EE39D1"/>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FF"/>
    <w:rsid w:val="00F14022"/>
    <w:rsid w:val="00F1437D"/>
    <w:rsid w:val="00F14962"/>
    <w:rsid w:val="00F14C91"/>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E6"/>
    <w:rsid w:val="00F21338"/>
    <w:rsid w:val="00F21E8C"/>
    <w:rsid w:val="00F21F6E"/>
    <w:rsid w:val="00F22323"/>
    <w:rsid w:val="00F235AA"/>
    <w:rsid w:val="00F235C2"/>
    <w:rsid w:val="00F23752"/>
    <w:rsid w:val="00F23895"/>
    <w:rsid w:val="00F2411A"/>
    <w:rsid w:val="00F241AE"/>
    <w:rsid w:val="00F24A09"/>
    <w:rsid w:val="00F25589"/>
    <w:rsid w:val="00F256B0"/>
    <w:rsid w:val="00F25C33"/>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050D"/>
    <w:rsid w:val="00F4183E"/>
    <w:rsid w:val="00F41B88"/>
    <w:rsid w:val="00F41E2E"/>
    <w:rsid w:val="00F4205A"/>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A40"/>
    <w:rsid w:val="00F71DA9"/>
    <w:rsid w:val="00F72658"/>
    <w:rsid w:val="00F72685"/>
    <w:rsid w:val="00F7286E"/>
    <w:rsid w:val="00F72931"/>
    <w:rsid w:val="00F72BD8"/>
    <w:rsid w:val="00F72F6E"/>
    <w:rsid w:val="00F733FC"/>
    <w:rsid w:val="00F739BB"/>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AB7"/>
    <w:rsid w:val="00F81B98"/>
    <w:rsid w:val="00F82674"/>
    <w:rsid w:val="00F826F4"/>
    <w:rsid w:val="00F82B32"/>
    <w:rsid w:val="00F8332C"/>
    <w:rsid w:val="00F8333C"/>
    <w:rsid w:val="00F833A0"/>
    <w:rsid w:val="00F8351B"/>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CE9"/>
    <w:rsid w:val="00FA2CF6"/>
    <w:rsid w:val="00FA3067"/>
    <w:rsid w:val="00FA3962"/>
    <w:rsid w:val="00FA3BD3"/>
    <w:rsid w:val="00FA3D8F"/>
    <w:rsid w:val="00FA4440"/>
    <w:rsid w:val="00FA4763"/>
    <w:rsid w:val="00FA4877"/>
    <w:rsid w:val="00FA526E"/>
    <w:rsid w:val="00FA5574"/>
    <w:rsid w:val="00FA55CD"/>
    <w:rsid w:val="00FA5661"/>
    <w:rsid w:val="00FA591F"/>
    <w:rsid w:val="00FA5AFA"/>
    <w:rsid w:val="00FA67F9"/>
    <w:rsid w:val="00FA6C00"/>
    <w:rsid w:val="00FA6D0B"/>
    <w:rsid w:val="00FA7220"/>
    <w:rsid w:val="00FA7321"/>
    <w:rsid w:val="00FA7498"/>
    <w:rsid w:val="00FA754B"/>
    <w:rsid w:val="00FA7BC4"/>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C036A"/>
    <w:rsid w:val="00FC05F7"/>
    <w:rsid w:val="00FC09F4"/>
    <w:rsid w:val="00FC0B42"/>
    <w:rsid w:val="00FC0C52"/>
    <w:rsid w:val="00FC1674"/>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E7F"/>
    <w:rsid w:val="00FD023D"/>
    <w:rsid w:val="00FD06EF"/>
    <w:rsid w:val="00FD0AB1"/>
    <w:rsid w:val="00FD0B24"/>
    <w:rsid w:val="00FD0B6A"/>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D7A"/>
    <w:rsid w:val="00FD569E"/>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C3"/>
    <w:rsid w:val="00FE3B1B"/>
    <w:rsid w:val="00FE3D20"/>
    <w:rsid w:val="00FE3E9E"/>
    <w:rsid w:val="00FE4105"/>
    <w:rsid w:val="00FE410D"/>
    <w:rsid w:val="00FE431E"/>
    <w:rsid w:val="00FE4B66"/>
    <w:rsid w:val="00FE4C6A"/>
    <w:rsid w:val="00FE4F6F"/>
    <w:rsid w:val="00FE5662"/>
    <w:rsid w:val="00FE5834"/>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512"/>
    <w:rsid w:val="00FF457C"/>
    <w:rsid w:val="00FF4C95"/>
    <w:rsid w:val="00FF5119"/>
    <w:rsid w:val="00FF5563"/>
    <w:rsid w:val="00FF5BE7"/>
    <w:rsid w:val="00FF5F19"/>
    <w:rsid w:val="00FF5F1E"/>
    <w:rsid w:val="00FF67DB"/>
    <w:rsid w:val="00FF6A76"/>
    <w:rsid w:val="00FF6AEE"/>
    <w:rsid w:val="00FF6C58"/>
    <w:rsid w:val="00FF6CCA"/>
    <w:rsid w:val="00FF6CCF"/>
    <w:rsid w:val="00FF7091"/>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svg"/><Relationship Id="rId18" Type="http://schemas.openxmlformats.org/officeDocument/2006/relationships/image" Target="media/image50.png"/><Relationship Id="rId26" Type="http://schemas.openxmlformats.org/officeDocument/2006/relationships/hyperlink" Target="http://www.westfieldurc.org" TargetMode="External"/><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svg"/><Relationship Id="rId25" Type="http://schemas.openxmlformats.org/officeDocument/2006/relationships/image" Target="media/image9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40.svg"/><Relationship Id="rId23" Type="http://schemas.openxmlformats.org/officeDocument/2006/relationships/image" Target="media/image80.svg"/><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60.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4</Pages>
  <Words>151</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22</cp:revision>
  <cp:lastPrinted>2021-01-29T13:11:00Z</cp:lastPrinted>
  <dcterms:created xsi:type="dcterms:W3CDTF">2021-01-29T13:16:00Z</dcterms:created>
  <dcterms:modified xsi:type="dcterms:W3CDTF">2021-02-06T05:42:00Z</dcterms:modified>
</cp:coreProperties>
</file>